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7CADD" w14:textId="77777777" w:rsidR="00677816" w:rsidRPr="008D3E34" w:rsidRDefault="00677816" w:rsidP="00677816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 w:rsidRPr="008D3E34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GUÍA DE LENGUAJE</w:t>
      </w:r>
    </w:p>
    <w:tbl>
      <w:tblPr>
        <w:tblpPr w:leftFromText="141" w:rightFromText="141" w:vertAnchor="text" w:horzAnchor="margin" w:tblpXSpec="center" w:tblpY="326"/>
        <w:tblOverlap w:val="never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985"/>
        <w:gridCol w:w="3183"/>
      </w:tblGrid>
      <w:tr w:rsidR="00677816" w:rsidRPr="008D3E34" w14:paraId="35085342" w14:textId="77777777" w:rsidTr="007E31A4">
        <w:trPr>
          <w:trHeight w:val="55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5029" w14:textId="77777777" w:rsidR="00677816" w:rsidRPr="008D3E34" w:rsidRDefault="00677816" w:rsidP="007E31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D3E3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0080" w14:textId="77777777" w:rsidR="00677816" w:rsidRPr="008D3E34" w:rsidRDefault="00677816" w:rsidP="007E31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D3E3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KINDER 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EC8B" w14:textId="77777777" w:rsidR="00677816" w:rsidRPr="008D3E34" w:rsidRDefault="00677816" w:rsidP="007E31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D3E3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N°21</w:t>
            </w:r>
          </w:p>
        </w:tc>
      </w:tr>
      <w:tr w:rsidR="00677816" w:rsidRPr="008D3E34" w14:paraId="25A90F71" w14:textId="77777777" w:rsidTr="007E31A4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6EDEC0" w14:textId="77777777" w:rsidR="00677816" w:rsidRPr="008D3E34" w:rsidRDefault="00677816" w:rsidP="007E3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07642214" w14:textId="77777777" w:rsidR="00677816" w:rsidRPr="008D3E34" w:rsidRDefault="00677816" w:rsidP="007E3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277C00D4" w14:textId="77777777" w:rsidR="00677816" w:rsidRPr="008D3E34" w:rsidRDefault="00677816" w:rsidP="007E3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D3E3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  <w:p w14:paraId="5B389B42" w14:textId="77777777" w:rsidR="00677816" w:rsidRPr="008D3E34" w:rsidRDefault="00677816" w:rsidP="007E3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677816" w:rsidRPr="008D3E34" w14:paraId="6E956424" w14:textId="77777777" w:rsidTr="007E31A4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1B12" w14:textId="77777777" w:rsidR="00677816" w:rsidRPr="008D3E34" w:rsidRDefault="00677816" w:rsidP="007E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D3E3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Ámbito: Comunicación Integral</w:t>
            </w:r>
          </w:p>
        </w:tc>
      </w:tr>
      <w:tr w:rsidR="00677816" w:rsidRPr="008D3E34" w14:paraId="661D4E51" w14:textId="77777777" w:rsidTr="007E31A4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BAC7" w14:textId="77777777" w:rsidR="00677816" w:rsidRPr="008D3E34" w:rsidRDefault="00677816" w:rsidP="007E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D3E3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Núcleo: Lenguaje Verbal</w:t>
            </w:r>
          </w:p>
        </w:tc>
      </w:tr>
      <w:tr w:rsidR="00677816" w:rsidRPr="008D3E34" w14:paraId="6275BE5C" w14:textId="77777777" w:rsidTr="007E31A4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542B" w14:textId="77777777" w:rsidR="00677816" w:rsidRPr="008D3E34" w:rsidRDefault="00677816" w:rsidP="007E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D3E3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Aprendizaje:</w:t>
            </w:r>
            <w:r w:rsidRPr="008D3E3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ab/>
            </w:r>
          </w:p>
          <w:p w14:paraId="2A73A7D3" w14:textId="77777777" w:rsidR="00677816" w:rsidRPr="008D3E34" w:rsidRDefault="00677816" w:rsidP="007E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D3E34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8D3E34">
              <w:rPr>
                <w:rFonts w:ascii="Arial" w:hAnsi="Arial" w:cs="Arial"/>
                <w:bCs/>
                <w:sz w:val="24"/>
                <w:szCs w:val="24"/>
              </w:rPr>
              <w:t>3): Descubrir en contenidos lúdicos, atributos fonológicos de palabras conocidas, como conteo de palabras, segmentación y conteo de sílabas, identificación de sonidos finales e iniciales.</w:t>
            </w:r>
          </w:p>
          <w:p w14:paraId="31FA17F4" w14:textId="77777777" w:rsidR="00677816" w:rsidRPr="008D3E34" w:rsidRDefault="00677816" w:rsidP="007E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3E34">
              <w:rPr>
                <w:rFonts w:ascii="Arial" w:hAnsi="Arial" w:cs="Arial"/>
                <w:bCs/>
                <w:sz w:val="24"/>
                <w:szCs w:val="24"/>
              </w:rPr>
              <w:t>(6): Comprender contenidos explícitos de textos literarios y no literarios, a partir de la escucha atenta, describiendo información y realizando progresivamente inferencias y predicciones.</w:t>
            </w:r>
          </w:p>
        </w:tc>
      </w:tr>
      <w:tr w:rsidR="00677816" w:rsidRPr="008D3E34" w14:paraId="69FAF295" w14:textId="77777777" w:rsidTr="007E31A4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BDA4" w14:textId="77777777" w:rsidR="00677816" w:rsidRPr="008D3E34" w:rsidRDefault="00677816" w:rsidP="007E31A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D3E3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Objetivos de la semana:</w:t>
            </w:r>
          </w:p>
          <w:p w14:paraId="68BC1DD5" w14:textId="77777777" w:rsidR="001B05AD" w:rsidRPr="008D3E34" w:rsidRDefault="001B05AD" w:rsidP="001B05A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D3E34">
              <w:rPr>
                <w:rFonts w:ascii="Arial" w:hAnsi="Arial" w:cs="Arial"/>
                <w:bCs/>
                <w:sz w:val="24"/>
                <w:szCs w:val="24"/>
              </w:rPr>
              <w:t>Escuchar con atención el jue</w:t>
            </w:r>
            <w:r w:rsidR="00C20B11" w:rsidRPr="008D3E34">
              <w:rPr>
                <w:rFonts w:ascii="Arial" w:hAnsi="Arial" w:cs="Arial"/>
                <w:bCs/>
                <w:sz w:val="24"/>
                <w:szCs w:val="24"/>
              </w:rPr>
              <w:t>go de las adivinanzas de animales ovíparos.</w:t>
            </w:r>
          </w:p>
          <w:p w14:paraId="13D16BBE" w14:textId="77777777" w:rsidR="001B05AD" w:rsidRPr="008D3E34" w:rsidRDefault="001B05AD" w:rsidP="001B05A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D3E34">
              <w:rPr>
                <w:rFonts w:ascii="Arial" w:hAnsi="Arial" w:cs="Arial"/>
                <w:bCs/>
                <w:sz w:val="24"/>
                <w:szCs w:val="24"/>
              </w:rPr>
              <w:t xml:space="preserve">Hoy aprenderemos la letra </w:t>
            </w:r>
            <w:proofErr w:type="spellStart"/>
            <w:proofErr w:type="gramStart"/>
            <w:r w:rsidRPr="008D3E34">
              <w:rPr>
                <w:rFonts w:ascii="Arial" w:hAnsi="Arial" w:cs="Arial"/>
                <w:bCs/>
                <w:sz w:val="24"/>
                <w:szCs w:val="24"/>
              </w:rPr>
              <w:t>P,p</w:t>
            </w:r>
            <w:proofErr w:type="spellEnd"/>
            <w:r w:rsidRPr="008D3E34"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gramEnd"/>
            <w:r w:rsidRPr="008D3E34">
              <w:rPr>
                <w:rFonts w:ascii="Arial" w:hAnsi="Arial" w:cs="Arial"/>
                <w:bCs/>
                <w:sz w:val="24"/>
                <w:szCs w:val="24"/>
              </w:rPr>
              <w:t xml:space="preserve"> y sus sonidos silábicos.</w:t>
            </w:r>
          </w:p>
          <w:p w14:paraId="641F190F" w14:textId="77777777" w:rsidR="001B05AD" w:rsidRPr="008D3E34" w:rsidRDefault="001B05AD" w:rsidP="001B05A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D3E34">
              <w:rPr>
                <w:rFonts w:ascii="Arial" w:hAnsi="Arial" w:cs="Arial"/>
                <w:bCs/>
                <w:sz w:val="24"/>
                <w:szCs w:val="24"/>
              </w:rPr>
              <w:t>Graficar las sílabas PA, PE, PI, PO, PU, siguiendo el modelo.</w:t>
            </w:r>
          </w:p>
          <w:p w14:paraId="181147C4" w14:textId="77777777" w:rsidR="00C20B11" w:rsidRPr="008D3E34" w:rsidRDefault="001B05AD" w:rsidP="001B05A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3E34">
              <w:rPr>
                <w:rFonts w:ascii="Arial" w:hAnsi="Arial" w:cs="Arial"/>
                <w:bCs/>
                <w:sz w:val="24"/>
                <w:szCs w:val="24"/>
              </w:rPr>
              <w:t xml:space="preserve">Pegar las imágenes en los recuadros que correspondan y crea tu librito con palabras con P </w:t>
            </w:r>
            <w:proofErr w:type="spellStart"/>
            <w:r w:rsidRPr="008D3E34">
              <w:rPr>
                <w:rFonts w:ascii="Arial" w:hAnsi="Arial" w:cs="Arial"/>
                <w:bCs/>
                <w:sz w:val="24"/>
                <w:szCs w:val="24"/>
              </w:rPr>
              <w:t>p</w:t>
            </w:r>
            <w:proofErr w:type="spellEnd"/>
            <w:r w:rsidRPr="008D3E3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677816" w:rsidRPr="008D3E34" w14:paraId="3B0577FD" w14:textId="77777777" w:rsidTr="007E31A4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29CD" w14:textId="36CD832D" w:rsidR="00677816" w:rsidRPr="008D3E34" w:rsidRDefault="00677816" w:rsidP="007E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D3E3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Transversal (6): </w:t>
            </w:r>
            <w:r w:rsidRPr="008D3E34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Coordinar con precisión y eficiencia sus </w:t>
            </w:r>
            <w:r w:rsidR="008D3E34" w:rsidRPr="008D3E34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habilidades psicomotrices</w:t>
            </w:r>
            <w:r w:rsidRPr="008D3E34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 finas en función de sus intereses de exploración y juego.</w:t>
            </w:r>
          </w:p>
        </w:tc>
      </w:tr>
    </w:tbl>
    <w:p w14:paraId="5BD8E892" w14:textId="77777777" w:rsidR="00677816" w:rsidRPr="008D3E34" w:rsidRDefault="00677816" w:rsidP="00677816">
      <w:pPr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8D3E34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C2DC0CB" wp14:editId="238E1F6F">
                <wp:simplePos x="0" y="0"/>
                <wp:positionH relativeFrom="margin">
                  <wp:posOffset>2196465</wp:posOffset>
                </wp:positionH>
                <wp:positionV relativeFrom="paragraph">
                  <wp:posOffset>4829810</wp:posOffset>
                </wp:positionV>
                <wp:extent cx="3152775" cy="1535430"/>
                <wp:effectExtent l="590550" t="19050" r="47625" b="45720"/>
                <wp:wrapNone/>
                <wp:docPr id="36" name="2 Llamada ovalad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1535430"/>
                        </a:xfrm>
                        <a:prstGeom prst="wedgeEllipseCallout">
                          <a:avLst>
                            <a:gd name="adj1" fmla="val -67362"/>
                            <a:gd name="adj2" fmla="val 7131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54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B3173" w14:textId="77777777" w:rsidR="0029195D" w:rsidRPr="006D58CF" w:rsidRDefault="0029195D" w:rsidP="00677816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sz w:val="20"/>
                                <w:szCs w:val="20"/>
                                <w:lang w:eastAsia="es-CL"/>
                              </w:rPr>
                            </w:pPr>
                          </w:p>
                          <w:p w14:paraId="2EB4D3C8" w14:textId="0350DE84" w:rsidR="0029195D" w:rsidRDefault="008D3E34" w:rsidP="00677816">
                            <w:pPr>
                              <w:pStyle w:val="Sinespaciad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¡¡¡¡Escuchar con atención las adivinanzas de animales!!!!</w:t>
                            </w:r>
                            <w:r w:rsidR="00C20B11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 xml:space="preserve"> En el wasap</w:t>
                            </w:r>
                            <w:r w:rsidR="001B05AD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 xml:space="preserve"> de nuestro curso.</w:t>
                            </w:r>
                          </w:p>
                          <w:p w14:paraId="6A2D72AD" w14:textId="77777777" w:rsidR="0029195D" w:rsidRPr="00E25AAB" w:rsidRDefault="0029195D" w:rsidP="00677816">
                            <w:pPr>
                              <w:pStyle w:val="Sinespaciad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</w:p>
                          <w:p w14:paraId="6C953A93" w14:textId="77777777" w:rsidR="0029195D" w:rsidRPr="00F16D67" w:rsidRDefault="0029195D" w:rsidP="0067781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DC0C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2 Llamada ovalada" o:spid="_x0000_s1026" type="#_x0000_t63" style="position:absolute;margin-left:172.95pt;margin-top:380.3pt;width:248.25pt;height:120.9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" adj="-3750,12340" strokeweight="2pt">
                <v:textbox>
                  <w:txbxContent>
                    <w:p w14:paraId="1B4B3173" w14:textId="77777777" w:rsidR="0029195D" w:rsidRPr="006D58CF" w:rsidRDefault="0029195D" w:rsidP="00677816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Arial" w:eastAsiaTheme="minorEastAsia" w:hAnsi="Arial" w:cs="Arial"/>
                          <w:b/>
                          <w:sz w:val="20"/>
                          <w:szCs w:val="20"/>
                          <w:lang w:eastAsia="es-CL"/>
                        </w:rPr>
                      </w:pPr>
                    </w:p>
                    <w:p w14:paraId="2EB4D3C8" w14:textId="0350DE84" w:rsidR="0029195D" w:rsidRDefault="008D3E34" w:rsidP="00677816">
                      <w:pPr>
                        <w:pStyle w:val="Sinespaciado"/>
                        <w:suppressOverlap/>
                        <w:jc w:val="center"/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0"/>
                        </w:rPr>
                        <w:t>¡¡¡¡Escuchar con atención las adivinanzas de animales!!!!</w:t>
                      </w:r>
                      <w:r w:rsidR="00C20B11">
                        <w:rPr>
                          <w:rFonts w:ascii="Arial" w:hAnsi="Arial" w:cs="Arial"/>
                          <w:b/>
                          <w:szCs w:val="20"/>
                        </w:rPr>
                        <w:t xml:space="preserve"> En el wasap</w:t>
                      </w:r>
                      <w:r w:rsidR="001B05AD">
                        <w:rPr>
                          <w:rFonts w:ascii="Arial" w:hAnsi="Arial" w:cs="Arial"/>
                          <w:b/>
                          <w:szCs w:val="20"/>
                        </w:rPr>
                        <w:t xml:space="preserve"> de nuestro curso.</w:t>
                      </w:r>
                    </w:p>
                    <w:p w14:paraId="6A2D72AD" w14:textId="77777777" w:rsidR="0029195D" w:rsidRPr="00E25AAB" w:rsidRDefault="0029195D" w:rsidP="00677816">
                      <w:pPr>
                        <w:pStyle w:val="Sinespaciado"/>
                        <w:suppressOverlap/>
                        <w:jc w:val="center"/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</w:p>
                    <w:p w14:paraId="6C953A93" w14:textId="77777777" w:rsidR="0029195D" w:rsidRPr="00F16D67" w:rsidRDefault="0029195D" w:rsidP="0067781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5F03B4" w14:textId="77777777" w:rsidR="00677816" w:rsidRPr="008D3E34" w:rsidRDefault="00677816" w:rsidP="00677816">
      <w:pPr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71DE1FC" w14:textId="77777777" w:rsidR="00677816" w:rsidRPr="008D3E34" w:rsidRDefault="00677816" w:rsidP="00677816">
      <w:pPr>
        <w:rPr>
          <w:rFonts w:ascii="Arial" w:hAnsi="Arial" w:cs="Arial"/>
          <w:noProof/>
          <w:sz w:val="24"/>
          <w:szCs w:val="24"/>
          <w:lang w:eastAsia="es-CL"/>
        </w:rPr>
      </w:pPr>
      <w:r w:rsidRPr="008D3E34">
        <w:rPr>
          <w:rFonts w:ascii="Arial" w:hAnsi="Arial" w:cs="Arial"/>
          <w:noProof/>
          <w:sz w:val="24"/>
          <w:szCs w:val="24"/>
          <w:lang w:eastAsia="es-CL"/>
        </w:rPr>
        <w:t xml:space="preserve">                 </w:t>
      </w:r>
      <w:r w:rsidRPr="008D3E34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7284DB05" wp14:editId="6DD3558A">
            <wp:extent cx="1027469" cy="992038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75" cy="99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37955" w14:textId="77777777" w:rsidR="00677816" w:rsidRPr="008D3E34" w:rsidRDefault="00677816" w:rsidP="00677816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677816" w:rsidRPr="008D3E34" w14:paraId="2CDD8C93" w14:textId="77777777" w:rsidTr="007E31A4">
        <w:tc>
          <w:tcPr>
            <w:tcW w:w="8645" w:type="dxa"/>
          </w:tcPr>
          <w:p w14:paraId="79028439" w14:textId="77777777" w:rsidR="00677816" w:rsidRPr="008D3E34" w:rsidRDefault="00677816" w:rsidP="007E31A4">
            <w:pPr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8D3E34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0977072" w14:textId="77777777" w:rsidR="00677816" w:rsidRPr="008D3E34" w:rsidRDefault="00677816" w:rsidP="007E31A4">
            <w:pPr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8D3E34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Para trabajar con mi guía necesito:</w:t>
            </w:r>
          </w:p>
          <w:p w14:paraId="7CC1BB6C" w14:textId="77777777" w:rsidR="00677816" w:rsidRPr="008D3E34" w:rsidRDefault="00677816" w:rsidP="007E31A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8D3E34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Estar en un ambiente tranquilo.</w:t>
            </w:r>
          </w:p>
          <w:p w14:paraId="2F4021BC" w14:textId="77777777" w:rsidR="00677816" w:rsidRPr="008D3E34" w:rsidRDefault="00677816" w:rsidP="007E31A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8D3E34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Lavarme las manos.</w:t>
            </w:r>
          </w:p>
          <w:p w14:paraId="4A5AFABE" w14:textId="77777777" w:rsidR="00677816" w:rsidRPr="008D3E34" w:rsidRDefault="00677816" w:rsidP="007E31A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8D3E34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Estar en compañía de un adulto.</w:t>
            </w:r>
          </w:p>
          <w:p w14:paraId="1F5235E0" w14:textId="77777777" w:rsidR="00677816" w:rsidRPr="008D3E34" w:rsidRDefault="00677816" w:rsidP="007E31A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8D3E34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Contar con muchas ganas para responder.</w:t>
            </w:r>
          </w:p>
          <w:p w14:paraId="2FE9869A" w14:textId="77777777" w:rsidR="00677816" w:rsidRPr="008D3E34" w:rsidRDefault="00677816" w:rsidP="007E31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66B9F2" w14:textId="77777777" w:rsidR="00677816" w:rsidRPr="008D3E34" w:rsidRDefault="00677816" w:rsidP="00677816">
      <w:pPr>
        <w:rPr>
          <w:rFonts w:ascii="Arial" w:hAnsi="Arial" w:cs="Arial"/>
          <w:sz w:val="24"/>
          <w:szCs w:val="24"/>
        </w:rPr>
      </w:pPr>
    </w:p>
    <w:p w14:paraId="61F84AE2" w14:textId="77777777" w:rsidR="00677816" w:rsidRPr="008D3E34" w:rsidRDefault="00677816" w:rsidP="00677816">
      <w:pPr>
        <w:rPr>
          <w:rFonts w:ascii="Arial" w:hAnsi="Arial" w:cs="Arial"/>
          <w:sz w:val="24"/>
          <w:szCs w:val="24"/>
        </w:rPr>
      </w:pPr>
    </w:p>
    <w:p w14:paraId="0D5DB55E" w14:textId="77777777" w:rsidR="008A78F1" w:rsidRPr="008D3E34" w:rsidRDefault="008A78F1">
      <w:pPr>
        <w:rPr>
          <w:rFonts w:ascii="Arial" w:hAnsi="Arial" w:cs="Arial"/>
          <w:sz w:val="24"/>
          <w:szCs w:val="24"/>
        </w:rPr>
      </w:pPr>
    </w:p>
    <w:p w14:paraId="1E032F86" w14:textId="58A741DF" w:rsidR="00C20B11" w:rsidRPr="008D3E34" w:rsidRDefault="007718D3" w:rsidP="007718D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8D3E34">
        <w:rPr>
          <w:rFonts w:ascii="Arial" w:hAnsi="Arial" w:cs="Arial"/>
          <w:bCs/>
          <w:sz w:val="24"/>
          <w:szCs w:val="24"/>
        </w:rPr>
        <w:lastRenderedPageBreak/>
        <w:t xml:space="preserve">Escuchar con atención el juego de las adivinanzas de animales ovíparos. (Este material se encuentra disponible en un video que se enviará por </w:t>
      </w:r>
      <w:r w:rsidR="008D3E34" w:rsidRPr="008D3E34">
        <w:rPr>
          <w:rFonts w:ascii="Arial" w:hAnsi="Arial" w:cs="Arial"/>
          <w:bCs/>
          <w:sz w:val="24"/>
          <w:szCs w:val="24"/>
        </w:rPr>
        <w:t>W</w:t>
      </w:r>
      <w:r w:rsidR="008D3E34">
        <w:rPr>
          <w:rFonts w:ascii="Arial" w:hAnsi="Arial" w:cs="Arial"/>
          <w:bCs/>
          <w:sz w:val="24"/>
          <w:szCs w:val="24"/>
        </w:rPr>
        <w:t>hatsApp</w:t>
      </w:r>
      <w:r w:rsidRPr="008D3E34">
        <w:rPr>
          <w:rFonts w:ascii="Arial" w:hAnsi="Arial" w:cs="Arial"/>
          <w:bCs/>
          <w:sz w:val="24"/>
          <w:szCs w:val="24"/>
        </w:rPr>
        <w:t>)</w:t>
      </w:r>
    </w:p>
    <w:p w14:paraId="0EF32F24" w14:textId="2396DBDC" w:rsidR="008D3E34" w:rsidRDefault="008D3E34" w:rsidP="00C20B11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8D3E34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872" behindDoc="0" locked="0" layoutInCell="1" allowOverlap="1" wp14:anchorId="5F857050" wp14:editId="7F101C79">
            <wp:simplePos x="0" y="0"/>
            <wp:positionH relativeFrom="column">
              <wp:posOffset>1701165</wp:posOffset>
            </wp:positionH>
            <wp:positionV relativeFrom="paragraph">
              <wp:posOffset>146685</wp:posOffset>
            </wp:positionV>
            <wp:extent cx="2004695" cy="1589713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95" cy="1589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B11" w:rsidRPr="008D3E34"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14:paraId="7B42DC80" w14:textId="3DC08939" w:rsidR="004406DC" w:rsidRDefault="00C20B11" w:rsidP="00C20B11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8D3E34">
        <w:rPr>
          <w:rFonts w:ascii="Arial" w:hAnsi="Arial" w:cs="Arial"/>
          <w:b/>
          <w:sz w:val="24"/>
          <w:szCs w:val="24"/>
        </w:rPr>
        <w:t xml:space="preserve">                       </w:t>
      </w:r>
    </w:p>
    <w:p w14:paraId="3F9CF042" w14:textId="22696A9E" w:rsidR="008D3E34" w:rsidRDefault="008D3E34" w:rsidP="00C20B11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412BFD8D" w14:textId="4FAACF02" w:rsidR="008D3E34" w:rsidRDefault="008D3E34" w:rsidP="00C20B11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66D44FD3" w14:textId="77777777" w:rsidR="008D3E34" w:rsidRPr="008D3E34" w:rsidRDefault="008D3E34" w:rsidP="00C20B11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4F121CE0" w14:textId="77777777" w:rsidR="006B4697" w:rsidRPr="008D3E34" w:rsidRDefault="007718D3">
      <w:pPr>
        <w:rPr>
          <w:rFonts w:ascii="Arial" w:hAnsi="Arial" w:cs="Arial"/>
          <w:sz w:val="24"/>
          <w:szCs w:val="24"/>
        </w:rPr>
      </w:pPr>
      <w:r w:rsidRPr="008D3E34">
        <w:rPr>
          <w:rFonts w:ascii="Arial" w:hAnsi="Arial" w:cs="Arial"/>
          <w:sz w:val="24"/>
          <w:szCs w:val="24"/>
        </w:rPr>
        <w:t xml:space="preserve">                                         </w:t>
      </w:r>
    </w:p>
    <w:p w14:paraId="04EA9951" w14:textId="77777777" w:rsidR="000247BB" w:rsidRPr="008D3E34" w:rsidRDefault="000247BB" w:rsidP="000247BB">
      <w:pPr>
        <w:pStyle w:val="Encabez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D3E34">
        <w:rPr>
          <w:rFonts w:ascii="Arial" w:hAnsi="Arial" w:cs="Arial"/>
          <w:sz w:val="24"/>
          <w:szCs w:val="24"/>
        </w:rPr>
        <w:t xml:space="preserve">Hoy aprenderemos la letra </w:t>
      </w:r>
      <w:proofErr w:type="spellStart"/>
      <w:proofErr w:type="gramStart"/>
      <w:r w:rsidRPr="008D3E34">
        <w:rPr>
          <w:rFonts w:ascii="Arial" w:hAnsi="Arial" w:cs="Arial"/>
          <w:sz w:val="24"/>
          <w:szCs w:val="24"/>
        </w:rPr>
        <w:t>P,p</w:t>
      </w:r>
      <w:proofErr w:type="spellEnd"/>
      <w:r w:rsidRPr="008D3E34">
        <w:rPr>
          <w:rFonts w:ascii="Arial" w:hAnsi="Arial" w:cs="Arial"/>
          <w:sz w:val="24"/>
          <w:szCs w:val="24"/>
        </w:rPr>
        <w:t>.</w:t>
      </w:r>
      <w:proofErr w:type="gramEnd"/>
      <w:r w:rsidRPr="008D3E34">
        <w:rPr>
          <w:rFonts w:ascii="Arial" w:hAnsi="Arial" w:cs="Arial"/>
          <w:sz w:val="24"/>
          <w:szCs w:val="24"/>
        </w:rPr>
        <w:t xml:space="preserve"> y sus sonidos silábicos.</w:t>
      </w:r>
    </w:p>
    <w:p w14:paraId="37086708" w14:textId="77777777" w:rsidR="000247BB" w:rsidRPr="008D3E34" w:rsidRDefault="000247BB" w:rsidP="000247BB">
      <w:pPr>
        <w:pStyle w:val="Encabez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D3E34">
        <w:rPr>
          <w:rFonts w:ascii="Arial" w:hAnsi="Arial" w:cs="Arial"/>
          <w:sz w:val="24"/>
          <w:szCs w:val="24"/>
        </w:rPr>
        <w:t>Observa las imágenes y lee en voz alta la silaba con la ayuda de un adulto.</w:t>
      </w:r>
    </w:p>
    <w:p w14:paraId="586576FF" w14:textId="77777777" w:rsidR="001B05AD" w:rsidRPr="008D3E34" w:rsidRDefault="000247BB" w:rsidP="001B05AD">
      <w:pPr>
        <w:pStyle w:val="Encabez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D3E34">
        <w:rPr>
          <w:rFonts w:ascii="Arial" w:hAnsi="Arial" w:cs="Arial"/>
          <w:sz w:val="24"/>
          <w:szCs w:val="24"/>
        </w:rPr>
        <w:t>Observa el dibujo y encierra la silaba por la que comienza, Por ejemplo:</w:t>
      </w:r>
    </w:p>
    <w:p w14:paraId="4792ED5A" w14:textId="77777777" w:rsidR="000247BB" w:rsidRPr="008D3E34" w:rsidRDefault="000247BB" w:rsidP="000247BB">
      <w:pPr>
        <w:pStyle w:val="Encabezado"/>
        <w:jc w:val="both"/>
        <w:rPr>
          <w:rFonts w:ascii="Arial" w:hAnsi="Arial" w:cs="Arial"/>
          <w:bCs/>
          <w:sz w:val="24"/>
          <w:szCs w:val="24"/>
        </w:rPr>
      </w:pPr>
    </w:p>
    <w:p w14:paraId="6AA871EE" w14:textId="77777777" w:rsidR="007718D3" w:rsidRPr="008D3E34" w:rsidRDefault="000247BB">
      <w:pPr>
        <w:rPr>
          <w:rFonts w:ascii="Arial" w:hAnsi="Arial" w:cs="Arial"/>
          <w:sz w:val="24"/>
          <w:szCs w:val="24"/>
        </w:rPr>
      </w:pPr>
      <w:r w:rsidRPr="008D3E34">
        <w:rPr>
          <w:rFonts w:ascii="Arial" w:hAnsi="Arial" w:cs="Arial"/>
          <w:bCs/>
          <w:noProof/>
          <w:sz w:val="24"/>
          <w:szCs w:val="24"/>
          <w:lang w:eastAsia="es-CL"/>
        </w:rPr>
        <w:drawing>
          <wp:inline distT="0" distB="0" distL="0" distR="0" wp14:anchorId="39D23689" wp14:editId="5082EE39">
            <wp:extent cx="5771072" cy="2974035"/>
            <wp:effectExtent l="0" t="0" r="1270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134" b="32889"/>
                    <a:stretch/>
                  </pic:blipFill>
                  <pic:spPr bwMode="auto">
                    <a:xfrm>
                      <a:off x="0" y="0"/>
                      <a:ext cx="5771649" cy="297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27A84D" w14:textId="77777777" w:rsidR="006B4697" w:rsidRPr="008D3E34" w:rsidRDefault="001B05AD" w:rsidP="006B4697">
      <w:pPr>
        <w:pStyle w:val="Encabezado"/>
        <w:rPr>
          <w:rFonts w:ascii="Arial" w:hAnsi="Arial" w:cs="Arial"/>
          <w:bCs/>
          <w:sz w:val="24"/>
          <w:szCs w:val="24"/>
        </w:rPr>
      </w:pPr>
      <w:r w:rsidRPr="008D3E34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6704" behindDoc="0" locked="0" layoutInCell="1" allowOverlap="1" wp14:anchorId="49F9F359" wp14:editId="14F973BA">
            <wp:simplePos x="0" y="0"/>
            <wp:positionH relativeFrom="margin">
              <wp:posOffset>4257651</wp:posOffset>
            </wp:positionH>
            <wp:positionV relativeFrom="paragraph">
              <wp:posOffset>16510</wp:posOffset>
            </wp:positionV>
            <wp:extent cx="329565" cy="334010"/>
            <wp:effectExtent l="0" t="0" r="0" b="889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7080F2" w14:textId="77777777" w:rsidR="006B4697" w:rsidRPr="008D3E34" w:rsidRDefault="004406DC" w:rsidP="004406DC">
      <w:pPr>
        <w:pStyle w:val="Encabezado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008D3E34">
        <w:rPr>
          <w:rFonts w:ascii="Arial" w:hAnsi="Arial" w:cs="Arial"/>
          <w:b/>
          <w:bCs/>
          <w:sz w:val="24"/>
          <w:szCs w:val="24"/>
        </w:rPr>
        <w:t>Graficar las sílabas PA, PE, PI, PO, PU, siguiendo el modelo.</w:t>
      </w:r>
    </w:p>
    <w:p w14:paraId="460F77C4" w14:textId="77777777" w:rsidR="004406DC" w:rsidRPr="008D3E34" w:rsidRDefault="004406DC" w:rsidP="004406DC">
      <w:pPr>
        <w:pStyle w:val="Encabezado"/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361"/>
      </w:tblGrid>
      <w:tr w:rsidR="004406DC" w:rsidRPr="008D3E34" w14:paraId="052D194F" w14:textId="77777777" w:rsidTr="004406DC">
        <w:tc>
          <w:tcPr>
            <w:tcW w:w="8645" w:type="dxa"/>
          </w:tcPr>
          <w:p w14:paraId="5A72685A" w14:textId="77777777" w:rsidR="004406DC" w:rsidRPr="008D3E34" w:rsidRDefault="004406DC" w:rsidP="004406DC">
            <w:pPr>
              <w:pStyle w:val="Encabezad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1A2FD7" w14:textId="77777777" w:rsidR="004406DC" w:rsidRPr="008D3E34" w:rsidRDefault="004406DC" w:rsidP="004406DC">
            <w:pPr>
              <w:pStyle w:val="Encabezado"/>
              <w:pBdr>
                <w:bottom w:val="single" w:sz="12" w:space="1" w:color="auto"/>
              </w:pBdr>
              <w:rPr>
                <w:rFonts w:ascii="Arial" w:hAnsi="Arial" w:cs="Arial"/>
                <w:bCs/>
                <w:sz w:val="24"/>
                <w:szCs w:val="24"/>
              </w:rPr>
            </w:pPr>
            <w:r w:rsidRPr="008D3E34">
              <w:rPr>
                <w:rFonts w:ascii="Arial" w:hAnsi="Arial" w:cs="Arial"/>
                <w:bCs/>
                <w:sz w:val="24"/>
                <w:szCs w:val="24"/>
              </w:rPr>
              <w:t xml:space="preserve">         PA             PE          PI               PO              PU</w:t>
            </w:r>
          </w:p>
          <w:p w14:paraId="71AA4190" w14:textId="77777777" w:rsidR="004406DC" w:rsidRPr="008D3E34" w:rsidRDefault="004406DC" w:rsidP="004406DC">
            <w:pPr>
              <w:pStyle w:val="Encabezad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BA23843" w14:textId="77777777" w:rsidR="004406DC" w:rsidRPr="008D3E34" w:rsidRDefault="004406DC" w:rsidP="004406DC">
            <w:pPr>
              <w:pStyle w:val="Encabezad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D3E34">
              <w:rPr>
                <w:rFonts w:ascii="Arial" w:hAnsi="Arial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0D96A9B" wp14:editId="6FDB9373">
                      <wp:simplePos x="0" y="0"/>
                      <wp:positionH relativeFrom="column">
                        <wp:posOffset>2480</wp:posOffset>
                      </wp:positionH>
                      <wp:positionV relativeFrom="paragraph">
                        <wp:posOffset>9621</wp:posOffset>
                      </wp:positionV>
                      <wp:extent cx="396815" cy="0"/>
                      <wp:effectExtent l="0" t="76200" r="22860" b="114300"/>
                      <wp:wrapNone/>
                      <wp:docPr id="5" name="5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2262C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5 Conector recto de flecha" o:spid="_x0000_s1026" type="#_x0000_t32" style="position:absolute;margin-left:.2pt;margin-top:.75pt;width:31.25pt;height:0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" strokecolor="black [3040]">
                      <v:stroke endarrow="open"/>
                    </v:shape>
                  </w:pict>
                </mc:Fallback>
              </mc:AlternateContent>
            </w:r>
            <w:r w:rsidRPr="008D3E34">
              <w:rPr>
                <w:rFonts w:ascii="Arial" w:hAnsi="Arial" w:cs="Arial"/>
                <w:bCs/>
                <w:sz w:val="24"/>
                <w:szCs w:val="24"/>
              </w:rPr>
              <w:t>____________________________________________________________</w:t>
            </w:r>
          </w:p>
          <w:p w14:paraId="09551B10" w14:textId="77777777" w:rsidR="004406DC" w:rsidRPr="008D3E34" w:rsidRDefault="004406DC" w:rsidP="004406DC">
            <w:pPr>
              <w:pStyle w:val="Encabez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FBFB8C" w14:textId="77777777" w:rsidR="004406DC" w:rsidRPr="008D3E34" w:rsidRDefault="004406DC" w:rsidP="004406DC">
            <w:pPr>
              <w:pStyle w:val="Encabez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DEDEF50" w14:textId="77777777" w:rsidR="004406DC" w:rsidRPr="008D3E34" w:rsidRDefault="004406DC" w:rsidP="001B05AD">
            <w:pPr>
              <w:pStyle w:val="Encabezad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02DEE1" w14:textId="77777777" w:rsidR="001B05AD" w:rsidRPr="008D3E34" w:rsidRDefault="001B05AD" w:rsidP="001B05AD">
            <w:pPr>
              <w:pStyle w:val="Encabezad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E30AEB0" w14:textId="77777777" w:rsidR="004406DC" w:rsidRPr="008D3E34" w:rsidRDefault="004406DC" w:rsidP="004406DC">
      <w:pPr>
        <w:pStyle w:val="Encabezado"/>
        <w:ind w:left="360"/>
        <w:rPr>
          <w:rFonts w:ascii="Arial" w:hAnsi="Arial" w:cs="Arial"/>
          <w:bCs/>
          <w:sz w:val="24"/>
          <w:szCs w:val="24"/>
        </w:rPr>
      </w:pPr>
    </w:p>
    <w:p w14:paraId="1CAA5840" w14:textId="77777777" w:rsidR="001B05AD" w:rsidRPr="008D3E34" w:rsidRDefault="001B05AD" w:rsidP="004406DC">
      <w:pPr>
        <w:pStyle w:val="Encabezado"/>
        <w:ind w:left="360"/>
        <w:rPr>
          <w:rFonts w:ascii="Arial" w:hAnsi="Arial" w:cs="Arial"/>
          <w:bCs/>
          <w:sz w:val="24"/>
          <w:szCs w:val="24"/>
        </w:rPr>
      </w:pPr>
    </w:p>
    <w:p w14:paraId="4E085F93" w14:textId="77777777" w:rsidR="006B4697" w:rsidRPr="008D3E34" w:rsidRDefault="004406DC" w:rsidP="006B4697">
      <w:pPr>
        <w:pStyle w:val="Encabezado"/>
        <w:rPr>
          <w:rFonts w:ascii="Arial" w:hAnsi="Arial" w:cs="Arial"/>
          <w:bCs/>
          <w:sz w:val="24"/>
          <w:szCs w:val="24"/>
        </w:rPr>
      </w:pPr>
      <w:r w:rsidRPr="008D3E34">
        <w:rPr>
          <w:rFonts w:ascii="Arial" w:hAnsi="Arial" w:cs="Arial"/>
          <w:bCs/>
          <w:sz w:val="24"/>
          <w:szCs w:val="24"/>
        </w:rPr>
        <w:t xml:space="preserve">                 </w:t>
      </w:r>
    </w:p>
    <w:p w14:paraId="32475974" w14:textId="77777777" w:rsidR="006B4697" w:rsidRPr="008D3E34" w:rsidRDefault="0029195D" w:rsidP="006B4697">
      <w:pPr>
        <w:pStyle w:val="Encabezado"/>
        <w:rPr>
          <w:rFonts w:ascii="Arial" w:hAnsi="Arial" w:cs="Arial"/>
          <w:bCs/>
          <w:sz w:val="24"/>
          <w:szCs w:val="24"/>
        </w:rPr>
      </w:pPr>
      <w:r w:rsidRPr="008D3E34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4656" behindDoc="0" locked="0" layoutInCell="1" allowOverlap="1" wp14:anchorId="55B48622" wp14:editId="098A9ACD">
            <wp:simplePos x="0" y="0"/>
            <wp:positionH relativeFrom="margin">
              <wp:posOffset>459740</wp:posOffset>
            </wp:positionH>
            <wp:positionV relativeFrom="paragraph">
              <wp:posOffset>26035</wp:posOffset>
            </wp:positionV>
            <wp:extent cx="459105" cy="46545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3F82D1" w14:textId="77777777" w:rsidR="006B4697" w:rsidRPr="008D3E34" w:rsidRDefault="006B4697" w:rsidP="006B4697">
      <w:pPr>
        <w:pStyle w:val="Encabezado"/>
        <w:rPr>
          <w:rFonts w:ascii="Arial" w:hAnsi="Arial" w:cs="Arial"/>
          <w:bCs/>
          <w:sz w:val="24"/>
          <w:szCs w:val="24"/>
        </w:rPr>
      </w:pPr>
    </w:p>
    <w:p w14:paraId="7D8A774B" w14:textId="77777777" w:rsidR="006B4697" w:rsidRPr="008D3E34" w:rsidRDefault="006B4697" w:rsidP="006B4697">
      <w:pPr>
        <w:pStyle w:val="Encabezado"/>
        <w:rPr>
          <w:rFonts w:ascii="Arial" w:hAnsi="Arial" w:cs="Arial"/>
          <w:bCs/>
          <w:sz w:val="24"/>
          <w:szCs w:val="24"/>
        </w:rPr>
      </w:pPr>
    </w:p>
    <w:p w14:paraId="440F83B0" w14:textId="77777777" w:rsidR="0029195D" w:rsidRPr="008D3E34" w:rsidRDefault="0029195D" w:rsidP="004406DC">
      <w:pPr>
        <w:pStyle w:val="Encabezad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D3E34">
        <w:rPr>
          <w:rFonts w:ascii="Arial" w:hAnsi="Arial" w:cs="Arial"/>
          <w:sz w:val="24"/>
          <w:szCs w:val="24"/>
        </w:rPr>
        <w:t>Mamita ayuda a tu hijo/a leer las palabras que aparecen en cada cuadro.</w:t>
      </w:r>
    </w:p>
    <w:p w14:paraId="223BD221" w14:textId="77777777" w:rsidR="006B4697" w:rsidRPr="008D3E34" w:rsidRDefault="006B4697" w:rsidP="004406DC">
      <w:pPr>
        <w:pStyle w:val="Encabezad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D3E34">
        <w:rPr>
          <w:rFonts w:ascii="Arial" w:hAnsi="Arial" w:cs="Arial"/>
          <w:sz w:val="24"/>
          <w:szCs w:val="24"/>
        </w:rPr>
        <w:t>Pega</w:t>
      </w:r>
      <w:r w:rsidR="0029195D" w:rsidRPr="008D3E34">
        <w:rPr>
          <w:rFonts w:ascii="Arial" w:hAnsi="Arial" w:cs="Arial"/>
          <w:sz w:val="24"/>
          <w:szCs w:val="24"/>
        </w:rPr>
        <w:t>r</w:t>
      </w:r>
      <w:r w:rsidRPr="008D3E34">
        <w:rPr>
          <w:rFonts w:ascii="Arial" w:hAnsi="Arial" w:cs="Arial"/>
          <w:sz w:val="24"/>
          <w:szCs w:val="24"/>
        </w:rPr>
        <w:t xml:space="preserve"> las imágenes en los recuadros que correspondan y crea </w:t>
      </w:r>
      <w:r w:rsidR="0029195D" w:rsidRPr="008D3E34">
        <w:rPr>
          <w:rFonts w:ascii="Arial" w:hAnsi="Arial" w:cs="Arial"/>
          <w:sz w:val="24"/>
          <w:szCs w:val="24"/>
        </w:rPr>
        <w:t xml:space="preserve">tu librito con palabras con P </w:t>
      </w:r>
      <w:proofErr w:type="spellStart"/>
      <w:r w:rsidR="0029195D" w:rsidRPr="008D3E34">
        <w:rPr>
          <w:rFonts w:ascii="Arial" w:hAnsi="Arial" w:cs="Arial"/>
          <w:sz w:val="24"/>
          <w:szCs w:val="24"/>
        </w:rPr>
        <w:t>p</w:t>
      </w:r>
      <w:proofErr w:type="spellEnd"/>
      <w:r w:rsidR="0029195D" w:rsidRPr="008D3E34">
        <w:rPr>
          <w:rFonts w:ascii="Arial" w:hAnsi="Arial" w:cs="Arial"/>
          <w:sz w:val="24"/>
          <w:szCs w:val="24"/>
        </w:rPr>
        <w:t>.</w:t>
      </w:r>
    </w:p>
    <w:p w14:paraId="6BF8F1A2" w14:textId="77777777" w:rsidR="006B4697" w:rsidRPr="008D3E34" w:rsidRDefault="006B4697" w:rsidP="004406DC">
      <w:pPr>
        <w:pStyle w:val="Encabezado"/>
        <w:ind w:left="360"/>
        <w:rPr>
          <w:rFonts w:ascii="Arial" w:hAnsi="Arial" w:cs="Arial"/>
          <w:bCs/>
          <w:sz w:val="24"/>
          <w:szCs w:val="24"/>
        </w:rPr>
      </w:pPr>
    </w:p>
    <w:p w14:paraId="485AD627" w14:textId="77777777" w:rsidR="007718D3" w:rsidRPr="008D3E34" w:rsidRDefault="006B4697">
      <w:pPr>
        <w:rPr>
          <w:rFonts w:ascii="Arial" w:hAnsi="Arial" w:cs="Arial"/>
          <w:sz w:val="24"/>
          <w:szCs w:val="24"/>
        </w:rPr>
      </w:pPr>
      <w:r w:rsidRPr="008D3E34">
        <w:rPr>
          <w:rFonts w:ascii="Arial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256152C9" wp14:editId="21B1B839">
            <wp:extent cx="5814204" cy="3260785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784" cy="3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66B36" w14:textId="77777777" w:rsidR="007718D3" w:rsidRPr="008D3E34" w:rsidRDefault="007718D3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718D3" w:rsidRPr="008D3E34" w14:paraId="5A45C122" w14:textId="77777777" w:rsidTr="001B05AD">
        <w:tc>
          <w:tcPr>
            <w:tcW w:w="9606" w:type="dxa"/>
          </w:tcPr>
          <w:p w14:paraId="3FDBD6AD" w14:textId="77777777" w:rsidR="007718D3" w:rsidRPr="008D3E34" w:rsidRDefault="007718D3" w:rsidP="002919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E34">
              <w:rPr>
                <w:rFonts w:ascii="Arial" w:hAnsi="Arial" w:cs="Arial"/>
                <w:b/>
                <w:sz w:val="24"/>
                <w:szCs w:val="24"/>
              </w:rPr>
              <w:t>TICKET DE SALIDA</w:t>
            </w:r>
          </w:p>
          <w:p w14:paraId="6FC77F70" w14:textId="77777777" w:rsidR="00C20B11" w:rsidRPr="008D3E34" w:rsidRDefault="00C20B11" w:rsidP="002919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70EEA9" w14:textId="77777777" w:rsidR="007718D3" w:rsidRPr="008D3E34" w:rsidRDefault="007718D3" w:rsidP="007718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D3E34">
              <w:rPr>
                <w:rFonts w:ascii="Arial" w:hAnsi="Arial" w:cs="Arial"/>
                <w:bCs/>
                <w:sz w:val="24"/>
                <w:szCs w:val="24"/>
              </w:rPr>
              <w:t>La siguiente actividad tiene como objetivo conocer cuánto aprendiste d</w:t>
            </w:r>
            <w:r w:rsidR="00C20B11" w:rsidRPr="008D3E34">
              <w:rPr>
                <w:rFonts w:ascii="Arial" w:hAnsi="Arial" w:cs="Arial"/>
                <w:bCs/>
                <w:sz w:val="24"/>
                <w:szCs w:val="24"/>
              </w:rPr>
              <w:t xml:space="preserve">e la consonante </w:t>
            </w:r>
            <w:proofErr w:type="gramStart"/>
            <w:r w:rsidR="00C20B11" w:rsidRPr="008D3E34">
              <w:rPr>
                <w:rFonts w:ascii="Arial" w:hAnsi="Arial" w:cs="Arial"/>
                <w:bCs/>
                <w:sz w:val="24"/>
                <w:szCs w:val="24"/>
              </w:rPr>
              <w:t>P  y</w:t>
            </w:r>
            <w:proofErr w:type="gramEnd"/>
            <w:r w:rsidR="00C20B11" w:rsidRPr="008D3E34">
              <w:rPr>
                <w:rFonts w:ascii="Arial" w:hAnsi="Arial" w:cs="Arial"/>
                <w:bCs/>
                <w:sz w:val="24"/>
                <w:szCs w:val="24"/>
              </w:rPr>
              <w:t xml:space="preserve"> de las sílabas (PA,PE,PI,PO,PU)</w:t>
            </w:r>
          </w:p>
          <w:p w14:paraId="2E80B6B7" w14:textId="77777777" w:rsidR="007718D3" w:rsidRPr="008D3E34" w:rsidRDefault="007718D3" w:rsidP="007718D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AEE64D9" w14:textId="77777777" w:rsidR="007718D3" w:rsidRPr="008D3E34" w:rsidRDefault="007718D3" w:rsidP="007718D3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D3E34">
              <w:rPr>
                <w:rFonts w:ascii="Arial" w:hAnsi="Arial" w:cs="Arial"/>
                <w:bCs/>
                <w:sz w:val="24"/>
                <w:szCs w:val="24"/>
              </w:rPr>
              <w:t>Escribe la silaba que falta para completar la palabra. (</w:t>
            </w:r>
            <w:proofErr w:type="spellStart"/>
            <w:r w:rsidRPr="008D3E34">
              <w:rPr>
                <w:rFonts w:ascii="Arial" w:hAnsi="Arial" w:cs="Arial"/>
                <w:bCs/>
                <w:sz w:val="24"/>
                <w:szCs w:val="24"/>
              </w:rPr>
              <w:t>pa</w:t>
            </w:r>
            <w:proofErr w:type="spellEnd"/>
            <w:r w:rsidRPr="008D3E34">
              <w:rPr>
                <w:rFonts w:ascii="Arial" w:hAnsi="Arial" w:cs="Arial"/>
                <w:bCs/>
                <w:sz w:val="24"/>
                <w:szCs w:val="24"/>
              </w:rPr>
              <w:t>- pe- pi-</w:t>
            </w:r>
            <w:proofErr w:type="spellStart"/>
            <w:r w:rsidRPr="008D3E34">
              <w:rPr>
                <w:rFonts w:ascii="Arial" w:hAnsi="Arial" w:cs="Arial"/>
                <w:bCs/>
                <w:sz w:val="24"/>
                <w:szCs w:val="24"/>
              </w:rPr>
              <w:t>po</w:t>
            </w:r>
            <w:proofErr w:type="spellEnd"/>
            <w:r w:rsidRPr="008D3E34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proofErr w:type="spellStart"/>
            <w:r w:rsidRPr="008D3E34">
              <w:rPr>
                <w:rFonts w:ascii="Arial" w:hAnsi="Arial" w:cs="Arial"/>
                <w:bCs/>
                <w:sz w:val="24"/>
                <w:szCs w:val="24"/>
              </w:rPr>
              <w:t>pu</w:t>
            </w:r>
            <w:proofErr w:type="spellEnd"/>
            <w:r w:rsidRPr="008D3E34">
              <w:rPr>
                <w:rFonts w:ascii="Arial" w:hAnsi="Arial" w:cs="Arial"/>
                <w:bCs/>
                <w:sz w:val="24"/>
                <w:szCs w:val="24"/>
              </w:rPr>
              <w:t xml:space="preserve">). </w:t>
            </w:r>
          </w:p>
          <w:p w14:paraId="469F8E8E" w14:textId="77777777" w:rsidR="007718D3" w:rsidRPr="008D3E34" w:rsidRDefault="007718D3" w:rsidP="007718D3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D3E34">
              <w:rPr>
                <w:rFonts w:ascii="Arial" w:hAnsi="Arial" w:cs="Arial"/>
                <w:bCs/>
                <w:sz w:val="24"/>
                <w:szCs w:val="24"/>
              </w:rPr>
              <w:t>Colorea las imágenes a tu elección.</w:t>
            </w:r>
          </w:p>
          <w:p w14:paraId="722CC07D" w14:textId="77777777" w:rsidR="007718D3" w:rsidRPr="008D3E34" w:rsidRDefault="007718D3" w:rsidP="002919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E1729F" w14:textId="77777777" w:rsidR="0029195D" w:rsidRPr="008D3E34" w:rsidRDefault="001B05AD" w:rsidP="002919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3E34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                  </w:t>
            </w:r>
            <w:r w:rsidR="0029195D" w:rsidRPr="008D3E34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39F515F5" wp14:editId="0A583B23">
                  <wp:extent cx="4226944" cy="2035834"/>
                  <wp:effectExtent l="0" t="0" r="2540" b="254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131"/>
                          <a:stretch/>
                        </pic:blipFill>
                        <pic:spPr bwMode="auto">
                          <a:xfrm>
                            <a:off x="0" y="0"/>
                            <a:ext cx="4227544" cy="2036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8F7174E" w14:textId="77777777" w:rsidR="007718D3" w:rsidRPr="008D3E34" w:rsidRDefault="007718D3" w:rsidP="007718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0F1F3A" w14:textId="798C64B7" w:rsidR="006B4697" w:rsidRPr="008D3E34" w:rsidRDefault="006B4697" w:rsidP="001B05AD">
      <w:pPr>
        <w:rPr>
          <w:rFonts w:ascii="Arial" w:hAnsi="Arial" w:cs="Arial"/>
          <w:sz w:val="24"/>
          <w:szCs w:val="24"/>
        </w:rPr>
      </w:pPr>
    </w:p>
    <w:p w14:paraId="2FD1BB59" w14:textId="77777777" w:rsidR="008D3E34" w:rsidRPr="008D3E34" w:rsidRDefault="008D3E34" w:rsidP="008D3E34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 w:rsidRPr="008D3E34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GUÍA DE LENGUAJES ARTÍSTICOS</w:t>
      </w:r>
    </w:p>
    <w:tbl>
      <w:tblPr>
        <w:tblpPr w:leftFromText="141" w:rightFromText="141" w:vertAnchor="text" w:horzAnchor="margin" w:tblpXSpec="center" w:tblpY="326"/>
        <w:tblOverlap w:val="never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736"/>
        <w:gridCol w:w="3432"/>
      </w:tblGrid>
      <w:tr w:rsidR="008D3E34" w:rsidRPr="008D3E34" w14:paraId="26CEEC17" w14:textId="77777777" w:rsidTr="00DE0D0F">
        <w:trPr>
          <w:trHeight w:val="4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150F" w14:textId="77777777" w:rsidR="008D3E34" w:rsidRPr="008D3E34" w:rsidRDefault="008D3E34" w:rsidP="00DE0D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D3E3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9E1E" w14:textId="77777777" w:rsidR="008D3E34" w:rsidRPr="008D3E34" w:rsidRDefault="008D3E34" w:rsidP="00DE0D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D3E3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KINDER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AB2F" w14:textId="77777777" w:rsidR="008D3E34" w:rsidRPr="008D3E34" w:rsidRDefault="008D3E34" w:rsidP="00DE0D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D3E3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N°21</w:t>
            </w:r>
          </w:p>
        </w:tc>
      </w:tr>
      <w:tr w:rsidR="008D3E34" w:rsidRPr="008D3E34" w14:paraId="7ED4DB91" w14:textId="77777777" w:rsidTr="00DE0D0F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43E2CE" w14:textId="77777777" w:rsidR="008D3E34" w:rsidRPr="008D3E34" w:rsidRDefault="008D3E34" w:rsidP="00DE0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2660EF60" w14:textId="77777777" w:rsidR="008D3E34" w:rsidRPr="008D3E34" w:rsidRDefault="008D3E34" w:rsidP="00DE0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D3E3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  <w:p w14:paraId="6FCBF723" w14:textId="77777777" w:rsidR="008D3E34" w:rsidRPr="008D3E34" w:rsidRDefault="008D3E34" w:rsidP="00DE0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8D3E34" w:rsidRPr="008D3E34" w14:paraId="3F847F7C" w14:textId="77777777" w:rsidTr="00DE0D0F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5292" w14:textId="6D7D4436" w:rsidR="008D3E34" w:rsidRPr="008D3E34" w:rsidRDefault="008D3E34" w:rsidP="00DE0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  <w:r w:rsidRPr="008D3E3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AMBITO: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Pr="008D3E3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COMUNICACIÓN INTEGRAL</w:t>
            </w:r>
          </w:p>
        </w:tc>
      </w:tr>
      <w:tr w:rsidR="008D3E34" w:rsidRPr="008D3E34" w14:paraId="100C3669" w14:textId="77777777" w:rsidTr="00DE0D0F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86B8" w14:textId="77777777" w:rsidR="008D3E34" w:rsidRPr="008D3E34" w:rsidRDefault="008D3E34" w:rsidP="00DE0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D3E3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NÚCLEO: Lenguajes Artísticos</w:t>
            </w:r>
          </w:p>
        </w:tc>
      </w:tr>
      <w:tr w:rsidR="008D3E34" w:rsidRPr="008D3E34" w14:paraId="11CB640B" w14:textId="77777777" w:rsidTr="00DE0D0F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0D65" w14:textId="77777777" w:rsidR="008D3E34" w:rsidRPr="008D3E34" w:rsidRDefault="008D3E34" w:rsidP="00DE0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8D3E34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Objetivo de Aprendizaje (5):</w:t>
            </w:r>
          </w:p>
          <w:p w14:paraId="145EBED3" w14:textId="77777777" w:rsidR="008D3E34" w:rsidRPr="008D3E34" w:rsidRDefault="008D3E34" w:rsidP="00DE0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8D3E34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Representar plásticamente emociones, ideas, experiencias e intereses, a través de líneas, formas, colores, texturas, con recursos y soportes en plano y en volumen.</w:t>
            </w:r>
          </w:p>
        </w:tc>
      </w:tr>
    </w:tbl>
    <w:p w14:paraId="42C9C719" w14:textId="77777777" w:rsidR="008D3E34" w:rsidRPr="008D3E34" w:rsidRDefault="008D3E34" w:rsidP="008D3E34">
      <w:pPr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tbl>
      <w:tblPr>
        <w:tblStyle w:val="Tablaconcuadrcula"/>
        <w:tblpPr w:leftFromText="141" w:rightFromText="141" w:vertAnchor="text" w:horzAnchor="page" w:tblpX="3299" w:tblpY="373"/>
        <w:tblW w:w="0" w:type="auto"/>
        <w:tblLook w:val="04A0" w:firstRow="1" w:lastRow="0" w:firstColumn="1" w:lastColumn="0" w:noHBand="0" w:noVBand="1"/>
      </w:tblPr>
      <w:tblGrid>
        <w:gridCol w:w="7763"/>
      </w:tblGrid>
      <w:tr w:rsidR="008D3E34" w:rsidRPr="008D3E34" w14:paraId="42524C4F" w14:textId="77777777" w:rsidTr="00DE0D0F">
        <w:tc>
          <w:tcPr>
            <w:tcW w:w="7763" w:type="dxa"/>
          </w:tcPr>
          <w:p w14:paraId="51E7E066" w14:textId="77777777" w:rsidR="008D3E34" w:rsidRPr="008D3E34" w:rsidRDefault="008D3E34" w:rsidP="00DE0D0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D3E3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La motricidad fina ayuda a: </w:t>
            </w:r>
          </w:p>
          <w:p w14:paraId="47988C7C" w14:textId="77777777" w:rsidR="008D3E34" w:rsidRPr="008D3E34" w:rsidRDefault="008D3E34" w:rsidP="00DE0D0F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D3E3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-Ejercitar y potenciar habilidades motrices fina: decorar, pegar papel.</w:t>
            </w:r>
            <w:r w:rsidRPr="008D3E34">
              <w:rPr>
                <w:rFonts w:ascii="Arial" w:hAnsi="Arial" w:cs="Arial"/>
                <w:sz w:val="24"/>
                <w:szCs w:val="24"/>
              </w:rPr>
              <w:br/>
            </w:r>
            <w:r w:rsidRPr="008D3E3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Mejorar la prensión</w:t>
            </w:r>
            <w:r w:rsidRPr="008D3E34">
              <w:rPr>
                <w:rFonts w:ascii="Arial" w:hAnsi="Arial" w:cs="Arial"/>
                <w:sz w:val="24"/>
                <w:szCs w:val="24"/>
              </w:rPr>
              <w:br/>
            </w:r>
            <w:r w:rsidRPr="008D3E3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-Desarrollar la coordinación óculo manual</w:t>
            </w:r>
            <w:r w:rsidRPr="008D3E34">
              <w:rPr>
                <w:rFonts w:ascii="Arial" w:hAnsi="Arial" w:cs="Arial"/>
                <w:sz w:val="24"/>
                <w:szCs w:val="24"/>
              </w:rPr>
              <w:br/>
            </w:r>
            <w:r w:rsidRPr="008D3E3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-Fomentar la interacción entre padres y madres, escuelas, e hijos/as mediante la actividad psicomotriz.</w:t>
            </w:r>
          </w:p>
        </w:tc>
      </w:tr>
    </w:tbl>
    <w:p w14:paraId="6A4655AD" w14:textId="77777777" w:rsidR="008D3E34" w:rsidRPr="008D3E34" w:rsidRDefault="008D3E34" w:rsidP="008D3E34">
      <w:pPr>
        <w:jc w:val="center"/>
        <w:rPr>
          <w:rFonts w:ascii="Arial" w:hAnsi="Arial" w:cs="Arial"/>
          <w:noProof/>
          <w:sz w:val="24"/>
          <w:szCs w:val="24"/>
          <w:lang w:eastAsia="es-CL"/>
        </w:rPr>
      </w:pPr>
      <w:r w:rsidRPr="008D3E34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  <w:r w:rsidRPr="008D3E34">
        <w:rPr>
          <w:rFonts w:ascii="Arial" w:hAnsi="Arial" w:cs="Arial"/>
          <w:noProof/>
          <w:sz w:val="24"/>
          <w:szCs w:val="24"/>
          <w:lang w:eastAsia="es-CL"/>
        </w:rPr>
        <w:t xml:space="preserve"> </w:t>
      </w:r>
    </w:p>
    <w:p w14:paraId="2751CC07" w14:textId="77777777" w:rsidR="008D3E34" w:rsidRPr="008D3E34" w:rsidRDefault="008D3E34" w:rsidP="008D3E34">
      <w:pPr>
        <w:jc w:val="center"/>
        <w:rPr>
          <w:rFonts w:ascii="Arial" w:hAnsi="Arial" w:cs="Arial"/>
          <w:noProof/>
          <w:sz w:val="24"/>
          <w:szCs w:val="24"/>
          <w:lang w:eastAsia="es-CL"/>
        </w:rPr>
      </w:pPr>
      <w:r w:rsidRPr="008D3E34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04544A55" wp14:editId="30B45401">
            <wp:extent cx="612251" cy="59113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27" cy="594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CFDE4" w14:textId="77777777" w:rsidR="008D3E34" w:rsidRPr="008D3E34" w:rsidRDefault="008D3E34" w:rsidP="008D3E34">
      <w:pPr>
        <w:jc w:val="center"/>
        <w:rPr>
          <w:rFonts w:ascii="Arial" w:hAnsi="Arial" w:cs="Arial"/>
          <w:noProof/>
          <w:sz w:val="24"/>
          <w:szCs w:val="24"/>
          <w:lang w:eastAsia="es-CL"/>
        </w:rPr>
      </w:pPr>
      <w:r w:rsidRPr="008D3E34">
        <w:rPr>
          <w:rFonts w:ascii="Arial" w:hAnsi="Arial" w:cs="Arial"/>
          <w:noProof/>
          <w:sz w:val="24"/>
          <w:szCs w:val="24"/>
          <w:lang w:eastAsia="es-CL"/>
        </w:rPr>
        <w:t xml:space="preserve">        </w:t>
      </w:r>
    </w:p>
    <w:tbl>
      <w:tblPr>
        <w:tblStyle w:val="Tablaconcuadrcula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4253"/>
      </w:tblGrid>
      <w:tr w:rsidR="008D3E34" w:rsidRPr="008D3E34" w14:paraId="49FB1D5A" w14:textId="77777777" w:rsidTr="00DE0D0F">
        <w:tc>
          <w:tcPr>
            <w:tcW w:w="4820" w:type="dxa"/>
          </w:tcPr>
          <w:p w14:paraId="7574C308" w14:textId="77777777" w:rsidR="008D3E34" w:rsidRPr="008D3E34" w:rsidRDefault="008D3E34" w:rsidP="00DE0D0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D3E3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“Decorando huevos de animales ovíparos”</w:t>
            </w:r>
          </w:p>
          <w:p w14:paraId="1B6AF462" w14:textId="77777777" w:rsidR="008D3E34" w:rsidRPr="008D3E34" w:rsidRDefault="008D3E34" w:rsidP="008D3E3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D3E3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Materiales:</w:t>
            </w:r>
          </w:p>
          <w:p w14:paraId="712E0B6C" w14:textId="77777777" w:rsidR="008D3E34" w:rsidRPr="008D3E34" w:rsidRDefault="008D3E34" w:rsidP="00DE0D0F">
            <w:pPr>
              <w:pStyle w:val="Prrafodelista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D3E3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-papel lustre picado.</w:t>
            </w:r>
          </w:p>
          <w:p w14:paraId="0E791471" w14:textId="77777777" w:rsidR="008D3E34" w:rsidRPr="008D3E34" w:rsidRDefault="008D3E34" w:rsidP="00DE0D0F">
            <w:pPr>
              <w:pStyle w:val="Prrafodelista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D3E3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-pegamento.</w:t>
            </w:r>
          </w:p>
          <w:p w14:paraId="5611DD3C" w14:textId="77777777" w:rsidR="008D3E34" w:rsidRPr="008D3E34" w:rsidRDefault="008D3E34" w:rsidP="00DE0D0F">
            <w:pPr>
              <w:pStyle w:val="Prrafodelista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D3E3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-cola fría.</w:t>
            </w:r>
          </w:p>
          <w:p w14:paraId="06612AC1" w14:textId="77777777" w:rsidR="008D3E34" w:rsidRPr="008D3E34" w:rsidRDefault="008D3E34" w:rsidP="00DE0D0F">
            <w:pP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8B1ED6D" w14:textId="77777777" w:rsidR="008D3E34" w:rsidRPr="008D3E34" w:rsidRDefault="008D3E34" w:rsidP="00DE0D0F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CEE5B18" w14:textId="77777777" w:rsidR="008D3E34" w:rsidRPr="008D3E34" w:rsidRDefault="008D3E34" w:rsidP="00DE0D0F">
            <w:pP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D3E3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Pr="008D3E3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Ejemplo:</w:t>
            </w:r>
          </w:p>
          <w:tbl>
            <w:tblPr>
              <w:tblStyle w:val="Tablaconcuadrcula"/>
              <w:tblW w:w="0" w:type="auto"/>
              <w:tblInd w:w="457" w:type="dxa"/>
              <w:tblLayout w:type="fixed"/>
              <w:tblLook w:val="04A0" w:firstRow="1" w:lastRow="0" w:firstColumn="1" w:lastColumn="0" w:noHBand="0" w:noVBand="1"/>
            </w:tblPr>
            <w:tblGrid>
              <w:gridCol w:w="3681"/>
            </w:tblGrid>
            <w:tr w:rsidR="008D3E34" w:rsidRPr="008D3E34" w14:paraId="0C18C052" w14:textId="77777777" w:rsidTr="00DE0D0F">
              <w:tc>
                <w:tcPr>
                  <w:tcW w:w="3681" w:type="dxa"/>
                </w:tcPr>
                <w:p w14:paraId="1F298229" w14:textId="77777777" w:rsidR="008D3E34" w:rsidRPr="008D3E34" w:rsidRDefault="008D3E34" w:rsidP="00DE0D0F">
                  <w:pPr>
                    <w:rPr>
                      <w:rFonts w:ascii="Arial" w:eastAsia="Calibri" w:hAnsi="Arial" w:cs="Arial"/>
                      <w:sz w:val="24"/>
                      <w:szCs w:val="24"/>
                      <w:lang w:val="es-ES" w:eastAsia="es-ES" w:bidi="es-ES"/>
                    </w:rPr>
                  </w:pPr>
                </w:p>
                <w:p w14:paraId="16731B97" w14:textId="3F66E4B6" w:rsidR="008D3E34" w:rsidRPr="008D3E34" w:rsidRDefault="008D3E34" w:rsidP="00DE0D0F">
                  <w:pPr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s-ES" w:eastAsia="es-ES" w:bidi="es-ES"/>
                    </w:rPr>
                  </w:pPr>
                  <w:r w:rsidRPr="008D3E34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s-ES" w:eastAsia="es-ES" w:bidi="es-ES"/>
                    </w:rPr>
                    <w:t>Decorando huevos</w:t>
                  </w:r>
                  <w:r w:rsidRPr="008D3E34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s-ES" w:eastAsia="es-ES" w:bidi="es-ES"/>
                    </w:rPr>
                    <w:t xml:space="preserve"> de animales ovíparos</w:t>
                  </w:r>
                </w:p>
                <w:p w14:paraId="58F62846" w14:textId="77777777" w:rsidR="008D3E34" w:rsidRPr="008D3E34" w:rsidRDefault="008D3E34" w:rsidP="00DE0D0F">
                  <w:pPr>
                    <w:rPr>
                      <w:rFonts w:ascii="Arial" w:eastAsia="Calibri" w:hAnsi="Arial" w:cs="Arial"/>
                      <w:sz w:val="24"/>
                      <w:szCs w:val="24"/>
                      <w:lang w:val="es-ES" w:eastAsia="es-ES" w:bidi="es-ES"/>
                    </w:rPr>
                  </w:pPr>
                </w:p>
                <w:p w14:paraId="7673FD03" w14:textId="3C68F9DC" w:rsidR="008D3E34" w:rsidRPr="008D3E34" w:rsidRDefault="008D3E34" w:rsidP="00DE0D0F">
                  <w:pPr>
                    <w:rPr>
                      <w:rFonts w:ascii="Arial" w:eastAsia="Calibri" w:hAnsi="Arial" w:cs="Arial"/>
                      <w:sz w:val="24"/>
                      <w:szCs w:val="24"/>
                      <w:lang w:val="es-ES" w:eastAsia="es-ES" w:bidi="es-ES"/>
                    </w:rPr>
                  </w:pPr>
                  <w:r w:rsidRPr="008D3E34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5920" behindDoc="0" locked="0" layoutInCell="1" allowOverlap="1" wp14:anchorId="2E6AC732" wp14:editId="057237BE">
                        <wp:simplePos x="0" y="0"/>
                        <wp:positionH relativeFrom="column">
                          <wp:posOffset>589280</wp:posOffset>
                        </wp:positionH>
                        <wp:positionV relativeFrom="paragraph">
                          <wp:posOffset>241935</wp:posOffset>
                        </wp:positionV>
                        <wp:extent cx="439420" cy="563880"/>
                        <wp:effectExtent l="0" t="0" r="0" b="7620"/>
                        <wp:wrapNone/>
                        <wp:docPr id="7" name="Imagen 7" descr="Dragón - colorante ilustración del vector. Ilustración de colorante -  320398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ragón - colorante ilustración del vector. Ilustración de colorante -  320398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9420" cy="56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D3E34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11077BE3" wp14:editId="67287EEA">
                        <wp:extent cx="518717" cy="548192"/>
                        <wp:effectExtent l="0" t="0" r="0" b="4445"/>
                        <wp:docPr id="9" name="Imagen 9" descr="Dibujo de Dino saliendo del huevo para Colorear | Dinosaurios para pintar,  Dibujos, Huevo para colore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ibujo de Dino saliendo del huevo para Colorear | Dinosaurios para pintar,  Dibujos, Huevo para colorea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674" cy="5481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D3E34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 xml:space="preserve">                 </w:t>
                  </w:r>
                  <w:r w:rsidRPr="008D3E34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0E5AAEE2" wp14:editId="47F3D3CA">
                        <wp:extent cx="440537" cy="417904"/>
                        <wp:effectExtent l="0" t="0" r="0" b="1270"/>
                        <wp:docPr id="4" name="Imagen 4" descr="Imagenes de animales que nacen del huevo para colorear - Imagu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nes de animales que nacen del huevo para colorear - Imagu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1999" cy="4192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D3E34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 xml:space="preserve">    </w:t>
                  </w:r>
                </w:p>
                <w:p w14:paraId="7AAE542F" w14:textId="2BB03D2C" w:rsidR="008D3E34" w:rsidRDefault="008D3E34" w:rsidP="00DE0D0F">
                  <w:pPr>
                    <w:rPr>
                      <w:rFonts w:ascii="Arial" w:eastAsia="Calibri" w:hAnsi="Arial" w:cs="Arial"/>
                      <w:sz w:val="24"/>
                      <w:szCs w:val="24"/>
                      <w:lang w:val="es-ES" w:eastAsia="es-ES" w:bidi="es-ES"/>
                    </w:rPr>
                  </w:pPr>
                  <w:r w:rsidRPr="008D3E34">
                    <w:rPr>
                      <w:rFonts w:ascii="Arial" w:eastAsia="Calibri" w:hAnsi="Arial" w:cs="Arial"/>
                      <w:sz w:val="24"/>
                      <w:szCs w:val="24"/>
                      <w:lang w:val="es-ES" w:eastAsia="es-ES" w:bidi="es-ES"/>
                    </w:rPr>
                    <w:t xml:space="preserve">      </w:t>
                  </w:r>
                </w:p>
                <w:p w14:paraId="5ABE5865" w14:textId="517C615E" w:rsidR="008D3E34" w:rsidRPr="008D3E34" w:rsidRDefault="008D3E34" w:rsidP="00DE0D0F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s-ES" w:eastAsia="es-ES" w:bidi="es-ES"/>
                    </w:rPr>
                  </w:pPr>
                  <w:r w:rsidRPr="008D3E34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s-ES" w:eastAsia="es-ES" w:bidi="es-ES"/>
                    </w:rPr>
                    <w:t xml:space="preserve">                                                                                                    </w:t>
                  </w:r>
                </w:p>
                <w:p w14:paraId="535201B8" w14:textId="77777777" w:rsidR="008D3E34" w:rsidRPr="008D3E34" w:rsidRDefault="008D3E34" w:rsidP="00DE0D0F">
                  <w:pPr>
                    <w:rPr>
                      <w:rFonts w:ascii="Arial" w:eastAsia="Calibri" w:hAnsi="Arial" w:cs="Arial"/>
                      <w:sz w:val="24"/>
                      <w:szCs w:val="24"/>
                      <w:lang w:val="es-ES" w:eastAsia="es-ES" w:bidi="es-ES"/>
                    </w:rPr>
                  </w:pPr>
                  <w:r w:rsidRPr="008D3E34">
                    <w:rPr>
                      <w:rFonts w:ascii="Arial" w:eastAsia="Calibri" w:hAnsi="Arial" w:cs="Arial"/>
                      <w:sz w:val="24"/>
                      <w:szCs w:val="24"/>
                      <w:lang w:val="es-ES" w:eastAsia="es-ES" w:bidi="es-ES"/>
                    </w:rPr>
                    <w:t xml:space="preserve">                  </w:t>
                  </w:r>
                </w:p>
              </w:tc>
            </w:tr>
          </w:tbl>
          <w:p w14:paraId="2C96C06A" w14:textId="77777777" w:rsidR="008D3E34" w:rsidRPr="008D3E34" w:rsidRDefault="008D3E34" w:rsidP="00DE0D0F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E6065F2" w14:textId="77777777" w:rsidR="008D3E34" w:rsidRPr="008D3E34" w:rsidRDefault="008D3E34" w:rsidP="00DE0D0F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333BAAC" w14:textId="77777777" w:rsidR="008D3E34" w:rsidRPr="008D3E34" w:rsidRDefault="008D3E34" w:rsidP="00DE0D0F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8D3672" w14:textId="77777777" w:rsidR="008D3E34" w:rsidRPr="008D3E34" w:rsidRDefault="008D3E34" w:rsidP="00DE0D0F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4253" w:type="dxa"/>
          </w:tcPr>
          <w:p w14:paraId="6E6E84B5" w14:textId="77777777" w:rsidR="008D3E34" w:rsidRPr="008D3E34" w:rsidRDefault="008D3E34" w:rsidP="00DE0D0F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8D3E34">
              <w:rPr>
                <w:rFonts w:ascii="Arial" w:hAnsi="Arial" w:cs="Arial"/>
                <w:b/>
                <w:noProof/>
                <w:sz w:val="24"/>
                <w:szCs w:val="24"/>
              </w:rPr>
              <w:t>“Coloreando a los animales ovíparos”</w:t>
            </w:r>
          </w:p>
          <w:p w14:paraId="20E61708" w14:textId="77777777" w:rsidR="008D3E34" w:rsidRPr="008D3E34" w:rsidRDefault="008D3E34" w:rsidP="00DE0D0F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8D3E34">
              <w:rPr>
                <w:rFonts w:ascii="Arial" w:hAnsi="Arial" w:cs="Arial"/>
                <w:b/>
                <w:noProof/>
                <w:sz w:val="24"/>
                <w:szCs w:val="24"/>
              </w:rPr>
              <w:t>Materiales:</w:t>
            </w:r>
          </w:p>
          <w:p w14:paraId="360E4A60" w14:textId="77777777" w:rsidR="008D3E34" w:rsidRPr="008D3E34" w:rsidRDefault="008D3E34" w:rsidP="008D3E3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8D3E34">
              <w:rPr>
                <w:rFonts w:ascii="Arial" w:hAnsi="Arial" w:cs="Arial"/>
                <w:b/>
                <w:noProof/>
                <w:sz w:val="24"/>
                <w:szCs w:val="24"/>
              </w:rPr>
              <w:t>Cartulina</w:t>
            </w:r>
          </w:p>
          <w:p w14:paraId="5D480EC1" w14:textId="77777777" w:rsidR="008D3E34" w:rsidRPr="008D3E34" w:rsidRDefault="008D3E34" w:rsidP="008D3E3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8D3E34">
              <w:rPr>
                <w:rFonts w:ascii="Arial" w:hAnsi="Arial" w:cs="Arial"/>
                <w:b/>
                <w:noProof/>
                <w:sz w:val="24"/>
                <w:szCs w:val="24"/>
              </w:rPr>
              <w:t>Hoja con recortes</w:t>
            </w:r>
          </w:p>
          <w:p w14:paraId="306ADFB3" w14:textId="77777777" w:rsidR="008D3E34" w:rsidRPr="008D3E34" w:rsidRDefault="008D3E34" w:rsidP="008D3E3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8D3E34">
              <w:rPr>
                <w:rFonts w:ascii="Arial" w:hAnsi="Arial" w:cs="Arial"/>
                <w:b/>
                <w:noProof/>
                <w:sz w:val="24"/>
                <w:szCs w:val="24"/>
              </w:rPr>
              <w:t>Lápices de colores</w:t>
            </w:r>
          </w:p>
          <w:p w14:paraId="0F14AAD9" w14:textId="77777777" w:rsidR="008D3E34" w:rsidRPr="008D3E34" w:rsidRDefault="008D3E34" w:rsidP="008D3E3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noProof/>
                <w:sz w:val="24"/>
                <w:szCs w:val="24"/>
              </w:rPr>
            </w:pPr>
            <w:r w:rsidRPr="008D3E34">
              <w:rPr>
                <w:rFonts w:ascii="Arial" w:hAnsi="Arial" w:cs="Arial"/>
                <w:b/>
                <w:noProof/>
                <w:sz w:val="24"/>
                <w:szCs w:val="24"/>
              </w:rPr>
              <w:t>Pegamento</w:t>
            </w:r>
          </w:p>
          <w:p w14:paraId="26EB11FD" w14:textId="77777777" w:rsidR="008D3E34" w:rsidRPr="008D3E34" w:rsidRDefault="008D3E34" w:rsidP="00DE0D0F">
            <w:pPr>
              <w:pStyle w:val="Prrafodelista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31DD182" w14:textId="77777777" w:rsidR="008D3E34" w:rsidRPr="008D3E34" w:rsidRDefault="008D3E34" w:rsidP="00DE0D0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D3E34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1FDE02E" wp14:editId="567C395B">
                  <wp:extent cx="1800225" cy="2286000"/>
                  <wp:effectExtent l="0" t="0" r="9525" b="0"/>
                  <wp:docPr id="6" name="Imagen 6" descr="Los animales oviparos (Oviparous Animals in Spanish | Animales oviparos,  Animales viviparos, Animales oviparos y viviparo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Los animales oviparos (Oviparous Animals in Spanish | Animales oviparos,  Animales viviparos, Animales oviparos y viviparos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765" cy="2286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334CE5" w14:textId="77777777" w:rsidR="008D3E34" w:rsidRPr="008D3E34" w:rsidRDefault="008D3E34" w:rsidP="008D3E34">
      <w:pPr>
        <w:rPr>
          <w:rFonts w:ascii="Arial" w:hAnsi="Arial" w:cs="Arial"/>
          <w:sz w:val="24"/>
          <w:szCs w:val="24"/>
        </w:rPr>
      </w:pPr>
    </w:p>
    <w:sectPr w:rsidR="008D3E34" w:rsidRPr="008D3E34" w:rsidSect="001B05AD">
      <w:headerReference w:type="default" r:id="rId21"/>
      <w:pgSz w:w="11907" w:h="18711" w:code="9"/>
      <w:pgMar w:top="1418" w:right="1701" w:bottom="30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FEB56" w14:textId="77777777" w:rsidR="008725FF" w:rsidRDefault="008725FF" w:rsidP="00677816">
      <w:pPr>
        <w:spacing w:after="0" w:line="240" w:lineRule="auto"/>
      </w:pPr>
      <w:r>
        <w:separator/>
      </w:r>
    </w:p>
  </w:endnote>
  <w:endnote w:type="continuationSeparator" w:id="0">
    <w:p w14:paraId="074E35FC" w14:textId="77777777" w:rsidR="008725FF" w:rsidRDefault="008725FF" w:rsidP="00677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36BDE" w14:textId="77777777" w:rsidR="008725FF" w:rsidRDefault="008725FF" w:rsidP="00677816">
      <w:pPr>
        <w:spacing w:after="0" w:line="240" w:lineRule="auto"/>
      </w:pPr>
      <w:r>
        <w:separator/>
      </w:r>
    </w:p>
  </w:footnote>
  <w:footnote w:type="continuationSeparator" w:id="0">
    <w:p w14:paraId="2724FEEF" w14:textId="77777777" w:rsidR="008725FF" w:rsidRDefault="008725FF" w:rsidP="00677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A69E6" w14:textId="77777777" w:rsidR="0029195D" w:rsidRPr="00410E72" w:rsidRDefault="0029195D" w:rsidP="00677816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8008A9F" wp14:editId="67D2C136">
          <wp:simplePos x="0" y="0"/>
          <wp:positionH relativeFrom="page">
            <wp:posOffset>721360</wp:posOffset>
          </wp:positionH>
          <wp:positionV relativeFrom="page">
            <wp:posOffset>365508</wp:posOffset>
          </wp:positionV>
          <wp:extent cx="328295" cy="445135"/>
          <wp:effectExtent l="0" t="0" r="0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0E72">
      <w:rPr>
        <w:rFonts w:ascii="Arial Narrow" w:hAnsi="Arial Narrow"/>
        <w:sz w:val="16"/>
        <w:szCs w:val="16"/>
      </w:rPr>
      <w:t>COLEGIO HERMANOS CARRERA</w:t>
    </w:r>
    <w:r>
      <w:rPr>
        <w:rFonts w:ascii="Arial Narrow" w:hAnsi="Arial Narrow"/>
        <w:sz w:val="16"/>
        <w:szCs w:val="16"/>
      </w:rPr>
      <w:tab/>
      <w:t xml:space="preserve">                                                                         DOCENTE: SYLVANA LOBOS VALENZUELA</w:t>
    </w:r>
  </w:p>
  <w:p w14:paraId="0F2D9890" w14:textId="77777777" w:rsidR="0029195D" w:rsidRDefault="0029195D" w:rsidP="00677816">
    <w:pPr>
      <w:pStyle w:val="Encabezado"/>
      <w:rPr>
        <w:rFonts w:ascii="Arial Narrow" w:hAnsi="Arial Narrow"/>
        <w:sz w:val="18"/>
        <w:szCs w:val="18"/>
      </w:rPr>
    </w:pPr>
    <w:r w:rsidRPr="00410E72">
      <w:rPr>
        <w:rFonts w:ascii="Arial Narrow" w:hAnsi="Arial Narrow"/>
        <w:sz w:val="16"/>
        <w:szCs w:val="16"/>
      </w:rPr>
      <w:t xml:space="preserve">            </w:t>
    </w:r>
    <w:r>
      <w:rPr>
        <w:rFonts w:ascii="Arial Narrow" w:hAnsi="Arial Narrow"/>
        <w:sz w:val="16"/>
        <w:szCs w:val="16"/>
      </w:rPr>
      <w:t xml:space="preserve">  </w:t>
    </w:r>
    <w:r w:rsidRPr="00410E72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8"/>
        <w:szCs w:val="18"/>
      </w:rPr>
      <w:t>RANCAGUA                                                                                          DOCENTE: ANA LASTRA ROJAS</w:t>
    </w:r>
  </w:p>
  <w:p w14:paraId="63429777" w14:textId="77777777" w:rsidR="0029195D" w:rsidRDefault="002919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30FF4"/>
    <w:multiLevelType w:val="hybridMultilevel"/>
    <w:tmpl w:val="9DCAE2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033AE"/>
    <w:multiLevelType w:val="hybridMultilevel"/>
    <w:tmpl w:val="C38078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D1FCB"/>
    <w:multiLevelType w:val="hybridMultilevel"/>
    <w:tmpl w:val="D592D4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80B15"/>
    <w:multiLevelType w:val="hybridMultilevel"/>
    <w:tmpl w:val="AA1EED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42E95"/>
    <w:multiLevelType w:val="hybridMultilevel"/>
    <w:tmpl w:val="5A4A1E12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19302A"/>
    <w:multiLevelType w:val="hybridMultilevel"/>
    <w:tmpl w:val="313069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E48BA"/>
    <w:multiLevelType w:val="hybridMultilevel"/>
    <w:tmpl w:val="A9B2C0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A38C7"/>
    <w:multiLevelType w:val="hybridMultilevel"/>
    <w:tmpl w:val="DDD495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816"/>
    <w:rsid w:val="000247BB"/>
    <w:rsid w:val="00113961"/>
    <w:rsid w:val="001B05AD"/>
    <w:rsid w:val="001D558E"/>
    <w:rsid w:val="0029195D"/>
    <w:rsid w:val="004406DC"/>
    <w:rsid w:val="004F4028"/>
    <w:rsid w:val="00677816"/>
    <w:rsid w:val="006B4697"/>
    <w:rsid w:val="007718D3"/>
    <w:rsid w:val="007E31A4"/>
    <w:rsid w:val="008725FF"/>
    <w:rsid w:val="008A78F1"/>
    <w:rsid w:val="008D3E34"/>
    <w:rsid w:val="00C20B11"/>
    <w:rsid w:val="00FC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33BEE1"/>
  <w15:docId w15:val="{7820290A-1353-435E-A653-9EE1951F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8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78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7816"/>
  </w:style>
  <w:style w:type="paragraph" w:styleId="Piedepgina">
    <w:name w:val="footer"/>
    <w:basedOn w:val="Normal"/>
    <w:link w:val="PiedepginaCar"/>
    <w:uiPriority w:val="99"/>
    <w:unhideWhenUsed/>
    <w:rsid w:val="006778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7816"/>
  </w:style>
  <w:style w:type="table" w:styleId="Tablaconcuadrcula">
    <w:name w:val="Table Grid"/>
    <w:basedOn w:val="Tablanormal"/>
    <w:uiPriority w:val="59"/>
    <w:rsid w:val="00677816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77816"/>
    <w:pPr>
      <w:spacing w:after="0" w:line="240" w:lineRule="auto"/>
    </w:pPr>
    <w:rPr>
      <w:rFonts w:eastAsiaTheme="minorEastAsia"/>
      <w:lang w:eastAsia="es-CL"/>
    </w:rPr>
  </w:style>
  <w:style w:type="paragraph" w:styleId="Prrafodelista">
    <w:name w:val="List Paragraph"/>
    <w:basedOn w:val="Normal"/>
    <w:uiPriority w:val="34"/>
    <w:qFormat/>
    <w:rsid w:val="0067781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7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2.wdp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hdphoto" Target="media/hdphoto3.wdp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522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Jorge y Brenda</cp:lastModifiedBy>
  <cp:revision>5</cp:revision>
  <dcterms:created xsi:type="dcterms:W3CDTF">2020-08-17T16:14:00Z</dcterms:created>
  <dcterms:modified xsi:type="dcterms:W3CDTF">2020-08-20T14:44:00Z</dcterms:modified>
</cp:coreProperties>
</file>