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C89EBE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FD87DE6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48E6A34" w:rsidR="00B17032" w:rsidRPr="007F624F" w:rsidRDefault="00B17032" w:rsidP="007F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F624F" w:rsidRPr="007F624F">
              <w:rPr>
                <w:rFonts w:ascii="Arial" w:eastAsia="Calibri" w:hAnsi="Arial" w:cs="Arial"/>
                <w:color w:val="1A1A1A"/>
                <w:sz w:val="24"/>
                <w:szCs w:val="24"/>
                <w:lang w:val="es-ES" w:eastAsia="es-ES" w:bidi="es-ES"/>
              </w:rPr>
              <w:t>Comprender textos leídos por un adulto o en formato audiovisual, muy breves y simples, con un patrón que se repite, como: • rimas y chants • cuentos • canciones (OA 1)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E2356B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 del 1 al 10</w:t>
            </w:r>
            <w:r w:rsidR="002079BE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74B76F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er y comprender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números</w:t>
            </w:r>
            <w:r w:rsidR="008F77D1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A23C2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números</w:t>
            </w:r>
            <w:r w:rsidR="00B6461F" w:rsidRPr="007F62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B646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662D5F3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3343275" cy="1504950"/>
                <wp:effectExtent l="26670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049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95928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56CBF">
                              <w:rPr>
                                <w:sz w:val="28"/>
                                <w:szCs w:val="28"/>
                                <w:u w:val="single"/>
                              </w:rPr>
                              <w:t>números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059178C" w14:textId="3C95928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56CBF">
                        <w:rPr>
                          <w:sz w:val="28"/>
                          <w:szCs w:val="28"/>
                          <w:u w:val="single"/>
                        </w:rPr>
                        <w:t>números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0C3AD65" w:rsidR="00B62940" w:rsidRDefault="004F0BF5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los números en inglés del 1 al 10, a medida que sigamos avanzando iremos añadiendo más números en inglés.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1149" w14:textId="6B07E0D6" w:rsidR="001E5E4D" w:rsidRDefault="00545EE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32DE46BF" wp14:editId="61075042">
            <wp:extent cx="6705600" cy="4343400"/>
            <wp:effectExtent l="0" t="0" r="0" b="0"/>
            <wp:docPr id="11" name="Imagen 11" descr="Number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1364"/>
                    <a:stretch/>
                  </pic:blipFill>
                  <pic:spPr bwMode="auto">
                    <a:xfrm>
                      <a:off x="0" y="0"/>
                      <a:ext cx="6708773" cy="43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9E2EA" w14:textId="2AC7B6F4" w:rsidR="001E5E4D" w:rsidRDefault="00E1390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5E872298">
            <wp:simplePos x="0" y="0"/>
            <wp:positionH relativeFrom="column">
              <wp:posOffset>4963160</wp:posOffset>
            </wp:positionH>
            <wp:positionV relativeFrom="paragraph">
              <wp:posOffset>6350</wp:posOffset>
            </wp:positionV>
            <wp:extent cx="626745" cy="840105"/>
            <wp:effectExtent l="0" t="0" r="190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1F4811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0E9441EA" w14:textId="5556E946" w:rsidR="004D5FE7" w:rsidRDefault="004D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014712AA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B3BB9D" w14:textId="5127D020" w:rsidR="00342BE5" w:rsidRPr="001E5E4D" w:rsidRDefault="00771173" w:rsidP="001E5E4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Count </w:t>
      </w:r>
      <w:r w:rsidR="0015110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the objects in ENGLISH and match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correct number of each one</w:t>
      </w:r>
      <w:r w:rsidR="00E13905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1E5E4D" w:rsidRPr="005B0DA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(Cuen</w:t>
      </w:r>
      <w:r w:rsidR="00545EE8">
        <w:rPr>
          <w:rFonts w:ascii="Arial" w:eastAsia="Calibri" w:hAnsi="Arial" w:cs="Arial"/>
          <w:b/>
          <w:sz w:val="24"/>
          <w:szCs w:val="24"/>
          <w:lang w:eastAsia="es-ES" w:bidi="es-ES"/>
        </w:rPr>
        <w:t>ta</w:t>
      </w:r>
      <w:r w:rsidR="0015110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los objetos en INGLES y une</w:t>
      </w:r>
      <w:r w:rsidR="00545EE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el número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correcto para cada uno</w:t>
      </w:r>
      <w:r w:rsidR="001E5E4D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C3550DF" w14:textId="1EA3B763" w:rsidR="00771173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1E5E4D">
        <w:t xml:space="preserve"> </w:t>
      </w:r>
      <w:r w:rsidR="00151109">
        <w:rPr>
          <w:noProof/>
          <w:lang w:val="en-US"/>
        </w:rPr>
        <w:drawing>
          <wp:inline distT="0" distB="0" distL="0" distR="0" wp14:anchorId="1E8E0104" wp14:editId="6B7202F6">
            <wp:extent cx="6185905" cy="2907957"/>
            <wp:effectExtent l="0" t="0" r="5715" b="6985"/>
            <wp:docPr id="3" name="Imagen 3" descr="Number Words Worksheets (1-10): by Kids' Learning Basket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Words Worksheets (1-10): by Kids' Learning Basket | T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3"/>
                    <a:stretch/>
                  </pic:blipFill>
                  <pic:spPr bwMode="auto">
                    <a:xfrm>
                      <a:off x="0" y="0"/>
                      <a:ext cx="6203308" cy="29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F0A37" w14:textId="77777777" w:rsidR="00151109" w:rsidRPr="00151109" w:rsidRDefault="00151109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</w:p>
    <w:p w14:paraId="4A4AE904" w14:textId="3380A78C" w:rsidR="00771173" w:rsidRPr="00151109" w:rsidRDefault="00151109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hAnsi="Arial" w:cs="Arial"/>
          <w:b/>
        </w:rPr>
      </w:pPr>
      <w:r w:rsidRPr="00151109">
        <w:rPr>
          <w:rFonts w:ascii="Arial" w:hAnsi="Arial" w:cs="Arial"/>
          <w:b/>
          <w:lang w:val="en-US"/>
        </w:rPr>
        <w:t xml:space="preserve">II Count the objects, trace the numbers already given and write the numbers missing. </w:t>
      </w:r>
      <w:r w:rsidRPr="00151109">
        <w:rPr>
          <w:rFonts w:ascii="Arial" w:hAnsi="Arial" w:cs="Arial"/>
          <w:b/>
        </w:rPr>
        <w:t>(Cuenta los objetos, traza los numeros ya dados y escribe los numeros faltantes</w:t>
      </w:r>
      <w:r>
        <w:rPr>
          <w:rFonts w:ascii="Arial" w:hAnsi="Arial" w:cs="Arial"/>
          <w:b/>
        </w:rPr>
        <w:t xml:space="preserve">) </w:t>
      </w:r>
    </w:p>
    <w:p w14:paraId="2FF753FA" w14:textId="007A3D14" w:rsidR="00151109" w:rsidRPr="00151109" w:rsidRDefault="00151109" w:rsidP="00771173">
      <w:pPr>
        <w:widowControl w:val="0"/>
        <w:autoSpaceDE w:val="0"/>
        <w:autoSpaceDN w:val="0"/>
        <w:spacing w:after="0" w:line="240" w:lineRule="auto"/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0B55B7" wp14:editId="7D80D632">
            <wp:extent cx="6686550" cy="3994785"/>
            <wp:effectExtent l="0" t="0" r="0" b="5715"/>
            <wp:docPr id="10" name="Imagen 10" descr="Numbers 1 - 10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1 - 10 - English ESL Worksheets for distance learning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8" t="17319" r="4513" b="20553"/>
                    <a:stretch/>
                  </pic:blipFill>
                  <pic:spPr bwMode="auto">
                    <a:xfrm>
                      <a:off x="0" y="0"/>
                      <a:ext cx="6691684" cy="39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2B4" w14:textId="65BCA72D" w:rsidR="000C4753" w:rsidRPr="00771173" w:rsidRDefault="00342BE5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151109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sapp del curso.</w:t>
      </w:r>
    </w:p>
    <w:p w14:paraId="606DAB94" w14:textId="3CBF040F" w:rsidR="000C4753" w:rsidRPr="00C0309A" w:rsidRDefault="0015110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B3EF122">
                <wp:simplePos x="0" y="0"/>
                <wp:positionH relativeFrom="column">
                  <wp:posOffset>2740138</wp:posOffset>
                </wp:positionH>
                <wp:positionV relativeFrom="paragraph">
                  <wp:posOffset>131826</wp:posOffset>
                </wp:positionV>
                <wp:extent cx="2895338" cy="546847"/>
                <wp:effectExtent l="1104900" t="76200" r="0" b="438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895338" cy="546847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5.75pt;margin-top:10.4pt;width:228pt;height:43.0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3BCD921">
            <wp:simplePos x="0" y="0"/>
            <wp:positionH relativeFrom="column">
              <wp:posOffset>572204</wp:posOffset>
            </wp:positionH>
            <wp:positionV relativeFrom="paragraph">
              <wp:posOffset>5183</wp:posOffset>
            </wp:positionV>
            <wp:extent cx="836295" cy="7658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076035A" w:rsidR="003E3616" w:rsidRPr="005623EE" w:rsidRDefault="007821FD" w:rsidP="005623EE">
      <w:pPr>
        <w:pStyle w:val="Sinespaciado"/>
        <w:rPr>
          <w:sz w:val="24"/>
          <w:szCs w:val="24"/>
        </w:rPr>
      </w:pPr>
      <w:r w:rsidRPr="005623EE">
        <w:rPr>
          <w:sz w:val="24"/>
          <w:szCs w:val="24"/>
        </w:rPr>
        <w:t>Autoevaluaci</w:t>
      </w:r>
      <w:r w:rsidR="000C4753" w:rsidRPr="005623EE">
        <w:rPr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3EE">
        <w:rPr>
          <w:sz w:val="24"/>
          <w:szCs w:val="24"/>
        </w:rPr>
        <w:t>òn o Reflexión personal sobre la actividad:</w:t>
      </w:r>
    </w:p>
    <w:p w14:paraId="24D6335D" w14:textId="77777777" w:rsidR="007821FD" w:rsidRPr="005623EE" w:rsidRDefault="007821FD" w:rsidP="005623EE">
      <w:pPr>
        <w:pStyle w:val="Sinespaciado"/>
        <w:rPr>
          <w:sz w:val="24"/>
          <w:szCs w:val="24"/>
        </w:rPr>
      </w:pPr>
      <w:r w:rsidRPr="005623EE">
        <w:rPr>
          <w:sz w:val="24"/>
          <w:szCs w:val="24"/>
        </w:rPr>
        <w:t>1.- ¿Qué fue lo más difícil de este trabajo? ¿Por qué?</w:t>
      </w:r>
    </w:p>
    <w:p w14:paraId="487D2A7C" w14:textId="77777777" w:rsidR="007821FD" w:rsidRPr="005623EE" w:rsidRDefault="007821FD" w:rsidP="005623EE">
      <w:pPr>
        <w:pStyle w:val="Sinespaciado"/>
        <w:rPr>
          <w:sz w:val="24"/>
          <w:szCs w:val="24"/>
        </w:rPr>
      </w:pPr>
      <w:r w:rsidRPr="005623EE">
        <w:rPr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5623EE" w:rsidSect="005B0DA6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6887" w14:textId="77777777" w:rsidR="00422424" w:rsidRDefault="00422424" w:rsidP="00B17032">
      <w:pPr>
        <w:spacing w:after="0" w:line="240" w:lineRule="auto"/>
      </w:pPr>
      <w:r>
        <w:separator/>
      </w:r>
    </w:p>
  </w:endnote>
  <w:endnote w:type="continuationSeparator" w:id="0">
    <w:p w14:paraId="5F4681DA" w14:textId="77777777" w:rsidR="00422424" w:rsidRDefault="0042242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FEA76" w14:textId="77777777" w:rsidR="00422424" w:rsidRDefault="00422424" w:rsidP="00B17032">
      <w:pPr>
        <w:spacing w:after="0" w:line="240" w:lineRule="auto"/>
      </w:pPr>
      <w:r>
        <w:separator/>
      </w:r>
    </w:p>
  </w:footnote>
  <w:footnote w:type="continuationSeparator" w:id="0">
    <w:p w14:paraId="656773D0" w14:textId="77777777" w:rsidR="00422424" w:rsidRDefault="0042242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4" name="Imagen 4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4224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E5E4D"/>
    <w:rsid w:val="002079BE"/>
    <w:rsid w:val="0023592B"/>
    <w:rsid w:val="00280F26"/>
    <w:rsid w:val="002C1E80"/>
    <w:rsid w:val="002D40B4"/>
    <w:rsid w:val="00342BE5"/>
    <w:rsid w:val="003E3616"/>
    <w:rsid w:val="003F5F59"/>
    <w:rsid w:val="00413B06"/>
    <w:rsid w:val="00422424"/>
    <w:rsid w:val="004754B6"/>
    <w:rsid w:val="004D5FE7"/>
    <w:rsid w:val="004F0BF5"/>
    <w:rsid w:val="00545EE8"/>
    <w:rsid w:val="005623EE"/>
    <w:rsid w:val="00565101"/>
    <w:rsid w:val="00590BE1"/>
    <w:rsid w:val="005B0DA6"/>
    <w:rsid w:val="005D1AC5"/>
    <w:rsid w:val="005E362D"/>
    <w:rsid w:val="006138D6"/>
    <w:rsid w:val="00656CBF"/>
    <w:rsid w:val="00716471"/>
    <w:rsid w:val="00771173"/>
    <w:rsid w:val="007821FD"/>
    <w:rsid w:val="007E0326"/>
    <w:rsid w:val="007F624F"/>
    <w:rsid w:val="008A013A"/>
    <w:rsid w:val="008B377D"/>
    <w:rsid w:val="008F77D1"/>
    <w:rsid w:val="00A15A24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939B7"/>
    <w:rsid w:val="00E13905"/>
    <w:rsid w:val="00ED26CC"/>
    <w:rsid w:val="00F005CC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562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2020-07-02T17:36:00Z</dcterms:created>
  <dcterms:modified xsi:type="dcterms:W3CDTF">2020-07-02T17:36:00Z</dcterms:modified>
</cp:coreProperties>
</file>