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DE71259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746D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33AF149" w:rsidR="00B17032" w:rsidRPr="002F2C81" w:rsidRDefault="00B17032" w:rsidP="00E6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F2C81" w:rsidRP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OA13 -Demostrar conocimiento y uso del vocabulario aprendido: • vocabulario temático de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uso cotidiano • palabras de uso </w:t>
            </w:r>
            <w:r w:rsidR="002F2C81" w:rsidRP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frecuente • expresiones de uso común asociadas a las funciones del nivel (por ejemplo: Excuse me, How old…?).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5CE4B1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aprendido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A6E668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7AAC5EA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343275" cy="21431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1431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77777777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vocabulario aprendido.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08FAA438" w14:textId="77777777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vocabulario aprendido.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7F5847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661DE7" w14:textId="56860F98" w:rsidR="002F2C81" w:rsidRPr="00C0309A" w:rsidRDefault="002F2C81" w:rsidP="002F2C8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vocabulario aprendido son las palabras más “importantes” aprendidas durante estas semanas en las que hemos visto disntintas cosas tales como; distintas comidas (chatarra o saludable), deportes, algunos verbos que encontramos en recetas como por ejemplo: mezclar, cortar, etc.  en inglés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02B89B" w14:textId="0006B25B" w:rsidR="002F2C81" w:rsidRDefault="002F2C81" w:rsidP="002F2C81">
      <w:pPr>
        <w:spacing w:after="0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Entonces en esta guia, repasaremos las palabras aprendidas mediante una sopa de letras. Estas palabras pueden estar escritas de forma horizontal, vertical, diagonal o escritas hacia atrás.</w:t>
      </w:r>
    </w:p>
    <w:p w14:paraId="2970E927" w14:textId="77777777" w:rsidR="002F2C81" w:rsidRDefault="002F2C81" w:rsidP="002F2C81">
      <w:pPr>
        <w:spacing w:after="0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AD44A6" w14:textId="77777777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712F7915" w14:textId="77777777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4545004E" w14:textId="69BC0011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03299CE9" w14:textId="5EA2D717" w:rsidR="002F2C81" w:rsidRPr="00E370BD" w:rsidRDefault="002F2C81" w:rsidP="002F2C81">
      <w:pPr>
        <w:spacing w:after="0"/>
        <w:ind w:left="3540"/>
        <w:rPr>
          <w:b/>
          <w:color w:val="000000" w:themeColor="text1"/>
          <w:sz w:val="2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9504" behindDoc="0" locked="0" layoutInCell="1" allowOverlap="1" wp14:anchorId="0364A57E" wp14:editId="5FB4B284">
            <wp:simplePos x="0" y="0"/>
            <wp:positionH relativeFrom="column">
              <wp:posOffset>3867150</wp:posOffset>
            </wp:positionH>
            <wp:positionV relativeFrom="paragraph">
              <wp:posOffset>1270</wp:posOffset>
            </wp:positionV>
            <wp:extent cx="836295" cy="1333500"/>
            <wp:effectExtent l="0" t="0" r="1905" b="0"/>
            <wp:wrapSquare wrapText="bothSides"/>
            <wp:docPr id="10" name="Imagen 10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0BD">
        <w:rPr>
          <w:rFonts w:ascii="Arial" w:eastAsia="Calibri" w:hAnsi="Arial" w:cs="Arial"/>
          <w:sz w:val="28"/>
          <w:szCs w:val="48"/>
          <w:lang w:val="es-ES" w:eastAsia="es-ES" w:bidi="es-ES"/>
        </w:rPr>
        <w:t xml:space="preserve">Let’s fun! </w:t>
      </w:r>
      <w:r>
        <w:rPr>
          <w:rFonts w:ascii="Arial" w:eastAsia="Calibri" w:hAnsi="Arial" w:cs="Arial"/>
          <w:sz w:val="28"/>
          <w:szCs w:val="48"/>
          <w:lang w:val="es-ES" w:eastAsia="es-ES" w:bidi="es-ES"/>
        </w:rPr>
        <w:t xml:space="preserve"> </w:t>
      </w:r>
    </w:p>
    <w:p w14:paraId="6E7551AF" w14:textId="1F3C129D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CBABE0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8D802D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7B02FB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2E3FB6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5FCBA7" w14:textId="64149CCF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D0948F" w14:textId="2DDFDFE2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9CA1D8" w14:textId="13F98C8D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91AFB9" w14:textId="5B0F41E1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5F4C05" w14:textId="29F4629D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77F22F" w14:textId="09F78ADC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7896C394" wp14:editId="44F48DF6">
            <wp:extent cx="6859270" cy="5476240"/>
            <wp:effectExtent l="0" t="0" r="0" b="1016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7EB6F" w14:textId="778FCA73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6A8C4" w14:textId="3195654F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5C5613" w14:textId="305EF098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40BAF4" w14:textId="5F510445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1DBEE8" w14:textId="0A319D15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0CF6E6" w14:textId="3A4F6573" w:rsidR="002F2C81" w:rsidRPr="00C0309A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0B223195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9D4DE6C" w14:textId="36659F0A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93193F" w14:textId="77777777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531A125" w:rsidR="00B17032" w:rsidRPr="00342BE5" w:rsidRDefault="002F2C81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F8XQXR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2531A125" w:rsidR="00B17032" w:rsidRPr="00342BE5" w:rsidRDefault="002F2C81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055E95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BDB1A" w14:textId="77777777" w:rsidR="008F2AB4" w:rsidRPr="00C0309A" w:rsidRDefault="008F2A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2F2C81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4FB3" w14:textId="77777777" w:rsidR="00751EF6" w:rsidRDefault="00751EF6" w:rsidP="00B17032">
      <w:pPr>
        <w:spacing w:after="0" w:line="240" w:lineRule="auto"/>
      </w:pPr>
      <w:r>
        <w:separator/>
      </w:r>
    </w:p>
  </w:endnote>
  <w:endnote w:type="continuationSeparator" w:id="0">
    <w:p w14:paraId="5045CBF5" w14:textId="77777777" w:rsidR="00751EF6" w:rsidRDefault="00751EF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55E23" w14:textId="77777777" w:rsidR="00751EF6" w:rsidRDefault="00751EF6" w:rsidP="00B17032">
      <w:pPr>
        <w:spacing w:after="0" w:line="240" w:lineRule="auto"/>
      </w:pPr>
      <w:r>
        <w:separator/>
      </w:r>
    </w:p>
  </w:footnote>
  <w:footnote w:type="continuationSeparator" w:id="0">
    <w:p w14:paraId="1EA22631" w14:textId="77777777" w:rsidR="00751EF6" w:rsidRDefault="00751EF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751E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D40B4"/>
    <w:rsid w:val="002F2C81"/>
    <w:rsid w:val="00342BE5"/>
    <w:rsid w:val="003E3616"/>
    <w:rsid w:val="003F5F59"/>
    <w:rsid w:val="00413B06"/>
    <w:rsid w:val="004754B6"/>
    <w:rsid w:val="0055389E"/>
    <w:rsid w:val="005A512B"/>
    <w:rsid w:val="005B5A38"/>
    <w:rsid w:val="005D1AC5"/>
    <w:rsid w:val="005E362D"/>
    <w:rsid w:val="006467B8"/>
    <w:rsid w:val="00751EF6"/>
    <w:rsid w:val="007821FD"/>
    <w:rsid w:val="007D2533"/>
    <w:rsid w:val="007F46A8"/>
    <w:rsid w:val="008B4031"/>
    <w:rsid w:val="008F2122"/>
    <w:rsid w:val="008F2AB4"/>
    <w:rsid w:val="008F77D1"/>
    <w:rsid w:val="009B7E91"/>
    <w:rsid w:val="00A15A24"/>
    <w:rsid w:val="00AB5AEB"/>
    <w:rsid w:val="00B1504C"/>
    <w:rsid w:val="00B15E2C"/>
    <w:rsid w:val="00B17032"/>
    <w:rsid w:val="00C0309A"/>
    <w:rsid w:val="00C12B3A"/>
    <w:rsid w:val="00C464F9"/>
    <w:rsid w:val="00C632BB"/>
    <w:rsid w:val="00CD1233"/>
    <w:rsid w:val="00D227C8"/>
    <w:rsid w:val="00D746D3"/>
    <w:rsid w:val="00D939B7"/>
    <w:rsid w:val="00E213E8"/>
    <w:rsid w:val="00E6104F"/>
    <w:rsid w:val="00E66C8F"/>
    <w:rsid w:val="00E806C0"/>
    <w:rsid w:val="00F005CC"/>
    <w:rsid w:val="00F94CC7"/>
    <w:rsid w:val="00FB5DC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2020-05-24T01:46:00Z</dcterms:created>
  <dcterms:modified xsi:type="dcterms:W3CDTF">2020-06-11T18:54:00Z</dcterms:modified>
</cp:coreProperties>
</file>