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70B1F30E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TECNOLOGÍA </w:t>
      </w:r>
    </w:p>
    <w:p w14:paraId="22BE6393" w14:textId="54C5E1FA" w:rsidR="005D1B6F" w:rsidRDefault="005D1B6F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54BEC3E2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02EA000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F029A9C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9F2D4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FB044E9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16365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3F91B5BB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194BFDA6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41AB0E1" w:rsidR="00B17032" w:rsidRPr="005D1B6F" w:rsidRDefault="00B17032" w:rsidP="009F2D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5D1B6F" w:rsidRPr="005B5716">
              <w:rPr>
                <w:rFonts w:cstheme="minorHAnsi"/>
                <w:sz w:val="20"/>
                <w:szCs w:val="20"/>
              </w:rPr>
              <w:t xml:space="preserve"> </w:t>
            </w:r>
            <w:r w:rsidR="00762E15" w:rsidRPr="008C3266">
              <w:rPr>
                <w:rFonts w:cstheme="minorHAnsi"/>
                <w:sz w:val="20"/>
                <w:szCs w:val="20"/>
              </w:rPr>
              <w:t>Establecer impactos positivos o negativos de las soluciones tecnológicas analizadas, considerando aspectos éticos, ambientales y sociales, entre otros. OA 6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4F7AE63" w:rsidR="00B17032" w:rsidRPr="009F2D4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62E1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IMPACTOS DE LA TECNOLOGÍA EN LA VIDA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87D2770" w:rsidR="00B17032" w:rsidRPr="005D1B6F" w:rsidRDefault="00B17032" w:rsidP="005D1B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5D1B6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51F3F" w:rsidRPr="005D1B6F">
              <w:rPr>
                <w:rFonts w:eastAsia="Calibri" w:cstheme="minorHAnsi"/>
                <w:sz w:val="20"/>
                <w:szCs w:val="20"/>
                <w:lang w:val="es-ES" w:eastAsia="es-ES" w:bidi="es-ES"/>
              </w:rPr>
              <w:t>construir</w:t>
            </w:r>
            <w:r w:rsidR="00E51F3F" w:rsidRPr="005B5716">
              <w:rPr>
                <w:rFonts w:cstheme="minorHAnsi"/>
                <w:sz w:val="20"/>
                <w:szCs w:val="20"/>
              </w:rPr>
              <w:t xml:space="preserve"> </w:t>
            </w:r>
            <w:r w:rsidR="00E51F3F">
              <w:rPr>
                <w:rFonts w:cstheme="minorHAnsi"/>
                <w:sz w:val="20"/>
                <w:szCs w:val="20"/>
              </w:rPr>
              <w:t>un</w:t>
            </w:r>
            <w:r w:rsidR="00DF1EBB">
              <w:rPr>
                <w:rFonts w:cstheme="minorHAnsi"/>
                <w:sz w:val="20"/>
                <w:szCs w:val="20"/>
              </w:rPr>
              <w:t xml:space="preserve"> </w:t>
            </w:r>
            <w:r w:rsidR="00130AD0">
              <w:rPr>
                <w:rFonts w:cstheme="minorHAnsi"/>
                <w:sz w:val="20"/>
                <w:szCs w:val="20"/>
              </w:rPr>
              <w:t>esquema,</w:t>
            </w:r>
            <w:r w:rsidR="00762E15">
              <w:rPr>
                <w:rFonts w:cstheme="minorHAnsi"/>
                <w:sz w:val="20"/>
                <w:szCs w:val="20"/>
              </w:rPr>
              <w:t xml:space="preserve"> explicando el impacto y necesidades de la tecnología en días de pandemia.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965A7F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9F2D49" w:rsidRPr="009F2D49"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  <w:t>Construir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4A4972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83C2929" w:rsidR="00B17032" w:rsidRPr="00C0309A" w:rsidRDefault="00130AD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2EE9E70E">
                <wp:simplePos x="0" y="0"/>
                <wp:positionH relativeFrom="column">
                  <wp:posOffset>3200400</wp:posOffset>
                </wp:positionH>
                <wp:positionV relativeFrom="paragraph">
                  <wp:posOffset>59055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6733F8C1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9F2D49" w:rsidRPr="00D05159">
                              <w:rPr>
                                <w:color w:val="FF0000"/>
                                <w:sz w:val="28"/>
                                <w:szCs w:val="28"/>
                              </w:rPr>
                              <w:t>construir</w:t>
                            </w:r>
                            <w:r w:rsidR="009F2D49" w:rsidRPr="009F2D4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2D49"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762E15" w:rsidRPr="00D05159">
                              <w:rPr>
                                <w:color w:val="FF0000"/>
                                <w:sz w:val="28"/>
                                <w:szCs w:val="28"/>
                              </w:rPr>
                              <w:t>impacto.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52pt;margin-top:4.6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" adj="-1525,14832" strokeweight="1.5pt">
                <v:stroke dashstyle="1 1"/>
                <v:textbox>
                  <w:txbxContent>
                    <w:p w14:paraId="5059178C" w14:textId="6733F8C1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9F2D49" w:rsidRPr="00D05159">
                        <w:rPr>
                          <w:color w:val="FF0000"/>
                          <w:sz w:val="28"/>
                          <w:szCs w:val="28"/>
                        </w:rPr>
                        <w:t>construir</w:t>
                      </w:r>
                      <w:r w:rsidR="009F2D49" w:rsidRPr="009F2D4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F2D49">
                        <w:rPr>
                          <w:sz w:val="28"/>
                          <w:szCs w:val="28"/>
                        </w:rPr>
                        <w:t>y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762E15" w:rsidRPr="00D05159">
                        <w:rPr>
                          <w:color w:val="FF0000"/>
                          <w:sz w:val="28"/>
                          <w:szCs w:val="28"/>
                        </w:rPr>
                        <w:t>impacto.</w:t>
                      </w:r>
                    </w:p>
                  </w:txbxContent>
                </v:textbox>
              </v:shape>
            </w:pict>
          </mc:Fallback>
        </mc:AlternateContent>
      </w:r>
      <w:r w:rsidRPr="00762E15">
        <w:rPr>
          <w:noProof/>
        </w:rPr>
        <w:drawing>
          <wp:anchor distT="0" distB="0" distL="114300" distR="114300" simplePos="0" relativeHeight="251691008" behindDoc="1" locked="0" layoutInCell="1" allowOverlap="1" wp14:anchorId="27F524E9" wp14:editId="780210EA">
            <wp:simplePos x="0" y="0"/>
            <wp:positionH relativeFrom="column">
              <wp:posOffset>809625</wp:posOffset>
            </wp:positionH>
            <wp:positionV relativeFrom="paragraph">
              <wp:posOffset>163195</wp:posOffset>
            </wp:positionV>
            <wp:extent cx="1609725" cy="1609725"/>
            <wp:effectExtent l="0" t="0" r="9525" b="9525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2F3A4" w14:textId="183BFCE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9B4138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B1AC16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27F4749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3868644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1F9FB4F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1FEDD76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5E9D155" w14:textId="0E309444" w:rsidR="00762E15" w:rsidRDefault="00762E1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9336C9" w14:textId="46957C6C" w:rsidR="00762E15" w:rsidRPr="00C0309A" w:rsidRDefault="00762E1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5E7FFE21" w:rsidR="00B17032" w:rsidRPr="009F2D49" w:rsidRDefault="009F2D49" w:rsidP="00B17032">
      <w:pPr>
        <w:widowControl w:val="0"/>
        <w:autoSpaceDE w:val="0"/>
        <w:autoSpaceDN w:val="0"/>
        <w:spacing w:after="0" w:line="240" w:lineRule="auto"/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Construir es: </w:t>
      </w:r>
      <w:r w:rsidRPr="009F2D49">
        <w:t>Este verbo hace mención a edificar, fabricar o desarrollar una </w:t>
      </w:r>
      <w:hyperlink r:id="rId8" w:history="1">
        <w:r w:rsidRPr="009F2D49">
          <w:rPr>
            <w:rStyle w:val="Hipervnculo"/>
            <w:color w:val="auto"/>
          </w:rPr>
          <w:t>obra</w:t>
        </w:r>
      </w:hyperlink>
      <w:r w:rsidRPr="009F2D49">
        <w:t> de </w:t>
      </w:r>
      <w:hyperlink r:id="rId9" w:history="1">
        <w:r w:rsidRPr="009F2D49">
          <w:rPr>
            <w:rStyle w:val="Hipervnculo"/>
            <w:color w:val="auto"/>
          </w:rPr>
          <w:t>ingeniería</w:t>
        </w:r>
      </w:hyperlink>
      <w:r w:rsidRPr="009F2D49">
        <w:t> o de </w:t>
      </w:r>
      <w:hyperlink r:id="rId10" w:history="1">
        <w:r w:rsidRPr="009F2D49">
          <w:rPr>
            <w:rStyle w:val="Hipervnculo"/>
            <w:color w:val="auto"/>
          </w:rPr>
          <w:t>arquitectura</w:t>
        </w:r>
      </w:hyperlink>
      <w:r w:rsidRPr="009F2D49">
        <w:t>.</w:t>
      </w:r>
    </w:p>
    <w:p w14:paraId="09ABD868" w14:textId="0F450750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9F2D4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construir producir </w:t>
      </w:r>
      <w:r w:rsidR="00762E15">
        <w:rPr>
          <w:rFonts w:ascii="Arial" w:eastAsia="Calibri" w:hAnsi="Arial" w:cs="Arial"/>
          <w:sz w:val="24"/>
          <w:szCs w:val="24"/>
          <w:lang w:val="es-ES" w:eastAsia="es-ES" w:bidi="es-ES"/>
        </w:rPr>
        <w:t>algo.</w:t>
      </w:r>
    </w:p>
    <w:p w14:paraId="2099B2A6" w14:textId="7F257F2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5"/>
      </w:tblGrid>
      <w:tr w:rsidR="00B17032" w:rsidRPr="00C0309A" w14:paraId="6CD65B03" w14:textId="77777777" w:rsidTr="00E51F3F">
        <w:trPr>
          <w:trHeight w:val="735"/>
        </w:trPr>
        <w:tc>
          <w:tcPr>
            <w:tcW w:w="10225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120C3745" w:rsidR="00B17032" w:rsidRPr="00C0309A" w:rsidRDefault="00762E15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Entenderemos por impacto: provocar un cambio al chocar dos ideas diferentes, generando nuevas ideas.</w:t>
            </w:r>
          </w:p>
        </w:tc>
      </w:tr>
    </w:tbl>
    <w:p w14:paraId="07D6FC01" w14:textId="474801A4" w:rsidR="00E51F3F" w:rsidRDefault="00E51F3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SABIAS QUE….</w:t>
      </w:r>
    </w:p>
    <w:p w14:paraId="3AC05C76" w14:textId="77777777" w:rsidR="00E51F3F" w:rsidRPr="00C0309A" w:rsidRDefault="00E51F3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BA5A31" w14:textId="06A6F490" w:rsidR="009F2D49" w:rsidRDefault="00762E1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Durante todo el período que hemos estado alejados de las actividades que todos estábamos acostumbrados a realizar. Hemos tenido que hacer cambios sustanciales en nuestras vidas.</w:t>
      </w:r>
    </w:p>
    <w:p w14:paraId="4E00EFE9" w14:textId="15008EF2" w:rsidR="00762E15" w:rsidRDefault="00762E1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1789076" w14:textId="621B24B7" w:rsidR="00762E15" w:rsidRDefault="00762E15" w:rsidP="00762E15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No salir de nuestras casas</w:t>
      </w:r>
    </w:p>
    <w:p w14:paraId="465C6C4D" w14:textId="1650BBE8" w:rsidR="00762E15" w:rsidRDefault="00762E15" w:rsidP="00762E15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No visitar a nuestros familiares cercanos: abuelos-tíos-</w:t>
      </w:r>
    </w:p>
    <w:p w14:paraId="29949D6E" w14:textId="02036C0C" w:rsidR="00762E15" w:rsidRDefault="00762E15" w:rsidP="00762E15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No asistir al trabajo o colegios</w:t>
      </w:r>
    </w:p>
    <w:p w14:paraId="5854B16B" w14:textId="56BB3F2E" w:rsidR="00762E15" w:rsidRDefault="00762E15" w:rsidP="00762E15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No jugar en las plazas </w:t>
      </w:r>
    </w:p>
    <w:p w14:paraId="687399FB" w14:textId="47B90004" w:rsidR="00762E15" w:rsidRDefault="00762E15" w:rsidP="00762E15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Y otras actividades que dependen de cada uno (deporte-clubes-</w:t>
      </w:r>
      <w:r w:rsidR="00130AD0">
        <w:rPr>
          <w:rFonts w:ascii="Arial" w:eastAsia="Calibri" w:hAnsi="Arial" w:cs="Arial"/>
          <w:sz w:val="24"/>
          <w:szCs w:val="24"/>
          <w:lang w:val="es-ES" w:eastAsia="es-ES" w:bidi="es-ES"/>
        </w:rPr>
        <w:t>etc.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)</w:t>
      </w:r>
    </w:p>
    <w:p w14:paraId="002E4528" w14:textId="45B7DCB1" w:rsidR="005C0746" w:rsidRDefault="005C074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D07B27" w14:textId="1A3397E1" w:rsidR="005C0746" w:rsidRPr="00C0309A" w:rsidRDefault="00762E1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Te cuento que desde que nos alejamos de las actividades normales del colegio. Los profesores del colegio hemos tenido que cambiar las técnicas para llegar a ustedes nuestros alumnos. Te muestro en el siguiente esquema como han cambiado mis actividades. Y como la tecnología se transformo en una herramienta fundamental para realizar estas actividades.</w:t>
      </w:r>
    </w:p>
    <w:p w14:paraId="359EF6E6" w14:textId="72361910" w:rsidR="00B17032" w:rsidRPr="00C0309A" w:rsidRDefault="00130AD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lastRenderedPageBreak/>
        <w:drawing>
          <wp:anchor distT="0" distB="0" distL="114300" distR="114300" simplePos="0" relativeHeight="251692032" behindDoc="1" locked="0" layoutInCell="1" allowOverlap="1" wp14:anchorId="7276BF97" wp14:editId="7917AF6F">
            <wp:simplePos x="0" y="0"/>
            <wp:positionH relativeFrom="column">
              <wp:posOffset>104775</wp:posOffset>
            </wp:positionH>
            <wp:positionV relativeFrom="paragraph">
              <wp:posOffset>142240</wp:posOffset>
            </wp:positionV>
            <wp:extent cx="1001395" cy="1209675"/>
            <wp:effectExtent l="0" t="0" r="8255" b="0"/>
            <wp:wrapTight wrapText="bothSides">
              <wp:wrapPolygon edited="0">
                <wp:start x="0" y="0"/>
                <wp:lineTo x="0" y="21090"/>
                <wp:lineTo x="21367" y="21090"/>
                <wp:lineTo x="21367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2A86D" w14:textId="7A911B10" w:rsidR="00B17032" w:rsidRPr="00C0309A" w:rsidRDefault="00752A8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95104" behindDoc="1" locked="0" layoutInCell="1" allowOverlap="1" wp14:anchorId="6CE334A1" wp14:editId="56017CE6">
            <wp:simplePos x="0" y="0"/>
            <wp:positionH relativeFrom="column">
              <wp:posOffset>5057775</wp:posOffset>
            </wp:positionH>
            <wp:positionV relativeFrom="paragraph">
              <wp:posOffset>83185</wp:posOffset>
            </wp:positionV>
            <wp:extent cx="899160" cy="995680"/>
            <wp:effectExtent l="0" t="0" r="0" b="0"/>
            <wp:wrapTight wrapText="bothSides">
              <wp:wrapPolygon edited="0">
                <wp:start x="0" y="0"/>
                <wp:lineTo x="0" y="21077"/>
                <wp:lineTo x="21051" y="21077"/>
                <wp:lineTo x="21051" y="0"/>
                <wp:lineTo x="0" y="0"/>
              </wp:wrapPolygon>
            </wp:wrapTight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D0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93056" behindDoc="1" locked="0" layoutInCell="1" allowOverlap="1" wp14:anchorId="23031F35" wp14:editId="04A846E8">
            <wp:simplePos x="0" y="0"/>
            <wp:positionH relativeFrom="column">
              <wp:posOffset>1676400</wp:posOffset>
            </wp:positionH>
            <wp:positionV relativeFrom="paragraph">
              <wp:posOffset>95885</wp:posOffset>
            </wp:positionV>
            <wp:extent cx="1347470" cy="923290"/>
            <wp:effectExtent l="0" t="0" r="5080" b="0"/>
            <wp:wrapTight wrapText="bothSides">
              <wp:wrapPolygon edited="0">
                <wp:start x="0" y="0"/>
                <wp:lineTo x="0" y="20946"/>
                <wp:lineTo x="21376" y="20946"/>
                <wp:lineTo x="21376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773C6" w14:textId="076673CB" w:rsidR="006D394D" w:rsidRDefault="00130AD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130AD0">
        <w:rPr>
          <w:noProof/>
        </w:rPr>
        <w:drawing>
          <wp:anchor distT="0" distB="0" distL="114300" distR="114300" simplePos="0" relativeHeight="251694080" behindDoc="1" locked="0" layoutInCell="1" allowOverlap="1" wp14:anchorId="1F59587C" wp14:editId="06409D5C">
            <wp:simplePos x="0" y="0"/>
            <wp:positionH relativeFrom="column">
              <wp:posOffset>3409950</wp:posOffset>
            </wp:positionH>
            <wp:positionV relativeFrom="paragraph">
              <wp:posOffset>18415</wp:posOffset>
            </wp:positionV>
            <wp:extent cx="1207770" cy="774065"/>
            <wp:effectExtent l="0" t="0" r="0" b="6985"/>
            <wp:wrapTight wrapText="bothSides">
              <wp:wrapPolygon edited="0">
                <wp:start x="0" y="0"/>
                <wp:lineTo x="0" y="21263"/>
                <wp:lineTo x="21123" y="21263"/>
                <wp:lineTo x="2112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36D7E" w14:textId="645EF72F" w:rsidR="006D394D" w:rsidRDefault="006D394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AD6C18" w14:textId="6CB83B70" w:rsidR="00130AD0" w:rsidRDefault="00130AD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02811CD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E2A1399" w14:textId="34C694F5" w:rsidR="00130AD0" w:rsidRDefault="00130AD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A0862AA" w14:textId="46E95335" w:rsidR="00130AD0" w:rsidRPr="00C0309A" w:rsidRDefault="00130AD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B2D0B68" w:rsidR="00B17032" w:rsidRDefault="00752A8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Actividades antes del conavid-19</w:t>
      </w:r>
    </w:p>
    <w:p w14:paraId="69AAAE82" w14:textId="77777777" w:rsidR="00752A8B" w:rsidRDefault="00752A8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BBD7F95" w14:textId="77777777" w:rsidR="00752A8B" w:rsidRDefault="00752A8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F07328" w14:textId="77777777" w:rsidR="00752A8B" w:rsidRDefault="00752A8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B77C5DD" w14:textId="77777777" w:rsidR="00752A8B" w:rsidRDefault="00752A8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A60906E" w14:textId="0F7EB879" w:rsidR="00762E15" w:rsidRDefault="00762E1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NUEVAS FORMAS DE HACER MI VIDA COTIDIANA.</w:t>
      </w:r>
    </w:p>
    <w:p w14:paraId="30C17530" w14:textId="69778643" w:rsidR="00762E15" w:rsidRDefault="00762E1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62E15" w14:paraId="0B7718AA" w14:textId="77777777" w:rsidTr="00762E15">
        <w:tc>
          <w:tcPr>
            <w:tcW w:w="3596" w:type="dxa"/>
          </w:tcPr>
          <w:p w14:paraId="29BA50B8" w14:textId="3BF0091E" w:rsidR="00762E15" w:rsidRPr="00D05159" w:rsidRDefault="00D05159" w:rsidP="00D05159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bookmarkStart w:id="0" w:name="_Hlk40438544"/>
            <w:r w:rsidRPr="00D0515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ACTIVIDAD</w:t>
            </w:r>
          </w:p>
        </w:tc>
        <w:tc>
          <w:tcPr>
            <w:tcW w:w="3597" w:type="dxa"/>
          </w:tcPr>
          <w:p w14:paraId="6BB75AE3" w14:textId="607C84B6" w:rsidR="00762E15" w:rsidRPr="00D05159" w:rsidRDefault="00D05159" w:rsidP="00D05159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0515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COMO LO REALIZABA ANTES</w:t>
            </w:r>
          </w:p>
        </w:tc>
        <w:tc>
          <w:tcPr>
            <w:tcW w:w="3597" w:type="dxa"/>
          </w:tcPr>
          <w:p w14:paraId="7426B192" w14:textId="185A6FB7" w:rsidR="00D05159" w:rsidRPr="00D05159" w:rsidRDefault="00D05159" w:rsidP="00D05159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0515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COMO LA REALIZO HOY</w:t>
            </w:r>
          </w:p>
        </w:tc>
      </w:tr>
      <w:tr w:rsidR="00762E15" w14:paraId="355BC710" w14:textId="77777777" w:rsidTr="00762E15">
        <w:tc>
          <w:tcPr>
            <w:tcW w:w="3596" w:type="dxa"/>
          </w:tcPr>
          <w:p w14:paraId="72F9F783" w14:textId="11865757" w:rsidR="00762E15" w:rsidRDefault="004C2E9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Consejo de profesores </w:t>
            </w:r>
          </w:p>
        </w:tc>
        <w:tc>
          <w:tcPr>
            <w:tcW w:w="3597" w:type="dxa"/>
          </w:tcPr>
          <w:p w14:paraId="7A9960E9" w14:textId="1974191A" w:rsidR="00762E15" w:rsidRDefault="00D05159" w:rsidP="00D0515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Reuniones presenciales una vez a la semana</w:t>
            </w:r>
          </w:p>
        </w:tc>
        <w:tc>
          <w:tcPr>
            <w:tcW w:w="3597" w:type="dxa"/>
          </w:tcPr>
          <w:p w14:paraId="6927C274" w14:textId="0E092B93" w:rsidR="00D05159" w:rsidRDefault="00D0515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Vía zoom conexión internet. Una vez a la semana</w:t>
            </w:r>
          </w:p>
        </w:tc>
      </w:tr>
      <w:tr w:rsidR="00762E15" w14:paraId="428BADBF" w14:textId="77777777" w:rsidTr="00762E15">
        <w:tc>
          <w:tcPr>
            <w:tcW w:w="3596" w:type="dxa"/>
          </w:tcPr>
          <w:p w14:paraId="1CF0925F" w14:textId="2F7979F5" w:rsidR="00762E15" w:rsidRDefault="004C2E9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Clases con estudiantes </w:t>
            </w:r>
          </w:p>
        </w:tc>
        <w:tc>
          <w:tcPr>
            <w:tcW w:w="3597" w:type="dxa"/>
          </w:tcPr>
          <w:p w14:paraId="542C0D05" w14:textId="72B279F1" w:rsidR="00762E15" w:rsidRDefault="00D05159" w:rsidP="00D0515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Clases presenciales en las salas de clases de cada curso</w:t>
            </w:r>
          </w:p>
        </w:tc>
        <w:tc>
          <w:tcPr>
            <w:tcW w:w="3597" w:type="dxa"/>
          </w:tcPr>
          <w:p w14:paraId="38FC4FBC" w14:textId="48E42EA6" w:rsidR="00762E15" w:rsidRDefault="00D0515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 través de guías a desarrollar en el hogar</w:t>
            </w:r>
          </w:p>
        </w:tc>
      </w:tr>
      <w:tr w:rsidR="00762E15" w14:paraId="3A43A92F" w14:textId="77777777" w:rsidTr="00762E15">
        <w:tc>
          <w:tcPr>
            <w:tcW w:w="3596" w:type="dxa"/>
          </w:tcPr>
          <w:p w14:paraId="0395590C" w14:textId="5257CEF8" w:rsidR="00762E15" w:rsidRDefault="004C2E9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Comunicación con apoderados</w:t>
            </w:r>
          </w:p>
        </w:tc>
        <w:tc>
          <w:tcPr>
            <w:tcW w:w="3597" w:type="dxa"/>
          </w:tcPr>
          <w:p w14:paraId="6DC175A6" w14:textId="77777777" w:rsidR="00762E15" w:rsidRDefault="004C2E9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Reuniones de apoderados una vez al mes.</w:t>
            </w:r>
          </w:p>
          <w:p w14:paraId="1385E0FA" w14:textId="20E1F8EF" w:rsidR="004C2E9F" w:rsidRDefault="004C2E9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Entrevistas individuales</w:t>
            </w:r>
          </w:p>
        </w:tc>
        <w:tc>
          <w:tcPr>
            <w:tcW w:w="3597" w:type="dxa"/>
          </w:tcPr>
          <w:p w14:paraId="12149277" w14:textId="47F893EE" w:rsidR="00762E15" w:rsidRDefault="004C2E9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Comunicación escrita por celular vía WhatsApp</w:t>
            </w:r>
          </w:p>
        </w:tc>
      </w:tr>
      <w:tr w:rsidR="004C2E9F" w14:paraId="209F6588" w14:textId="77777777" w:rsidTr="00762E15">
        <w:tc>
          <w:tcPr>
            <w:tcW w:w="3596" w:type="dxa"/>
          </w:tcPr>
          <w:p w14:paraId="2119E4A4" w14:textId="4ABD7234" w:rsidR="004C2E9F" w:rsidRDefault="004C2E9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Reuniones Red ciencias</w:t>
            </w:r>
          </w:p>
        </w:tc>
        <w:tc>
          <w:tcPr>
            <w:tcW w:w="3597" w:type="dxa"/>
          </w:tcPr>
          <w:p w14:paraId="79652F35" w14:textId="27696CAC" w:rsidR="004C2E9F" w:rsidRDefault="004C2E9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Reuniones presenciales en diferentes colegios de la CORMUN una vez al mes</w:t>
            </w:r>
          </w:p>
        </w:tc>
        <w:tc>
          <w:tcPr>
            <w:tcW w:w="3597" w:type="dxa"/>
          </w:tcPr>
          <w:p w14:paraId="39D0F6F8" w14:textId="64457881" w:rsidR="004C2E9F" w:rsidRDefault="004C2E9F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Reuniones Vía zoom conexión internet.</w:t>
            </w:r>
          </w:p>
        </w:tc>
      </w:tr>
      <w:tr w:rsidR="00130AD0" w14:paraId="375CE22F" w14:textId="77777777" w:rsidTr="00762E15">
        <w:tc>
          <w:tcPr>
            <w:tcW w:w="3596" w:type="dxa"/>
          </w:tcPr>
          <w:p w14:paraId="6A2D29CB" w14:textId="0B4A2D64" w:rsidR="00130AD0" w:rsidRDefault="00130AD0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Almuerzos familiares </w:t>
            </w:r>
          </w:p>
        </w:tc>
        <w:tc>
          <w:tcPr>
            <w:tcW w:w="3597" w:type="dxa"/>
          </w:tcPr>
          <w:p w14:paraId="61A93320" w14:textId="4BB21DB2" w:rsidR="00130AD0" w:rsidRDefault="00130AD0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Los fines de semana nos juntábamos con mis hermanos, sobrinos a almorzar</w:t>
            </w:r>
          </w:p>
        </w:tc>
        <w:tc>
          <w:tcPr>
            <w:tcW w:w="3597" w:type="dxa"/>
          </w:tcPr>
          <w:p w14:paraId="331B3F6C" w14:textId="107C8D93" w:rsidR="00130AD0" w:rsidRDefault="00130AD0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Solo almorzamos juntos los que vivimos en la casa. Sin visitas</w:t>
            </w:r>
          </w:p>
        </w:tc>
      </w:tr>
      <w:tr w:rsidR="00130AD0" w14:paraId="7BFC16FD" w14:textId="77777777" w:rsidTr="00762E15">
        <w:tc>
          <w:tcPr>
            <w:tcW w:w="3596" w:type="dxa"/>
          </w:tcPr>
          <w:p w14:paraId="6E8BF93E" w14:textId="64D07477" w:rsidR="00130AD0" w:rsidRDefault="00130AD0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Visitas a mis amigas </w:t>
            </w:r>
          </w:p>
        </w:tc>
        <w:tc>
          <w:tcPr>
            <w:tcW w:w="3597" w:type="dxa"/>
          </w:tcPr>
          <w:p w14:paraId="0AE5A79A" w14:textId="3D8B7D1A" w:rsidR="00130AD0" w:rsidRDefault="00130AD0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Una o dos veces a la semana nos juntábamos a tomarnos un té o un café. Para conversar, reírnos o contar nuestras penas</w:t>
            </w:r>
          </w:p>
        </w:tc>
        <w:tc>
          <w:tcPr>
            <w:tcW w:w="3597" w:type="dxa"/>
          </w:tcPr>
          <w:p w14:paraId="275B7DF6" w14:textId="6692577D" w:rsidR="00130AD0" w:rsidRDefault="00130AD0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Solo llamadas por teléfono o escribirnos mensajes vía WhatsApp.</w:t>
            </w:r>
          </w:p>
        </w:tc>
      </w:tr>
      <w:tr w:rsidR="00130AD0" w14:paraId="2CB459FE" w14:textId="77777777" w:rsidTr="00762E15">
        <w:tc>
          <w:tcPr>
            <w:tcW w:w="3596" w:type="dxa"/>
          </w:tcPr>
          <w:p w14:paraId="57AEF0F1" w14:textId="2A6D17D3" w:rsidR="00130AD0" w:rsidRDefault="00130AD0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Ir de compras por situaciones puntuales: supermercado-compras de regalos- u otras necesidades.</w:t>
            </w:r>
          </w:p>
        </w:tc>
        <w:tc>
          <w:tcPr>
            <w:tcW w:w="3597" w:type="dxa"/>
          </w:tcPr>
          <w:p w14:paraId="6D5E32A0" w14:textId="41741C11" w:rsidR="00130AD0" w:rsidRDefault="00130AD0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Cada que vez que era necesario. Salía de compras sin planificación.  Cuando ameritaba hacerlo.</w:t>
            </w:r>
          </w:p>
        </w:tc>
        <w:tc>
          <w:tcPr>
            <w:tcW w:w="3597" w:type="dxa"/>
          </w:tcPr>
          <w:p w14:paraId="51C9259A" w14:textId="2DBEE5C2" w:rsidR="00130AD0" w:rsidRDefault="00130AD0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Solo si es necesario ir al supermercado.</w:t>
            </w:r>
          </w:p>
        </w:tc>
      </w:tr>
      <w:bookmarkEnd w:id="0"/>
    </w:tbl>
    <w:p w14:paraId="61BD3469" w14:textId="6797ECB3" w:rsidR="009F2D49" w:rsidRDefault="009F2D4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75B2BC" w14:textId="6E56D2D3" w:rsidR="009F2D49" w:rsidRDefault="009F2D4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3E2E4A9" w14:textId="026AF28D" w:rsidR="009F2D49" w:rsidRDefault="009F2D4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E7C5D1" w14:textId="2BF06855" w:rsidR="009F2D49" w:rsidRDefault="00752A8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Bien…. ahora te invito a realizar tu propio esquema comparando como han cambiado tus actividades </w:t>
      </w:r>
    </w:p>
    <w:p w14:paraId="487D2A7C" w14:textId="79EE0B32" w:rsidR="007821FD" w:rsidRDefault="00D05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 JUGAR: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05159" w14:paraId="64EBF899" w14:textId="77777777" w:rsidTr="00A3263C">
        <w:tc>
          <w:tcPr>
            <w:tcW w:w="3596" w:type="dxa"/>
          </w:tcPr>
          <w:p w14:paraId="4FDFE97F" w14:textId="77777777" w:rsidR="00D05159" w:rsidRPr="00D05159" w:rsidRDefault="00D05159" w:rsidP="00A3263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0515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ACTIVIDAD</w:t>
            </w:r>
          </w:p>
        </w:tc>
        <w:tc>
          <w:tcPr>
            <w:tcW w:w="3597" w:type="dxa"/>
          </w:tcPr>
          <w:p w14:paraId="5C0D81E1" w14:textId="77777777" w:rsidR="00D05159" w:rsidRPr="00D05159" w:rsidRDefault="00D05159" w:rsidP="00A3263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0515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COMO LO REALIZABA ANTES</w:t>
            </w:r>
          </w:p>
        </w:tc>
        <w:tc>
          <w:tcPr>
            <w:tcW w:w="3597" w:type="dxa"/>
          </w:tcPr>
          <w:p w14:paraId="0D3C7F4A" w14:textId="77777777" w:rsidR="00D05159" w:rsidRPr="00D05159" w:rsidRDefault="00D05159" w:rsidP="00A3263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0515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COMO LA REALIZO HOY</w:t>
            </w:r>
          </w:p>
        </w:tc>
      </w:tr>
      <w:tr w:rsidR="00D05159" w14:paraId="4D2F4C28" w14:textId="77777777" w:rsidTr="00A3263C">
        <w:tc>
          <w:tcPr>
            <w:tcW w:w="3596" w:type="dxa"/>
          </w:tcPr>
          <w:p w14:paraId="4BACE0B2" w14:textId="7C6857C4" w:rsidR="00D05159" w:rsidRDefault="00D05159" w:rsidP="00D0515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Jugar</w:t>
            </w:r>
          </w:p>
        </w:tc>
        <w:tc>
          <w:tcPr>
            <w:tcW w:w="3597" w:type="dxa"/>
          </w:tcPr>
          <w:p w14:paraId="4234E1B5" w14:textId="22578DAE" w:rsidR="00D05159" w:rsidRDefault="00D05159" w:rsidP="00D05159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01C3BCD1" w14:textId="2D293EB6" w:rsidR="00D05159" w:rsidRDefault="00D05159" w:rsidP="00D05159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D05159" w14:paraId="248C4D78" w14:textId="77777777" w:rsidTr="00A3263C">
        <w:tc>
          <w:tcPr>
            <w:tcW w:w="3596" w:type="dxa"/>
          </w:tcPr>
          <w:p w14:paraId="2A897726" w14:textId="3B37CB2A" w:rsidR="00D05159" w:rsidRDefault="00D05159" w:rsidP="00D0515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76ACA466" w14:textId="13E45FB1" w:rsidR="00D05159" w:rsidRDefault="00D05159" w:rsidP="00D05159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582BD4B7" w14:textId="0BD8B6AA" w:rsidR="00D05159" w:rsidRDefault="00D05159" w:rsidP="00D05159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D05159" w14:paraId="7053F4FD" w14:textId="77777777" w:rsidTr="00A3263C">
        <w:tc>
          <w:tcPr>
            <w:tcW w:w="3596" w:type="dxa"/>
          </w:tcPr>
          <w:p w14:paraId="3584B808" w14:textId="6F008A6A" w:rsidR="00D05159" w:rsidRDefault="00D05159" w:rsidP="00D0515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4B15E7B8" w14:textId="6B3F1B20" w:rsidR="00D05159" w:rsidRDefault="00D05159" w:rsidP="00D05159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22674F25" w14:textId="6679D722" w:rsidR="00D05159" w:rsidRDefault="00D05159" w:rsidP="00D05159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D05159" w14:paraId="541B4492" w14:textId="77777777" w:rsidTr="00A3263C">
        <w:tc>
          <w:tcPr>
            <w:tcW w:w="3596" w:type="dxa"/>
          </w:tcPr>
          <w:p w14:paraId="5FEA70BD" w14:textId="349C2535" w:rsidR="00D05159" w:rsidRDefault="00D05159" w:rsidP="00D0515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3FF3F2FA" w14:textId="418C0B59" w:rsidR="00D05159" w:rsidRDefault="00D05159" w:rsidP="00D05159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0CBD4561" w14:textId="02CB0504" w:rsidR="00D05159" w:rsidRDefault="00D05159" w:rsidP="00D05159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D05159" w14:paraId="589CBF15" w14:textId="77777777" w:rsidTr="00A3263C">
        <w:tc>
          <w:tcPr>
            <w:tcW w:w="3596" w:type="dxa"/>
          </w:tcPr>
          <w:p w14:paraId="352286EE" w14:textId="5B23D8ED" w:rsidR="00D05159" w:rsidRDefault="00D05159" w:rsidP="00D0515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089F35E6" w14:textId="39FA8743" w:rsidR="00D05159" w:rsidRDefault="00D05159" w:rsidP="00D05159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5EE37F6F" w14:textId="654C44DC" w:rsidR="00D05159" w:rsidRDefault="00D05159" w:rsidP="00D05159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D05159" w14:paraId="6E22892D" w14:textId="77777777" w:rsidTr="00A3263C">
        <w:tc>
          <w:tcPr>
            <w:tcW w:w="3596" w:type="dxa"/>
          </w:tcPr>
          <w:p w14:paraId="105B68D7" w14:textId="281DCB47" w:rsidR="00D05159" w:rsidRDefault="00D05159" w:rsidP="00D0515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1DD1BC46" w14:textId="56417477" w:rsidR="00D05159" w:rsidRDefault="00D05159" w:rsidP="00D05159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12309DCD" w14:textId="0945CFCC" w:rsidR="00D05159" w:rsidRDefault="00D05159" w:rsidP="00D05159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D05159" w14:paraId="4506B3B7" w14:textId="77777777" w:rsidTr="00A3263C">
        <w:tc>
          <w:tcPr>
            <w:tcW w:w="3596" w:type="dxa"/>
          </w:tcPr>
          <w:p w14:paraId="3DF57D08" w14:textId="647DD5DD" w:rsidR="00D05159" w:rsidRDefault="00D05159" w:rsidP="00D0515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0DCA7526" w14:textId="61E68B60" w:rsidR="00D05159" w:rsidRDefault="00D05159" w:rsidP="00D05159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2AFCF318" w14:textId="1A0C38AA" w:rsidR="00D05159" w:rsidRDefault="00D05159" w:rsidP="00D05159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58AF28BE" w14:textId="7C87CDA3" w:rsidR="00DF1EBB" w:rsidRDefault="00DF1EBB">
      <w:pPr>
        <w:rPr>
          <w:rFonts w:ascii="Arial" w:hAnsi="Arial" w:cs="Arial"/>
          <w:sz w:val="24"/>
          <w:szCs w:val="24"/>
        </w:rPr>
      </w:pPr>
    </w:p>
    <w:p w14:paraId="6BD3426F" w14:textId="32BFBF4F" w:rsidR="005C0746" w:rsidRDefault="0075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REFLEXIÓN</w:t>
      </w:r>
    </w:p>
    <w:p w14:paraId="011AFFFC" w14:textId="3738CCAA" w:rsidR="00752A8B" w:rsidRDefault="0075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importante de este período es que te cuides mucho y disfruta tu familia </w:t>
      </w:r>
    </w:p>
    <w:p w14:paraId="374512EA" w14:textId="57072B50" w:rsidR="005C0746" w:rsidRDefault="00752A8B">
      <w:pPr>
        <w:rPr>
          <w:rFonts w:ascii="Arial" w:hAnsi="Arial" w:cs="Arial"/>
          <w:sz w:val="24"/>
          <w:szCs w:val="24"/>
        </w:rPr>
      </w:pPr>
      <w:r w:rsidRPr="00752A8B">
        <w:rPr>
          <w:noProof/>
        </w:rPr>
        <w:drawing>
          <wp:anchor distT="0" distB="0" distL="114300" distR="114300" simplePos="0" relativeHeight="251698176" behindDoc="1" locked="0" layoutInCell="1" allowOverlap="1" wp14:anchorId="6A054D45" wp14:editId="105A8692">
            <wp:simplePos x="0" y="0"/>
            <wp:positionH relativeFrom="column">
              <wp:posOffset>4781550</wp:posOffset>
            </wp:positionH>
            <wp:positionV relativeFrom="paragraph">
              <wp:posOffset>58420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A8B">
        <w:rPr>
          <w:noProof/>
        </w:rPr>
        <w:drawing>
          <wp:anchor distT="0" distB="0" distL="114300" distR="114300" simplePos="0" relativeHeight="251697152" behindDoc="1" locked="0" layoutInCell="1" allowOverlap="1" wp14:anchorId="02F87B31" wp14:editId="22D24E92">
            <wp:simplePos x="0" y="0"/>
            <wp:positionH relativeFrom="column">
              <wp:posOffset>2705100</wp:posOffset>
            </wp:positionH>
            <wp:positionV relativeFrom="paragraph">
              <wp:posOffset>99695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A8B">
        <w:rPr>
          <w:noProof/>
        </w:rPr>
        <w:drawing>
          <wp:anchor distT="0" distB="0" distL="114300" distR="114300" simplePos="0" relativeHeight="251696128" behindDoc="1" locked="0" layoutInCell="1" allowOverlap="1" wp14:anchorId="02D5475B" wp14:editId="314B8E40">
            <wp:simplePos x="0" y="0"/>
            <wp:positionH relativeFrom="column">
              <wp:posOffset>314325</wp:posOffset>
            </wp:positionH>
            <wp:positionV relativeFrom="paragraph">
              <wp:posOffset>204470</wp:posOffset>
            </wp:positionV>
            <wp:extent cx="1127125" cy="807720"/>
            <wp:effectExtent l="0" t="0" r="0" b="0"/>
            <wp:wrapTight wrapText="bothSides">
              <wp:wrapPolygon edited="0">
                <wp:start x="0" y="0"/>
                <wp:lineTo x="0" y="20887"/>
                <wp:lineTo x="21174" y="20887"/>
                <wp:lineTo x="21174" y="0"/>
                <wp:lineTo x="0" y="0"/>
              </wp:wrapPolygon>
            </wp:wrapTight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5E32B" w14:textId="604520C6" w:rsidR="005C0746" w:rsidRDefault="005C0746">
      <w:pPr>
        <w:rPr>
          <w:rFonts w:ascii="Arial" w:hAnsi="Arial" w:cs="Arial"/>
          <w:sz w:val="24"/>
          <w:szCs w:val="24"/>
        </w:rPr>
      </w:pPr>
    </w:p>
    <w:p w14:paraId="135036D2" w14:textId="049961AE" w:rsidR="005C0746" w:rsidRPr="005C0746" w:rsidRDefault="00752A8B" w:rsidP="005C0746">
      <w:r>
        <w:t xml:space="preserve">  Recuerda </w:t>
      </w:r>
    </w:p>
    <w:p w14:paraId="3456570A" w14:textId="5FEAD095" w:rsidR="005C0746" w:rsidRDefault="005C0746" w:rsidP="005C0746"/>
    <w:p w14:paraId="4E50C636" w14:textId="0BD0D68B" w:rsidR="0060124E" w:rsidRDefault="0060124E" w:rsidP="005C0746"/>
    <w:p w14:paraId="65C34C90" w14:textId="105D27C0" w:rsidR="0060124E" w:rsidRDefault="0060124E" w:rsidP="005C0746"/>
    <w:p w14:paraId="60CAB8C1" w14:textId="38DE30F6" w:rsidR="0060124E" w:rsidRPr="0060124E" w:rsidRDefault="0060124E" w:rsidP="005C0746">
      <w:pPr>
        <w:pBdr>
          <w:bottom w:val="single" w:sz="12" w:space="1" w:color="auto"/>
        </w:pBdr>
        <w:rPr>
          <w:sz w:val="40"/>
          <w:szCs w:val="40"/>
        </w:rPr>
      </w:pPr>
      <w:r w:rsidRPr="0060124E">
        <w:rPr>
          <w:sz w:val="40"/>
          <w:szCs w:val="40"/>
        </w:rPr>
        <w:t>¿Te gusto hacer este trabajo?</w:t>
      </w:r>
    </w:p>
    <w:p w14:paraId="55F4A00A" w14:textId="77777777" w:rsidR="0060124E" w:rsidRPr="0060124E" w:rsidRDefault="0060124E" w:rsidP="005C0746">
      <w:pPr>
        <w:pBdr>
          <w:bottom w:val="single" w:sz="12" w:space="1" w:color="auto"/>
        </w:pBdr>
        <w:rPr>
          <w:sz w:val="40"/>
          <w:szCs w:val="40"/>
        </w:rPr>
      </w:pPr>
    </w:p>
    <w:p w14:paraId="460945BA" w14:textId="24AC74FA" w:rsidR="0060124E" w:rsidRPr="0060124E" w:rsidRDefault="0060124E" w:rsidP="005C0746">
      <w:pPr>
        <w:rPr>
          <w:sz w:val="40"/>
          <w:szCs w:val="40"/>
        </w:rPr>
      </w:pPr>
    </w:p>
    <w:p w14:paraId="07107064" w14:textId="5A69A0AA" w:rsidR="0060124E" w:rsidRDefault="0060124E" w:rsidP="005C0746">
      <w:pPr>
        <w:pBdr>
          <w:bottom w:val="single" w:sz="12" w:space="1" w:color="auto"/>
        </w:pBdr>
        <w:rPr>
          <w:sz w:val="40"/>
          <w:szCs w:val="40"/>
        </w:rPr>
      </w:pPr>
      <w:r w:rsidRPr="0060124E">
        <w:rPr>
          <w:sz w:val="40"/>
          <w:szCs w:val="40"/>
        </w:rPr>
        <w:t>¿Qué fue lo que más te gustó?</w:t>
      </w:r>
    </w:p>
    <w:p w14:paraId="214591B8" w14:textId="77777777" w:rsidR="0060124E" w:rsidRDefault="0060124E" w:rsidP="005C0746">
      <w:pPr>
        <w:pBdr>
          <w:bottom w:val="single" w:sz="12" w:space="1" w:color="auto"/>
        </w:pBdr>
        <w:rPr>
          <w:sz w:val="40"/>
          <w:szCs w:val="40"/>
        </w:rPr>
      </w:pPr>
    </w:p>
    <w:p w14:paraId="14995BF6" w14:textId="77777777" w:rsidR="0060124E" w:rsidRPr="0060124E" w:rsidRDefault="0060124E" w:rsidP="005C0746">
      <w:pPr>
        <w:rPr>
          <w:sz w:val="40"/>
          <w:szCs w:val="40"/>
        </w:rPr>
      </w:pPr>
    </w:p>
    <w:p w14:paraId="4F4E7A9A" w14:textId="5EC6ABBD" w:rsidR="005C0746" w:rsidRPr="0060124E" w:rsidRDefault="005C0746" w:rsidP="005C0746">
      <w:pPr>
        <w:rPr>
          <w:sz w:val="40"/>
          <w:szCs w:val="40"/>
        </w:rPr>
      </w:pPr>
    </w:p>
    <w:p w14:paraId="09BC352D" w14:textId="79E89E48" w:rsidR="005C0746" w:rsidRPr="005C0746" w:rsidRDefault="0060124E" w:rsidP="005C0746">
      <w:r>
        <w:rPr>
          <w:noProof/>
        </w:rPr>
        <w:drawing>
          <wp:anchor distT="0" distB="0" distL="114300" distR="114300" simplePos="0" relativeHeight="251699200" behindDoc="0" locked="0" layoutInCell="1" allowOverlap="1" wp14:anchorId="4DC4A34E" wp14:editId="4D5BE8C3">
            <wp:simplePos x="0" y="0"/>
            <wp:positionH relativeFrom="column">
              <wp:posOffset>1826260</wp:posOffset>
            </wp:positionH>
            <wp:positionV relativeFrom="paragraph">
              <wp:posOffset>6985</wp:posOffset>
            </wp:positionV>
            <wp:extent cx="2342413" cy="1647497"/>
            <wp:effectExtent l="0" t="0" r="1270" b="0"/>
            <wp:wrapNone/>
            <wp:docPr id="2" name="Imagen 2" descr="Como poner emoticones en las f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o poner emoticones en las foto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413" cy="164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27260" w14:textId="302B24A1" w:rsidR="005C0746" w:rsidRPr="005C0746" w:rsidRDefault="005C0746" w:rsidP="005C0746"/>
    <w:p w14:paraId="29EC4C15" w14:textId="4151CB14" w:rsidR="005C0746" w:rsidRPr="005C0746" w:rsidRDefault="005C0746" w:rsidP="005C0746"/>
    <w:p w14:paraId="61C843A3" w14:textId="77777777" w:rsidR="005C0746" w:rsidRPr="005C0746" w:rsidRDefault="005C0746" w:rsidP="005C0746"/>
    <w:p w14:paraId="1D7B2963" w14:textId="77777777" w:rsidR="005C0746" w:rsidRPr="005C0746" w:rsidRDefault="005C0746" w:rsidP="005C0746"/>
    <w:p w14:paraId="39661D6F" w14:textId="77777777" w:rsidR="005C0746" w:rsidRPr="005C0746" w:rsidRDefault="005C0746" w:rsidP="005C0746"/>
    <w:p w14:paraId="695475A1" w14:textId="77777777" w:rsidR="005C0746" w:rsidRPr="005C0746" w:rsidRDefault="005C0746" w:rsidP="005C0746"/>
    <w:p w14:paraId="52E3F72C" w14:textId="77777777" w:rsidR="005C0746" w:rsidRPr="005C0746" w:rsidRDefault="005C0746" w:rsidP="005C0746"/>
    <w:p w14:paraId="7E49589B" w14:textId="5ADC440D" w:rsidR="005C0746" w:rsidRPr="005C0746" w:rsidRDefault="005C0746" w:rsidP="005C0746"/>
    <w:p w14:paraId="6C5734D6" w14:textId="7C672B18" w:rsidR="005C0746" w:rsidRDefault="005C0746" w:rsidP="005C0746">
      <w:pPr>
        <w:tabs>
          <w:tab w:val="left" w:pos="2805"/>
        </w:tabs>
      </w:pPr>
    </w:p>
    <w:p w14:paraId="66C18FCD" w14:textId="2B6EF1F9" w:rsidR="005C0746" w:rsidRDefault="005C0746" w:rsidP="005C0746">
      <w:pPr>
        <w:tabs>
          <w:tab w:val="left" w:pos="2805"/>
        </w:tabs>
      </w:pPr>
    </w:p>
    <w:p w14:paraId="69857889" w14:textId="5F8C0AC8" w:rsidR="005C0746" w:rsidRDefault="005C0746" w:rsidP="005C0746">
      <w:pPr>
        <w:tabs>
          <w:tab w:val="left" w:pos="2805"/>
        </w:tabs>
      </w:pPr>
    </w:p>
    <w:p w14:paraId="5BFB630F" w14:textId="09803CA6" w:rsidR="005C0746" w:rsidRDefault="005C0746" w:rsidP="005C0746">
      <w:pPr>
        <w:tabs>
          <w:tab w:val="left" w:pos="2805"/>
        </w:tabs>
      </w:pPr>
    </w:p>
    <w:p w14:paraId="63A52A95" w14:textId="1BA4B2B0" w:rsidR="005C0746" w:rsidRDefault="005C0746" w:rsidP="005C0746">
      <w:pPr>
        <w:tabs>
          <w:tab w:val="left" w:pos="2805"/>
        </w:tabs>
      </w:pPr>
    </w:p>
    <w:p w14:paraId="03BB685F" w14:textId="77777777" w:rsidR="005C0746" w:rsidRPr="005C0746" w:rsidRDefault="005C0746" w:rsidP="005C0746"/>
    <w:p w14:paraId="5667CAD0" w14:textId="77777777" w:rsidR="005C0746" w:rsidRPr="005C0746" w:rsidRDefault="005C0746" w:rsidP="005C0746"/>
    <w:p w14:paraId="31B0FDFF" w14:textId="77777777" w:rsidR="005C0746" w:rsidRPr="005C0746" w:rsidRDefault="005C0746" w:rsidP="005C0746"/>
    <w:p w14:paraId="7EA6DEB6" w14:textId="77777777" w:rsidR="005C0746" w:rsidRPr="005C0746" w:rsidRDefault="005C0746" w:rsidP="005C0746"/>
    <w:p w14:paraId="35E6B01C" w14:textId="77777777" w:rsidR="005C0746" w:rsidRPr="005C0746" w:rsidRDefault="005C0746" w:rsidP="005C0746"/>
    <w:p w14:paraId="67ACCC91" w14:textId="77777777" w:rsidR="005C0746" w:rsidRPr="005C0746" w:rsidRDefault="005C0746" w:rsidP="005C0746"/>
    <w:p w14:paraId="466F03EF" w14:textId="77777777" w:rsidR="005C0746" w:rsidRPr="005C0746" w:rsidRDefault="005C0746" w:rsidP="005C0746"/>
    <w:p w14:paraId="35F756D8" w14:textId="77777777" w:rsidR="005C0746" w:rsidRPr="005C0746" w:rsidRDefault="005C0746" w:rsidP="005C0746"/>
    <w:p w14:paraId="1867CE80" w14:textId="6CCB5E7A" w:rsidR="005C0746" w:rsidRDefault="005C0746" w:rsidP="005C0746"/>
    <w:p w14:paraId="72D6D780" w14:textId="0CEE62D7" w:rsidR="005C0746" w:rsidRPr="005C0746" w:rsidRDefault="005C0746" w:rsidP="005C0746">
      <w:pPr>
        <w:tabs>
          <w:tab w:val="left" w:pos="1620"/>
        </w:tabs>
      </w:pPr>
    </w:p>
    <w:sectPr w:rsidR="005C0746" w:rsidRPr="005C0746" w:rsidSect="00D05159">
      <w:headerReference w:type="default" r:id="rId19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4C579" w14:textId="77777777" w:rsidR="00B26E01" w:rsidRDefault="00B26E01" w:rsidP="00B17032">
      <w:pPr>
        <w:spacing w:after="0" w:line="240" w:lineRule="auto"/>
      </w:pPr>
      <w:r>
        <w:separator/>
      </w:r>
    </w:p>
  </w:endnote>
  <w:endnote w:type="continuationSeparator" w:id="0">
    <w:p w14:paraId="78B498C1" w14:textId="77777777" w:rsidR="00B26E01" w:rsidRDefault="00B26E0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68164" w14:textId="77777777" w:rsidR="00B26E01" w:rsidRDefault="00B26E01" w:rsidP="00B17032">
      <w:pPr>
        <w:spacing w:after="0" w:line="240" w:lineRule="auto"/>
      </w:pPr>
      <w:r>
        <w:separator/>
      </w:r>
    </w:p>
  </w:footnote>
  <w:footnote w:type="continuationSeparator" w:id="0">
    <w:p w14:paraId="24052A39" w14:textId="77777777" w:rsidR="00B26E01" w:rsidRDefault="00B26E0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B26E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F0D105B"/>
    <w:multiLevelType w:val="hybridMultilevel"/>
    <w:tmpl w:val="D7045FBA"/>
    <w:lvl w:ilvl="0" w:tplc="DC927C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46824"/>
    <w:multiLevelType w:val="hybridMultilevel"/>
    <w:tmpl w:val="9E28E7B4"/>
    <w:lvl w:ilvl="0" w:tplc="F6245B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C4753"/>
    <w:rsid w:val="00124000"/>
    <w:rsid w:val="00130AD0"/>
    <w:rsid w:val="00163651"/>
    <w:rsid w:val="002501C9"/>
    <w:rsid w:val="002535A8"/>
    <w:rsid w:val="002B5E86"/>
    <w:rsid w:val="002D40B4"/>
    <w:rsid w:val="003E3616"/>
    <w:rsid w:val="00412FB1"/>
    <w:rsid w:val="00413B06"/>
    <w:rsid w:val="004754B6"/>
    <w:rsid w:val="004C2E9F"/>
    <w:rsid w:val="005C0746"/>
    <w:rsid w:val="005D1AC5"/>
    <w:rsid w:val="005D1B6F"/>
    <w:rsid w:val="0060124E"/>
    <w:rsid w:val="006C1FA0"/>
    <w:rsid w:val="006D394D"/>
    <w:rsid w:val="00720A79"/>
    <w:rsid w:val="00752A8B"/>
    <w:rsid w:val="00762E15"/>
    <w:rsid w:val="007821FD"/>
    <w:rsid w:val="0080564A"/>
    <w:rsid w:val="00886E26"/>
    <w:rsid w:val="009F2D49"/>
    <w:rsid w:val="00A83774"/>
    <w:rsid w:val="00B15E2C"/>
    <w:rsid w:val="00B17032"/>
    <w:rsid w:val="00B26E01"/>
    <w:rsid w:val="00B40339"/>
    <w:rsid w:val="00C0309A"/>
    <w:rsid w:val="00C464F9"/>
    <w:rsid w:val="00CF6408"/>
    <w:rsid w:val="00D05159"/>
    <w:rsid w:val="00DF1EBB"/>
    <w:rsid w:val="00E51F3F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9F2D4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F2D4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5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obra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definicion.de/arquitectur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finicion.de/ingenieria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4</cp:revision>
  <dcterms:created xsi:type="dcterms:W3CDTF">2020-05-14T01:59:00Z</dcterms:created>
  <dcterms:modified xsi:type="dcterms:W3CDTF">2020-06-11T04:59:00Z</dcterms:modified>
</cp:coreProperties>
</file>