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DBCC" w14:textId="77777777" w:rsidR="00CA761B" w:rsidRPr="00F900AD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F900AD">
        <w:rPr>
          <w:b/>
          <w:sz w:val="26"/>
          <w:szCs w:val="26"/>
          <w:u w:val="single"/>
        </w:rPr>
        <w:t>Guía de Trabajo</w:t>
      </w:r>
    </w:p>
    <w:p w14:paraId="4FAD092F" w14:textId="77777777" w:rsidR="00CA761B" w:rsidRPr="00F900AD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F900AD">
        <w:rPr>
          <w:b/>
          <w:sz w:val="26"/>
          <w:szCs w:val="26"/>
          <w:u w:val="single"/>
        </w:rPr>
        <w:t xml:space="preserve">Historia y Geografía </w:t>
      </w:r>
      <w:r w:rsidR="00513498" w:rsidRPr="00F900AD">
        <w:rPr>
          <w:b/>
          <w:sz w:val="26"/>
          <w:szCs w:val="26"/>
          <w:u w:val="single"/>
        </w:rPr>
        <w:t>5</w:t>
      </w:r>
      <w:r w:rsidRPr="00F900AD">
        <w:rPr>
          <w:b/>
          <w:sz w:val="26"/>
          <w:szCs w:val="26"/>
          <w:u w:val="single"/>
        </w:rPr>
        <w:t>° Básico</w:t>
      </w:r>
    </w:p>
    <w:p w14:paraId="3C463561" w14:textId="77777777" w:rsidR="00CA761B" w:rsidRPr="00F900AD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F900AD">
        <w:rPr>
          <w:b/>
          <w:i/>
          <w:sz w:val="26"/>
          <w:szCs w:val="26"/>
          <w:u w:val="single"/>
        </w:rPr>
        <w:t>“</w:t>
      </w:r>
      <w:r w:rsidR="00A9161D">
        <w:rPr>
          <w:b/>
          <w:i/>
          <w:sz w:val="26"/>
          <w:szCs w:val="26"/>
          <w:u w:val="single"/>
        </w:rPr>
        <w:t>Parques Naturales en</w:t>
      </w:r>
      <w:r w:rsidR="00AF6C64">
        <w:rPr>
          <w:b/>
          <w:i/>
          <w:sz w:val="26"/>
          <w:szCs w:val="26"/>
          <w:u w:val="single"/>
        </w:rPr>
        <w:t xml:space="preserve"> Chile</w:t>
      </w:r>
      <w:r w:rsidRPr="00F900AD">
        <w:rPr>
          <w:b/>
          <w:i/>
          <w:sz w:val="26"/>
          <w:szCs w:val="26"/>
          <w:u w:val="single"/>
        </w:rPr>
        <w:t>”</w:t>
      </w:r>
    </w:p>
    <w:p w14:paraId="6C7A93E4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B446A8" w14:paraId="12346D79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80DF" w14:textId="77777777"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50C4CC58" w14:textId="77777777"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23F0" w14:textId="77777777"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39CF6B1B" w14:textId="77777777" w:rsidR="00B446A8" w:rsidRPr="00B446A8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822" w14:textId="77777777" w:rsidR="00B446A8" w:rsidRPr="00B446A8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4B40DB93" w14:textId="25B26823" w:rsidR="00B446A8" w:rsidRPr="00B446A8" w:rsidRDefault="00B446A8" w:rsidP="00B47D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31217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446A8" w:rsidRPr="00B446A8" w14:paraId="19F64550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870FC" w14:textId="77777777" w:rsidR="00B446A8" w:rsidRPr="00AD08E6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5BF32599" w14:textId="77777777" w:rsidR="00B446A8" w:rsidRPr="00AD08E6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AD08E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B446A8" w14:paraId="21759366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10D" w14:textId="77777777" w:rsidR="00AF6C64" w:rsidRPr="00AF6C64" w:rsidRDefault="00B446A8" w:rsidP="00AF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F6C6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AF6C64">
              <w:rPr>
                <w:rFonts w:cstheme="minorHAnsi"/>
                <w:b/>
                <w:sz w:val="24"/>
                <w:szCs w:val="24"/>
              </w:rPr>
              <w:t>OA 1</w:t>
            </w:r>
            <w:r w:rsidR="00AF6C64" w:rsidRPr="00AF6C64">
              <w:rPr>
                <w:rFonts w:cstheme="minorHAnsi"/>
                <w:b/>
                <w:sz w:val="24"/>
                <w:szCs w:val="24"/>
              </w:rPr>
              <w:t>6</w:t>
            </w:r>
            <w:r w:rsidRPr="00AF6C64">
              <w:rPr>
                <w:rFonts w:cstheme="minorHAnsi"/>
                <w:b/>
                <w:sz w:val="24"/>
                <w:szCs w:val="24"/>
              </w:rPr>
              <w:t>:</w:t>
            </w:r>
            <w:r w:rsidRPr="00AF6C64">
              <w:rPr>
                <w:rFonts w:cstheme="minorHAnsi"/>
                <w:sz w:val="24"/>
                <w:szCs w:val="24"/>
              </w:rPr>
              <w:t xml:space="preserve"> </w:t>
            </w:r>
            <w:r w:rsidR="00AF6C64" w:rsidRPr="00AF6C64">
              <w:rPr>
                <w:rFonts w:cstheme="minorHAnsi"/>
                <w:bCs/>
                <w:sz w:val="24"/>
                <w:szCs w:val="24"/>
              </w:rPr>
              <w:t>Demostrar actitudes cívicas con acciones en su vida diaria, como:</w:t>
            </w:r>
          </w:p>
          <w:p w14:paraId="4DD9A209" w14:textId="77777777" w:rsidR="00AF6C64" w:rsidRPr="00AF6C64" w:rsidRDefault="00AF6C64" w:rsidP="00AF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F6C64">
              <w:rPr>
                <w:rFonts w:cstheme="minorHAnsi"/>
                <w:bCs/>
                <w:sz w:val="24"/>
                <w:szCs w:val="24"/>
              </w:rPr>
              <w:t>› actuar con honestidad y responsabilidad (ejemplos: respetar los acuerdos establecidos, respetar la autoría de música y películas, evitar el plagio escolar, etc.)</w:t>
            </w:r>
          </w:p>
          <w:p w14:paraId="312A0398" w14:textId="77777777" w:rsidR="00AF6C64" w:rsidRPr="00AF6C64" w:rsidRDefault="00AF6C64" w:rsidP="00AF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F6C64">
              <w:rPr>
                <w:rFonts w:cstheme="minorHAnsi"/>
                <w:bCs/>
                <w:sz w:val="24"/>
                <w:szCs w:val="24"/>
              </w:rPr>
              <w:t>› respetar a todas las personas (ejemplos: no discriminar por condiciones físicas, sociales, culturales o étnicas, escuchar respetuosamente opiniones distintas, respetar espacios y propiedad de los demás, etc.)</w:t>
            </w:r>
          </w:p>
          <w:p w14:paraId="33D8AD45" w14:textId="77777777" w:rsidR="00AF6C64" w:rsidRPr="00AF6C64" w:rsidRDefault="00AF6C64" w:rsidP="00AF6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F6C64">
              <w:rPr>
                <w:rFonts w:cstheme="minorHAnsi"/>
                <w:bCs/>
                <w:sz w:val="24"/>
                <w:szCs w:val="24"/>
              </w:rPr>
              <w:t>› contribuir a la buena convivencia ejemplos: buscar soluciones pacíficas para resolver problemas, mostrar empatía con los demás, etc.)</w:t>
            </w:r>
          </w:p>
          <w:p w14:paraId="1A7BFBBF" w14:textId="77777777" w:rsidR="00B446A8" w:rsidRPr="00AF6C64" w:rsidRDefault="00AF6C64" w:rsidP="00AF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F6C64">
              <w:rPr>
                <w:rFonts w:cstheme="minorHAnsi"/>
                <w:bCs/>
                <w:sz w:val="24"/>
                <w:szCs w:val="24"/>
              </w:rPr>
              <w:t>› cuidar y valorar el patrimonio y el medioambiente (ejemplos: realizar campañas de información y cuidado de nuestro patrimonio, usar la energía de manera eficiente, etc.)</w:t>
            </w:r>
          </w:p>
        </w:tc>
      </w:tr>
      <w:tr w:rsidR="00B446A8" w:rsidRPr="00B446A8" w14:paraId="5D3776CF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EB2" w14:textId="77777777" w:rsidR="00B446A8" w:rsidRPr="00B446A8" w:rsidRDefault="00B446A8" w:rsidP="00AF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F6C64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Parque Naturales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B446A8" w14:paraId="29A81B78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C5D" w14:textId="77777777" w:rsidR="00B446A8" w:rsidRPr="00B446A8" w:rsidRDefault="00B446A8" w:rsidP="00B7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F6C64">
              <w:rPr>
                <w:sz w:val="24"/>
              </w:rPr>
              <w:t>Identificar diferentes parques y áreas protegidas de la región y el país, a través de la realización de un tríptico, utilizando diversos materiales a elección de los alumnos.</w:t>
            </w:r>
          </w:p>
        </w:tc>
      </w:tr>
      <w:tr w:rsidR="00B446A8" w:rsidRPr="00B446A8" w14:paraId="7E98EAF8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2B6" w14:textId="77777777" w:rsidR="00B446A8" w:rsidRPr="00B446A8" w:rsidRDefault="00B446A8" w:rsidP="00B4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B7B178A" w14:textId="77777777" w:rsidR="00B446A8" w:rsidRPr="00786EBD" w:rsidRDefault="00786EBD" w:rsidP="00786EBD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4C42F541" w14:textId="77777777" w:rsidR="00786EBD" w:rsidRDefault="000F4B9C" w:rsidP="00CA761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0B251" wp14:editId="1385BBCC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8415" r="15240" b="10160"/>
                <wp:wrapNone/>
                <wp:docPr id="9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E870" w14:textId="77777777" w:rsidR="00786EBD" w:rsidRPr="00786EBD" w:rsidRDefault="00786EBD" w:rsidP="00786EB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Pr="00786EBD"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29A1">
                              <w:rPr>
                                <w:color w:val="FF0000"/>
                                <w:sz w:val="28"/>
                                <w:szCs w:val="28"/>
                              </w:rPr>
                              <w:t>Riesgos Naturales.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AiUsbn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786EBD" w:rsidRPr="00786EBD" w:rsidRDefault="00786EBD" w:rsidP="00786EB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Pr="00786EBD"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729A1">
                        <w:rPr>
                          <w:color w:val="FF0000"/>
                          <w:sz w:val="28"/>
                          <w:szCs w:val="28"/>
                        </w:rPr>
                        <w:t>Riesgos Naturales.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FC79C93" w14:textId="77777777" w:rsidR="00786EBD" w:rsidRDefault="00786EBD" w:rsidP="00CA761B">
      <w:pPr>
        <w:spacing w:after="0"/>
      </w:pPr>
    </w:p>
    <w:p w14:paraId="67CE84B3" w14:textId="77777777" w:rsidR="00786EBD" w:rsidRDefault="00786EBD" w:rsidP="00CA761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0C824A05" wp14:editId="7D5E4B2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5A3EF" w14:textId="77777777" w:rsidR="00786EBD" w:rsidRDefault="00786EBD" w:rsidP="00CA761B">
      <w:pPr>
        <w:spacing w:after="0"/>
      </w:pPr>
    </w:p>
    <w:p w14:paraId="512F1104" w14:textId="77777777" w:rsidR="00786EBD" w:rsidRDefault="00786EBD" w:rsidP="00CA761B">
      <w:pPr>
        <w:spacing w:after="0"/>
      </w:pPr>
    </w:p>
    <w:p w14:paraId="15ACB6C6" w14:textId="77777777" w:rsidR="00786EBD" w:rsidRDefault="00786EBD" w:rsidP="00CA761B">
      <w:pPr>
        <w:spacing w:after="0"/>
      </w:pPr>
    </w:p>
    <w:p w14:paraId="1DEC881F" w14:textId="77777777" w:rsidR="00786EBD" w:rsidRDefault="00786EBD" w:rsidP="00CA761B">
      <w:pPr>
        <w:spacing w:after="0"/>
      </w:pPr>
    </w:p>
    <w:p w14:paraId="162EDDF6" w14:textId="77777777" w:rsidR="00786EBD" w:rsidRDefault="00786EBD" w:rsidP="00CA761B">
      <w:pPr>
        <w:spacing w:after="0"/>
      </w:pPr>
    </w:p>
    <w:p w14:paraId="1F05F1E6" w14:textId="77777777" w:rsidR="00786EBD" w:rsidRDefault="00786EBD" w:rsidP="00CA761B">
      <w:pPr>
        <w:spacing w:after="0"/>
      </w:pPr>
    </w:p>
    <w:p w14:paraId="421DBBA1" w14:textId="77777777" w:rsidR="00786EBD" w:rsidRDefault="00786EBD" w:rsidP="00CA761B">
      <w:pPr>
        <w:spacing w:after="0"/>
      </w:pPr>
    </w:p>
    <w:p w14:paraId="09B3D660" w14:textId="77777777" w:rsidR="00786EBD" w:rsidRPr="008F2FF4" w:rsidRDefault="00786EBD" w:rsidP="00CA761B">
      <w:pPr>
        <w:spacing w:after="0"/>
        <w:rPr>
          <w:sz w:val="24"/>
          <w:szCs w:val="24"/>
        </w:rPr>
      </w:pPr>
    </w:p>
    <w:p w14:paraId="5333CDE8" w14:textId="77777777" w:rsidR="009F2E4E" w:rsidRPr="008F2FF4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056F1D7E" w14:textId="77777777" w:rsidR="009F2E4E" w:rsidRDefault="009F2E4E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 w:rsidR="00062DA7">
        <w:rPr>
          <w:rFonts w:asciiTheme="minorHAnsi" w:hAnsiTheme="minorHAnsi" w:cstheme="minorHAnsi"/>
          <w:i/>
          <w:color w:val="000000"/>
        </w:rPr>
        <w:t>Qué entiendes por identificar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12CB26F2" w14:textId="77777777" w:rsidR="00B729A1" w:rsidRPr="008F2FF4" w:rsidRDefault="00B729A1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16A1BFEC" w14:textId="77777777" w:rsidR="009F2E4E" w:rsidRPr="008F2FF4" w:rsidRDefault="00C6484D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¿Qué entiendes por “</w:t>
      </w:r>
      <w:r w:rsidR="00AF6C64">
        <w:rPr>
          <w:rFonts w:asciiTheme="minorHAnsi" w:hAnsiTheme="minorHAnsi" w:cstheme="minorHAnsi"/>
          <w:i/>
          <w:color w:val="000000"/>
        </w:rPr>
        <w:t>Parques</w:t>
      </w:r>
      <w:r w:rsidR="00B729A1">
        <w:rPr>
          <w:rFonts w:asciiTheme="minorHAnsi" w:hAnsiTheme="minorHAnsi" w:cstheme="minorHAnsi"/>
          <w:i/>
          <w:color w:val="000000"/>
        </w:rPr>
        <w:t xml:space="preserve"> Naturales</w:t>
      </w:r>
      <w:r w:rsidRPr="008F2FF4">
        <w:rPr>
          <w:rFonts w:asciiTheme="minorHAnsi" w:hAnsiTheme="minorHAnsi" w:cstheme="minorHAnsi"/>
          <w:i/>
          <w:color w:val="000000"/>
        </w:rPr>
        <w:t>”</w:t>
      </w:r>
      <w:r w:rsidR="009F2E4E" w:rsidRPr="008F2FF4">
        <w:rPr>
          <w:rFonts w:asciiTheme="minorHAnsi" w:hAnsiTheme="minorHAnsi" w:cstheme="minorHAnsi"/>
          <w:i/>
          <w:color w:val="000000"/>
        </w:rPr>
        <w:t>?</w:t>
      </w:r>
    </w:p>
    <w:p w14:paraId="564C8871" w14:textId="77777777" w:rsidR="00786EBD" w:rsidRDefault="00B729A1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511B2A5F" w14:textId="77777777" w:rsidR="00AE0ED8" w:rsidRDefault="00AE0ED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14:paraId="1A3557C1" w14:textId="77777777" w:rsidR="00AE0ED8" w:rsidRDefault="00AE0ED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14:paraId="0B744768" w14:textId="77777777" w:rsidR="00AE0ED8" w:rsidRDefault="00AE0ED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14:paraId="06E40E6B" w14:textId="77777777" w:rsidR="00AE0ED8" w:rsidRPr="008F2FF4" w:rsidRDefault="00AE0ED8" w:rsidP="009F2E4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</w:p>
    <w:p w14:paraId="7609C3BC" w14:textId="77777777" w:rsidR="008F2FF4" w:rsidRDefault="00786EBD" w:rsidP="00731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062DA7">
        <w:rPr>
          <w:rFonts w:asciiTheme="minorHAnsi" w:hAnsiTheme="minorHAnsi" w:cstheme="minorHAnsi"/>
          <w:i/>
          <w:color w:val="000000"/>
        </w:rPr>
        <w:t xml:space="preserve">Entendemos por </w:t>
      </w:r>
      <w:r w:rsidRPr="00062DA7">
        <w:rPr>
          <w:rFonts w:asciiTheme="minorHAnsi" w:hAnsiTheme="minorHAnsi" w:cstheme="minorHAnsi"/>
          <w:i/>
          <w:color w:val="FF0000"/>
        </w:rPr>
        <w:t>identificar</w:t>
      </w:r>
      <w:r w:rsidRPr="00062DA7">
        <w:rPr>
          <w:rFonts w:asciiTheme="minorHAnsi" w:hAnsiTheme="minorHAnsi" w:cstheme="minorHAnsi"/>
          <w:i/>
          <w:color w:val="000000"/>
        </w:rPr>
        <w:t xml:space="preserve"> </w:t>
      </w:r>
      <w:r w:rsidR="008F2FF4" w:rsidRPr="00062DA7">
        <w:rPr>
          <w:rFonts w:asciiTheme="minorHAnsi" w:hAnsiTheme="minorHAnsi" w:cstheme="minorHAnsi"/>
          <w:i/>
          <w:color w:val="000000"/>
        </w:rPr>
        <w:t>en reconocer las principales características de algo o alguien.</w:t>
      </w:r>
    </w:p>
    <w:p w14:paraId="6FA6EB38" w14:textId="77777777" w:rsidR="00062DA7" w:rsidRPr="00AF6C64" w:rsidRDefault="00062DA7" w:rsidP="007314D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</w:p>
    <w:p w14:paraId="719AC125" w14:textId="77777777" w:rsidR="00AE0ED8" w:rsidRPr="00AF6C64" w:rsidRDefault="00062DA7" w:rsidP="00AE0E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  <w:r w:rsidRPr="007314DC">
        <w:rPr>
          <w:rFonts w:asciiTheme="minorHAnsi" w:hAnsiTheme="minorHAnsi" w:cstheme="minorHAnsi"/>
          <w:i/>
          <w:color w:val="000000"/>
        </w:rPr>
        <w:t xml:space="preserve">Entendemos por </w:t>
      </w:r>
      <w:r w:rsidR="00AF6C64">
        <w:rPr>
          <w:rFonts w:asciiTheme="minorHAnsi" w:hAnsiTheme="minorHAnsi" w:cstheme="minorHAnsi"/>
          <w:i/>
          <w:color w:val="FF0000"/>
        </w:rPr>
        <w:t>Parques Naturales</w:t>
      </w:r>
      <w:r w:rsidRPr="00B729A1">
        <w:rPr>
          <w:rFonts w:asciiTheme="minorHAnsi" w:hAnsiTheme="minorHAnsi" w:cstheme="minorHAnsi"/>
          <w:i/>
          <w:color w:val="222222"/>
          <w:shd w:val="clear" w:color="auto" w:fill="FFFFFF"/>
        </w:rPr>
        <w:t xml:space="preserve"> </w:t>
      </w:r>
      <w:r w:rsidR="00B729A1" w:rsidRPr="00B729A1">
        <w:rPr>
          <w:rFonts w:asciiTheme="minorHAnsi" w:hAnsiTheme="minorHAnsi" w:cstheme="minorHAnsi"/>
          <w:color w:val="222222"/>
          <w:shd w:val="clear" w:color="auto" w:fill="FFFFFF"/>
        </w:rPr>
        <w:t xml:space="preserve">como </w:t>
      </w:r>
      <w:r w:rsidR="00AE0ED8" w:rsidRPr="00AF6C64">
        <w:rPr>
          <w:rFonts w:asciiTheme="minorHAnsi" w:hAnsiTheme="minorHAnsi" w:cstheme="minorHAnsi"/>
          <w:shd w:val="clear" w:color="auto" w:fill="FFFFFF"/>
        </w:rPr>
        <w:t>un área protegida de importancia para la vida silvestre, flora o fauna, o con rasgos geológicos de especial interés, que es protegida y manejada por el hombre, con fines de conservación y de proveer oportunidades de investigación y de educación</w:t>
      </w:r>
    </w:p>
    <w:p w14:paraId="58F0A7BE" w14:textId="77777777" w:rsidR="00B729A1" w:rsidRPr="00B729A1" w:rsidRDefault="00B729A1" w:rsidP="00B729A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222222"/>
          <w:shd w:val="clear" w:color="auto" w:fill="FFFFFF"/>
        </w:rPr>
      </w:pPr>
    </w:p>
    <w:p w14:paraId="2360153E" w14:textId="77777777" w:rsidR="00062DA7" w:rsidRDefault="00062DA7" w:rsidP="00062DA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</w:p>
    <w:p w14:paraId="381BB09C" w14:textId="77777777" w:rsidR="007314DC" w:rsidRPr="00CF7E39" w:rsidRDefault="007314DC" w:rsidP="007314D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14:paraId="19531648" w14:textId="77777777" w:rsidR="007314DC" w:rsidRDefault="007314DC" w:rsidP="007314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0695">
        <w:rPr>
          <w:rFonts w:asciiTheme="minorHAnsi" w:hAnsiTheme="minorHAnsi" w:cstheme="minorHAnsi"/>
          <w:i/>
          <w:color w:val="000000"/>
        </w:rPr>
        <w:t>Le</w:t>
      </w:r>
      <w:r w:rsidR="00AF6C64">
        <w:rPr>
          <w:rFonts w:asciiTheme="minorHAnsi" w:hAnsiTheme="minorHAnsi" w:cstheme="minorHAnsi"/>
          <w:i/>
          <w:color w:val="000000"/>
        </w:rPr>
        <w:t>ctura del libro del estudiante</w:t>
      </w:r>
      <w:r w:rsidRPr="00760695">
        <w:rPr>
          <w:rFonts w:asciiTheme="minorHAnsi" w:hAnsiTheme="minorHAnsi" w:cstheme="minorHAnsi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14:paraId="238A982F" w14:textId="77777777" w:rsidR="00AE0ED8" w:rsidRDefault="00AE0ED8" w:rsidP="007314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6FCF641" w14:textId="77777777" w:rsidR="00AE0ED8" w:rsidRDefault="00AE0ED8" w:rsidP="007314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17FD16A" w14:textId="77777777" w:rsidR="002F7ADE" w:rsidRPr="002F7ADE" w:rsidRDefault="002F7ADE" w:rsidP="002F7ADE">
      <w:pPr>
        <w:spacing w:after="0"/>
        <w:jc w:val="center"/>
        <w:rPr>
          <w:b/>
          <w:sz w:val="24"/>
          <w:szCs w:val="26"/>
          <w:u w:val="single"/>
        </w:rPr>
      </w:pPr>
      <w:r w:rsidRPr="002F7ADE">
        <w:rPr>
          <w:b/>
          <w:sz w:val="24"/>
          <w:szCs w:val="26"/>
          <w:u w:val="single"/>
        </w:rPr>
        <w:t>“</w:t>
      </w:r>
      <w:r w:rsidR="00AE0ED8">
        <w:rPr>
          <w:b/>
          <w:sz w:val="24"/>
          <w:szCs w:val="26"/>
          <w:u w:val="single"/>
        </w:rPr>
        <w:t>RIQUEZA NATURAL DE CHILE</w:t>
      </w:r>
      <w:r w:rsidRPr="002F7ADE">
        <w:rPr>
          <w:b/>
          <w:sz w:val="24"/>
          <w:szCs w:val="26"/>
          <w:u w:val="single"/>
        </w:rPr>
        <w:t>”</w:t>
      </w:r>
    </w:p>
    <w:p w14:paraId="1F919305" w14:textId="77777777" w:rsidR="007314DC" w:rsidRDefault="007314DC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1F38C" w14:textId="77777777" w:rsidR="008B0D6C" w:rsidRPr="00A9161D" w:rsidRDefault="00A9161D" w:rsidP="00A916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53391" w:rsidRPr="00A9161D">
        <w:rPr>
          <w:rFonts w:cstheme="minorHAnsi"/>
          <w:sz w:val="24"/>
          <w:szCs w:val="24"/>
        </w:rPr>
        <w:t xml:space="preserve">La riqueza natural de Chile es protegida dentro del Sistema Nacional de Áreas Silvestres Protegidas del Estado, creado y administrado por la Corporación Nacional Forestal, </w:t>
      </w:r>
      <w:r w:rsidR="00D53391" w:rsidRPr="003B344F">
        <w:rPr>
          <w:rFonts w:cstheme="minorHAnsi"/>
          <w:b/>
          <w:sz w:val="24"/>
          <w:szCs w:val="24"/>
        </w:rPr>
        <w:t>CONAF</w:t>
      </w:r>
      <w:r w:rsidR="00D53391" w:rsidRPr="00A9161D">
        <w:rPr>
          <w:rFonts w:cstheme="minorHAnsi"/>
          <w:sz w:val="24"/>
          <w:szCs w:val="24"/>
        </w:rPr>
        <w:t>. El Sistema tiene en la actualidad 104 unidades, distribuidas en 41 parques nacionales, 46 reservas nacionales y 17 monumentos naturales.</w:t>
      </w:r>
    </w:p>
    <w:p w14:paraId="61A900D6" w14:textId="77777777" w:rsidR="00AE0ED8" w:rsidRDefault="00AE0ED8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1F210" w14:textId="77777777" w:rsidR="00A9161D" w:rsidRPr="002F7ADE" w:rsidRDefault="00A9161D" w:rsidP="00A9161D">
      <w:pPr>
        <w:spacing w:after="0"/>
        <w:jc w:val="center"/>
        <w:rPr>
          <w:b/>
          <w:sz w:val="24"/>
          <w:szCs w:val="26"/>
          <w:u w:val="single"/>
        </w:rPr>
      </w:pPr>
      <w:r w:rsidRPr="002F7ADE">
        <w:rPr>
          <w:b/>
          <w:sz w:val="24"/>
          <w:szCs w:val="26"/>
          <w:u w:val="single"/>
        </w:rPr>
        <w:t>“</w:t>
      </w:r>
      <w:r>
        <w:rPr>
          <w:b/>
          <w:sz w:val="24"/>
          <w:szCs w:val="26"/>
          <w:u w:val="single"/>
        </w:rPr>
        <w:t>PARQUES NATURALES EN CHILE</w:t>
      </w:r>
      <w:r w:rsidRPr="002F7ADE">
        <w:rPr>
          <w:b/>
          <w:sz w:val="24"/>
          <w:szCs w:val="26"/>
          <w:u w:val="single"/>
        </w:rPr>
        <w:t>”</w:t>
      </w:r>
    </w:p>
    <w:p w14:paraId="19002994" w14:textId="77777777" w:rsidR="00AE0ED8" w:rsidRDefault="00AE0ED8" w:rsidP="00A916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47DD78" w14:textId="77777777" w:rsidR="00F83139" w:rsidRDefault="003B344F" w:rsidP="003B34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30E08" w:rsidRPr="003B344F">
        <w:rPr>
          <w:rFonts w:cstheme="minorHAnsi"/>
          <w:sz w:val="24"/>
          <w:szCs w:val="24"/>
        </w:rPr>
        <w:t>Se define como </w:t>
      </w:r>
      <w:r w:rsidR="00A30E08" w:rsidRPr="003B344F">
        <w:rPr>
          <w:rFonts w:cstheme="minorHAnsi"/>
          <w:b/>
          <w:bCs/>
          <w:sz w:val="24"/>
          <w:szCs w:val="24"/>
        </w:rPr>
        <w:t>parque nacional</w:t>
      </w:r>
      <w:r w:rsidR="00A30E08" w:rsidRPr="003B344F">
        <w:rPr>
          <w:rFonts w:cstheme="minorHAnsi"/>
          <w:sz w:val="24"/>
          <w:szCs w:val="24"/>
        </w:rPr>
        <w:t> a un área generalmente extensa, donde existen diversos ambientes únicos o representativos de la diversidad biológica natural del país, no alterada significativamente por la acción humana, capaces de autoperpetuarse y en que las especies de flora y fauna o las formaciones geológicas, son de especial interés educativo, científico o recreativo.</w:t>
      </w:r>
    </w:p>
    <w:p w14:paraId="7E08221A" w14:textId="77777777" w:rsidR="003B344F" w:rsidRPr="003B344F" w:rsidRDefault="003B344F" w:rsidP="003B34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1133A9" w14:textId="77777777" w:rsidR="00F83139" w:rsidRPr="003B344F" w:rsidRDefault="003B344F" w:rsidP="003B34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30E08" w:rsidRPr="003B344F">
        <w:rPr>
          <w:rFonts w:cstheme="minorHAnsi"/>
          <w:sz w:val="24"/>
          <w:szCs w:val="24"/>
        </w:rPr>
        <w:t>Los objetivos de un Parque son la preservación de muestras de ambientes naturales, de rasgos culturales y escénicos asociados a ellos; la continuidad de los procesos evolutivos, y en la medida compatible con lo anterior, la realización de actividades de educación, investigación y recreación.</w:t>
      </w:r>
    </w:p>
    <w:p w14:paraId="43F7A9BE" w14:textId="77777777" w:rsidR="00AE0ED8" w:rsidRDefault="00AE0ED8" w:rsidP="003B34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37C594" w14:textId="77777777" w:rsidR="00AE0ED8" w:rsidRDefault="00AE0ED8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A3734A" w14:textId="77777777" w:rsidR="00AE0ED8" w:rsidRDefault="003B344F" w:rsidP="003B34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B344F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2576E161" wp14:editId="5CB10C98">
            <wp:extent cx="2314575" cy="1493834"/>
            <wp:effectExtent l="19050" t="0" r="9525" b="0"/>
            <wp:docPr id="2" name="Imagen 1" descr="Cona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Conaf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61" cy="149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</w:t>
      </w:r>
      <w:r w:rsidRPr="003B344F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0F3D1291" wp14:editId="34FDF501">
            <wp:extent cx="2781300" cy="1495425"/>
            <wp:effectExtent l="19050" t="0" r="0" b="0"/>
            <wp:docPr id="6" name="Imagen 2" descr="Resultado de imagen para reservas naturales 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Resultado de imagen para reservas naturales chi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99" cy="14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AC463" w14:textId="77777777" w:rsidR="00AE0ED8" w:rsidRDefault="00AE0ED8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9CD005" w14:textId="77777777" w:rsidR="00AE0ED8" w:rsidRDefault="00AE0ED8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E549A6" w14:textId="77777777" w:rsidR="003B344F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74CA2" w14:textId="77777777" w:rsidR="003B344F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53A8D7" w14:textId="77777777" w:rsidR="003B344F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0E63F" w14:textId="77777777" w:rsidR="003B344F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0DC3D3" w14:textId="77777777" w:rsidR="003B344F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E2D53" w14:textId="77777777" w:rsidR="003B344F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BDA16B" w14:textId="77777777" w:rsidR="003B344F" w:rsidRPr="00174DB7" w:rsidRDefault="003B344F" w:rsidP="00174D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E65EAA" w14:textId="77777777" w:rsidR="002A0199" w:rsidRPr="006967E8" w:rsidRDefault="002A0199" w:rsidP="002A019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6967E8">
        <w:rPr>
          <w:rFonts w:asciiTheme="minorHAnsi" w:hAnsiTheme="minorHAnsi" w:cstheme="minorHAnsi"/>
          <w:b/>
          <w:color w:val="000000"/>
          <w:u w:val="single"/>
        </w:rPr>
        <w:t>ACTIVIDAD</w:t>
      </w:r>
    </w:p>
    <w:p w14:paraId="7BCA5C99" w14:textId="77777777" w:rsidR="002A0199" w:rsidRPr="006967E8" w:rsidRDefault="002A0199" w:rsidP="002A019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D4F464E" w14:textId="77777777" w:rsidR="003F097B" w:rsidRDefault="007156DC" w:rsidP="003F097B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En base a lo leído en el texto, más la información del libro del estudiante, deberás realizar un </w:t>
      </w:r>
      <w:r w:rsidRPr="007156DC">
        <w:rPr>
          <w:rFonts w:asciiTheme="minorHAnsi" w:hAnsiTheme="minorHAnsi" w:cstheme="minorHAnsi"/>
          <w:b/>
          <w:color w:val="000000"/>
        </w:rPr>
        <w:t>Tríptico</w:t>
      </w:r>
      <w:r>
        <w:rPr>
          <w:rFonts w:asciiTheme="minorHAnsi" w:hAnsiTheme="minorHAnsi" w:cstheme="minorHAnsi"/>
          <w:color w:val="000000"/>
        </w:rPr>
        <w:t xml:space="preserve"> sobre lo que son los Parques Naturales, y de cómo se deben cuidar y proteger.</w:t>
      </w:r>
    </w:p>
    <w:p w14:paraId="0548E765" w14:textId="77777777" w:rsidR="007156DC" w:rsidRDefault="007156DC" w:rsidP="007156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8E1C4FD" w14:textId="77777777" w:rsidR="007156DC" w:rsidRPr="00AD0ECA" w:rsidRDefault="007156DC" w:rsidP="007156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AD0ECA">
        <w:rPr>
          <w:rFonts w:asciiTheme="minorHAnsi" w:hAnsiTheme="minorHAnsi" w:cstheme="minorHAnsi"/>
          <w:b/>
          <w:i/>
          <w:color w:val="000000"/>
          <w:u w:val="single"/>
        </w:rPr>
        <w:t>¿Qué es un tríptico?</w:t>
      </w:r>
    </w:p>
    <w:p w14:paraId="684EF9B2" w14:textId="77777777" w:rsidR="007156DC" w:rsidRDefault="00AD0ECA" w:rsidP="007156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El tríptico es un documento impreso dividido en tres secciones o paneles y que sirve para promocionar alguna información que una organización o persona quiera divulgar.</w:t>
      </w:r>
    </w:p>
    <w:p w14:paraId="38CE0F0F" w14:textId="77777777" w:rsidR="00AD0ECA" w:rsidRDefault="00AD0ECA" w:rsidP="007156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42493C8" w14:textId="77777777" w:rsidR="00967DA5" w:rsidRPr="00967DA5" w:rsidRDefault="00967DA5" w:rsidP="007156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967DA5">
        <w:rPr>
          <w:rFonts w:asciiTheme="minorHAnsi" w:hAnsiTheme="minorHAnsi" w:cstheme="minorHAnsi"/>
          <w:b/>
          <w:i/>
          <w:color w:val="000000"/>
          <w:u w:val="single"/>
        </w:rPr>
        <w:t>¿Cuáles son las partes de un tríptico?</w:t>
      </w:r>
    </w:p>
    <w:p w14:paraId="1A4637A0" w14:textId="77777777" w:rsidR="00AD0ECA" w:rsidRDefault="00967DA5" w:rsidP="007156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Generalmente los trípticos están formados tres partes:</w:t>
      </w:r>
    </w:p>
    <w:p w14:paraId="12D0B20B" w14:textId="77777777" w:rsidR="00967DA5" w:rsidRDefault="00967DA5" w:rsidP="00967DA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0329A">
        <w:rPr>
          <w:rFonts w:asciiTheme="minorHAnsi" w:hAnsiTheme="minorHAnsi" w:cstheme="minorHAnsi"/>
          <w:b/>
          <w:color w:val="000000"/>
        </w:rPr>
        <w:t>Portada:</w:t>
      </w:r>
      <w:r>
        <w:rPr>
          <w:rFonts w:asciiTheme="minorHAnsi" w:hAnsiTheme="minorHAnsi" w:cstheme="minorHAnsi"/>
          <w:color w:val="000000"/>
        </w:rPr>
        <w:t xml:space="preserve"> La portada intenta llamar la atención a las personas para que tomen el documento y comiencen a leer.</w:t>
      </w:r>
    </w:p>
    <w:p w14:paraId="6B4B1D52" w14:textId="77777777" w:rsidR="00967DA5" w:rsidRDefault="00967DA5" w:rsidP="00967DA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0329A">
        <w:rPr>
          <w:rFonts w:asciiTheme="minorHAnsi" w:hAnsiTheme="minorHAnsi" w:cstheme="minorHAnsi"/>
          <w:b/>
          <w:color w:val="000000"/>
        </w:rPr>
        <w:t>Introducción y desarrollo del contenido:</w:t>
      </w:r>
      <w:r>
        <w:rPr>
          <w:rFonts w:asciiTheme="minorHAnsi" w:hAnsiTheme="minorHAnsi" w:cstheme="minorHAnsi"/>
          <w:color w:val="000000"/>
        </w:rPr>
        <w:t xml:space="preserve"> Se comienza con una introducción al tema del cual se va a tratar el </w:t>
      </w:r>
      <w:r w:rsidR="005F72BD">
        <w:rPr>
          <w:rFonts w:asciiTheme="minorHAnsi" w:hAnsiTheme="minorHAnsi" w:cstheme="minorHAnsi"/>
          <w:color w:val="000000"/>
        </w:rPr>
        <w:t xml:space="preserve">tríptico. A continuación se dan la información </w:t>
      </w:r>
      <w:r w:rsidR="0070329A">
        <w:rPr>
          <w:rFonts w:asciiTheme="minorHAnsi" w:hAnsiTheme="minorHAnsi" w:cstheme="minorHAnsi"/>
          <w:color w:val="000000"/>
        </w:rPr>
        <w:t>sobre el tema a desarrollar (en este caso sobre los Parques Naturales y medidas para su cuidado).</w:t>
      </w:r>
    </w:p>
    <w:p w14:paraId="3BB0BE03" w14:textId="77777777" w:rsidR="0070329A" w:rsidRDefault="0070329A" w:rsidP="00967DA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0329A">
        <w:rPr>
          <w:rFonts w:asciiTheme="minorHAnsi" w:hAnsiTheme="minorHAnsi" w:cstheme="minorHAnsi"/>
          <w:b/>
          <w:color w:val="000000"/>
        </w:rPr>
        <w:t>Conclusión:</w:t>
      </w:r>
      <w:r>
        <w:rPr>
          <w:rFonts w:asciiTheme="minorHAnsi" w:hAnsiTheme="minorHAnsi" w:cstheme="minorHAnsi"/>
          <w:color w:val="000000"/>
        </w:rPr>
        <w:t xml:space="preserve"> Se da un cierre al tríptico, colocando la importancia sobre el cuidado de los parques y áreas protegidas de nuestro país.</w:t>
      </w:r>
    </w:p>
    <w:p w14:paraId="0676503C" w14:textId="77777777" w:rsidR="0070329A" w:rsidRDefault="0070329A" w:rsidP="0070329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3F0CACB" w14:textId="77777777" w:rsidR="0070329A" w:rsidRPr="00CD2351" w:rsidRDefault="0070329A" w:rsidP="0070329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u w:val="single"/>
        </w:rPr>
      </w:pPr>
      <w:r w:rsidRPr="00CD2351">
        <w:rPr>
          <w:rFonts w:asciiTheme="minorHAnsi" w:hAnsiTheme="minorHAnsi" w:cstheme="minorHAnsi"/>
          <w:i/>
          <w:color w:val="000000"/>
          <w:u w:val="single"/>
        </w:rPr>
        <w:t>Tener en consideración:</w:t>
      </w:r>
    </w:p>
    <w:p w14:paraId="47A07BAD" w14:textId="77777777" w:rsidR="0070329A" w:rsidRDefault="0070329A" w:rsidP="0070329A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Usa una hoja de oficio u hoja de block para su realización.</w:t>
      </w:r>
    </w:p>
    <w:p w14:paraId="72B582F2" w14:textId="77777777" w:rsidR="007156DC" w:rsidRDefault="0070329A" w:rsidP="0070329A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No olvides colocar el nombre, curso y colegio de quien hace el tríptico.</w:t>
      </w:r>
    </w:p>
    <w:p w14:paraId="386D7BB8" w14:textId="77777777" w:rsidR="0070329A" w:rsidRDefault="0070329A" w:rsidP="0070329A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Tra</w:t>
      </w:r>
      <w:r w:rsidR="00CD2351">
        <w:rPr>
          <w:rFonts w:asciiTheme="minorHAnsi" w:hAnsiTheme="minorHAnsi" w:cstheme="minorHAnsi"/>
          <w:color w:val="000000"/>
        </w:rPr>
        <w:t>ta de que la letra sea clara y evita las faltas de ortografía.</w:t>
      </w:r>
    </w:p>
    <w:p w14:paraId="5B301AC8" w14:textId="77777777" w:rsidR="00CD2351" w:rsidRDefault="00CD2351" w:rsidP="0070329A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Puedes colocar recortes sobre el tema, o dibujos en caso que no tengas.</w:t>
      </w:r>
    </w:p>
    <w:p w14:paraId="5F805BCC" w14:textId="77777777" w:rsidR="007156DC" w:rsidRDefault="00CD2351" w:rsidP="00CD235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Evita las manchas o borrones en el trabajo.</w:t>
      </w:r>
    </w:p>
    <w:p w14:paraId="5A4E8596" w14:textId="77777777" w:rsidR="00CD2351" w:rsidRDefault="00CD2351" w:rsidP="00CD235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Cualquier duda o consulta puedes consultar al profesor por los distintos medios de contacto (WhatsApp +56982960748 o al correo electrónico </w:t>
      </w:r>
      <w:hyperlink r:id="rId12" w:history="1">
        <w:r w:rsidRPr="00DC1860">
          <w:rPr>
            <w:rStyle w:val="Hipervnculo"/>
            <w:rFonts w:asciiTheme="minorHAnsi" w:hAnsiTheme="minorHAnsi" w:cstheme="minorHAnsi"/>
          </w:rPr>
          <w:t>jose.mella.rojas@gmail.com</w:t>
        </w:r>
      </w:hyperlink>
      <w:r>
        <w:rPr>
          <w:rFonts w:asciiTheme="minorHAnsi" w:hAnsiTheme="minorHAnsi" w:cstheme="minorHAnsi"/>
          <w:color w:val="000000"/>
        </w:rPr>
        <w:t>).</w:t>
      </w:r>
    </w:p>
    <w:p w14:paraId="1167BB97" w14:textId="77777777" w:rsidR="00CD2351" w:rsidRPr="00CD2351" w:rsidRDefault="00CD2351" w:rsidP="00CD235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A continuación se adjuntan modelos de trípticos para que puedas usar como ejemplo para tu trabajo.</w:t>
      </w:r>
    </w:p>
    <w:p w14:paraId="53943924" w14:textId="77777777" w:rsidR="00CE14D8" w:rsidRDefault="00CE14D8" w:rsidP="002111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60F723" w14:textId="77777777" w:rsidR="00CD2351" w:rsidRDefault="00965497" w:rsidP="002111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DAD0746" wp14:editId="41FCCF16">
            <wp:extent cx="2650753" cy="1724025"/>
            <wp:effectExtent l="19050" t="0" r="0" b="0"/>
            <wp:docPr id="4" name="Imagen 4" descr="Aprendiendo lengua y literatura : Ejemplos de follet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iendo lengua y literatura : Ejemplos de folleto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36" cy="17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1AA163D9" wp14:editId="3C80420A">
            <wp:extent cx="2686050" cy="1728617"/>
            <wp:effectExtent l="19050" t="0" r="0" b="0"/>
            <wp:docPr id="3" name="Imagen 1" descr="La Diputación edita 35.000 folletos informativo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putación edita 35.000 folletos informativos c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58" cy="17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5EA7C" w14:textId="77777777" w:rsidR="00CD2351" w:rsidRDefault="00F33027" w:rsidP="00F3302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F725B0B" wp14:editId="011B6D92">
            <wp:extent cx="1895475" cy="1895475"/>
            <wp:effectExtent l="19050" t="0" r="9525" b="0"/>
            <wp:docPr id="5" name="Imagen 10" descr="Diseños Trípticos Online | Hacer trípticos online A4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eños Trípticos Online | Hacer trípticos online A4 para imprimi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58C3" w14:textId="77777777" w:rsidR="0021111A" w:rsidRDefault="0021111A" w:rsidP="002111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14:paraId="0B26EFC8" w14:textId="77777777" w:rsidR="0021111A" w:rsidRPr="00E271D1" w:rsidRDefault="0021111A" w:rsidP="0021111A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6FC9954F" w14:textId="77777777" w:rsidR="0021111A" w:rsidRDefault="002B77D0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¿Qué son los </w:t>
      </w:r>
      <w:r w:rsidR="003B344F">
        <w:rPr>
          <w:rFonts w:cstheme="minorHAnsi"/>
          <w:sz w:val="24"/>
          <w:szCs w:val="24"/>
        </w:rPr>
        <w:t>Parques</w:t>
      </w:r>
      <w:r>
        <w:rPr>
          <w:rFonts w:cstheme="minorHAnsi"/>
          <w:sz w:val="24"/>
          <w:szCs w:val="24"/>
        </w:rPr>
        <w:t xml:space="preserve"> Naturales</w:t>
      </w:r>
      <w:r w:rsidR="00116A8E">
        <w:rPr>
          <w:rFonts w:cstheme="minorHAnsi"/>
          <w:sz w:val="24"/>
          <w:szCs w:val="24"/>
        </w:rPr>
        <w:t>?</w:t>
      </w:r>
    </w:p>
    <w:p w14:paraId="2371E6BF" w14:textId="77777777" w:rsidR="0021111A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3ADE85A" w14:textId="77777777" w:rsidR="0021111A" w:rsidRDefault="0021111A" w:rsidP="0021111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es importante </w:t>
      </w:r>
      <w:r w:rsidR="003B344F">
        <w:rPr>
          <w:rFonts w:cstheme="minorHAnsi"/>
          <w:sz w:val="24"/>
          <w:szCs w:val="24"/>
        </w:rPr>
        <w:t>ciudad nuestros parques y áreas protegidas de nuestro país</w:t>
      </w:r>
      <w:r w:rsidR="005A15C5">
        <w:rPr>
          <w:rFonts w:cstheme="minorHAnsi"/>
          <w:sz w:val="24"/>
          <w:szCs w:val="24"/>
        </w:rPr>
        <w:t>? Explica con un argumento a lo menos.</w:t>
      </w:r>
    </w:p>
    <w:p w14:paraId="21B7C307" w14:textId="77777777" w:rsidR="0021111A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21C1A076" w14:textId="77777777" w:rsidR="0021111A" w:rsidRDefault="0021111A" w:rsidP="002111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1C359C32" w14:textId="77777777" w:rsidR="0021111A" w:rsidRDefault="0021111A" w:rsidP="0021111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B5EF06" w14:textId="77777777" w:rsidR="0021111A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9F9040" w14:textId="77777777" w:rsidR="0021111A" w:rsidRPr="00C0309A" w:rsidRDefault="000F4B9C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732D6" wp14:editId="0A760973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7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DB3C69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44A94357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dVLJXV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316D9D46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D552740" wp14:editId="76CFB9B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75ED8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3E6B32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A33821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AD1119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F75AE05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A1C9AA" w14:textId="77777777" w:rsidR="0021111A" w:rsidRPr="00C0309A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C23C0C" w14:textId="77777777" w:rsidR="0021111A" w:rsidRDefault="0021111A" w:rsidP="0021111A">
      <w:pPr>
        <w:rPr>
          <w:rFonts w:ascii="Arial" w:hAnsi="Arial" w:cs="Arial"/>
          <w:sz w:val="24"/>
          <w:szCs w:val="24"/>
        </w:rPr>
      </w:pPr>
    </w:p>
    <w:p w14:paraId="0B868888" w14:textId="77777777" w:rsidR="0021111A" w:rsidRPr="004727D3" w:rsidRDefault="0021111A" w:rsidP="0021111A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1A14CCFE" wp14:editId="2B08FD92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43308520" w14:textId="77777777" w:rsidR="0021111A" w:rsidRPr="004727D3" w:rsidRDefault="0021111A" w:rsidP="0021111A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376FED8C" w14:textId="77777777" w:rsidR="0021111A" w:rsidRPr="00966257" w:rsidRDefault="0021111A" w:rsidP="0021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BF8F44A" w14:textId="77777777" w:rsidR="005879E5" w:rsidRPr="007736A1" w:rsidRDefault="0021111A" w:rsidP="007736A1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5879E5" w:rsidRPr="007736A1" w:rsidSect="003F097B">
      <w:headerReference w:type="default" r:id="rId18"/>
      <w:footerReference w:type="default" r:id="rId1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4C5BD" w14:textId="77777777" w:rsidR="0061383C" w:rsidRDefault="0061383C" w:rsidP="008F62F4">
      <w:pPr>
        <w:spacing w:after="0" w:line="240" w:lineRule="auto"/>
      </w:pPr>
      <w:r>
        <w:separator/>
      </w:r>
    </w:p>
  </w:endnote>
  <w:endnote w:type="continuationSeparator" w:id="0">
    <w:p w14:paraId="627E3503" w14:textId="77777777" w:rsidR="0061383C" w:rsidRDefault="0061383C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2100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5ABDC800" w14:textId="77777777" w:rsidR="00991E6E" w:rsidRPr="00CA761B" w:rsidRDefault="0061383C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3DAEA162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F37F" w14:textId="77777777" w:rsidR="0061383C" w:rsidRDefault="0061383C" w:rsidP="008F62F4">
      <w:pPr>
        <w:spacing w:after="0" w:line="240" w:lineRule="auto"/>
      </w:pPr>
      <w:r>
        <w:separator/>
      </w:r>
    </w:p>
  </w:footnote>
  <w:footnote w:type="continuationSeparator" w:id="0">
    <w:p w14:paraId="139AEF7A" w14:textId="77777777" w:rsidR="0061383C" w:rsidRDefault="0061383C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57AB6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4BAA250" wp14:editId="66F1BE50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B8190E6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34A0C044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202260"/>
    <w:multiLevelType w:val="hybridMultilevel"/>
    <w:tmpl w:val="6D06DB9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62DA7"/>
    <w:rsid w:val="00084B5F"/>
    <w:rsid w:val="000E17A0"/>
    <w:rsid w:val="000F4B9C"/>
    <w:rsid w:val="00116A8E"/>
    <w:rsid w:val="00174DB7"/>
    <w:rsid w:val="001939D6"/>
    <w:rsid w:val="001E6C51"/>
    <w:rsid w:val="0021111A"/>
    <w:rsid w:val="002148D8"/>
    <w:rsid w:val="00261414"/>
    <w:rsid w:val="002650E3"/>
    <w:rsid w:val="002A0199"/>
    <w:rsid w:val="002B77D0"/>
    <w:rsid w:val="002E6A78"/>
    <w:rsid w:val="002F7ADE"/>
    <w:rsid w:val="00352691"/>
    <w:rsid w:val="003545DA"/>
    <w:rsid w:val="003867C9"/>
    <w:rsid w:val="00390B31"/>
    <w:rsid w:val="003B344F"/>
    <w:rsid w:val="003D6BBB"/>
    <w:rsid w:val="003E240A"/>
    <w:rsid w:val="003F097B"/>
    <w:rsid w:val="00421512"/>
    <w:rsid w:val="00424A8D"/>
    <w:rsid w:val="00462434"/>
    <w:rsid w:val="004E5AFC"/>
    <w:rsid w:val="004F4B35"/>
    <w:rsid w:val="00513498"/>
    <w:rsid w:val="00522A43"/>
    <w:rsid w:val="00524340"/>
    <w:rsid w:val="00531C4A"/>
    <w:rsid w:val="0053701F"/>
    <w:rsid w:val="005879E5"/>
    <w:rsid w:val="005A15C5"/>
    <w:rsid w:val="005A481D"/>
    <w:rsid w:val="005C1458"/>
    <w:rsid w:val="005E0F08"/>
    <w:rsid w:val="005F72BD"/>
    <w:rsid w:val="0061383C"/>
    <w:rsid w:val="0061595C"/>
    <w:rsid w:val="00632587"/>
    <w:rsid w:val="00644A92"/>
    <w:rsid w:val="00662975"/>
    <w:rsid w:val="0067677A"/>
    <w:rsid w:val="00691909"/>
    <w:rsid w:val="006967E8"/>
    <w:rsid w:val="006B5CB3"/>
    <w:rsid w:val="006C610E"/>
    <w:rsid w:val="006E1807"/>
    <w:rsid w:val="0070329A"/>
    <w:rsid w:val="00712A59"/>
    <w:rsid w:val="007156DC"/>
    <w:rsid w:val="007314DC"/>
    <w:rsid w:val="007736A1"/>
    <w:rsid w:val="00786EBD"/>
    <w:rsid w:val="0080625E"/>
    <w:rsid w:val="00825092"/>
    <w:rsid w:val="008422E2"/>
    <w:rsid w:val="00893F4A"/>
    <w:rsid w:val="008B0D6C"/>
    <w:rsid w:val="008F2FF4"/>
    <w:rsid w:val="008F62F4"/>
    <w:rsid w:val="00952386"/>
    <w:rsid w:val="00965497"/>
    <w:rsid w:val="00967DA5"/>
    <w:rsid w:val="00970CB8"/>
    <w:rsid w:val="00991E6E"/>
    <w:rsid w:val="009A2B55"/>
    <w:rsid w:val="009F2E4E"/>
    <w:rsid w:val="00A30E08"/>
    <w:rsid w:val="00A31217"/>
    <w:rsid w:val="00A347CB"/>
    <w:rsid w:val="00A9161D"/>
    <w:rsid w:val="00AD08E6"/>
    <w:rsid w:val="00AD0ECA"/>
    <w:rsid w:val="00AE0ED8"/>
    <w:rsid w:val="00AF6C64"/>
    <w:rsid w:val="00B4288F"/>
    <w:rsid w:val="00B446A8"/>
    <w:rsid w:val="00B47D3F"/>
    <w:rsid w:val="00B729A1"/>
    <w:rsid w:val="00B90FDF"/>
    <w:rsid w:val="00BA0CC4"/>
    <w:rsid w:val="00BB5D3C"/>
    <w:rsid w:val="00BB779D"/>
    <w:rsid w:val="00C410DB"/>
    <w:rsid w:val="00C6484D"/>
    <w:rsid w:val="00CA65C4"/>
    <w:rsid w:val="00CA761B"/>
    <w:rsid w:val="00CB641D"/>
    <w:rsid w:val="00CD2351"/>
    <w:rsid w:val="00CE14D8"/>
    <w:rsid w:val="00D1569D"/>
    <w:rsid w:val="00D21866"/>
    <w:rsid w:val="00D30295"/>
    <w:rsid w:val="00D53391"/>
    <w:rsid w:val="00D975E7"/>
    <w:rsid w:val="00DC3E63"/>
    <w:rsid w:val="00DF7551"/>
    <w:rsid w:val="00ED5BFE"/>
    <w:rsid w:val="00ED78CC"/>
    <w:rsid w:val="00EF7B48"/>
    <w:rsid w:val="00F33027"/>
    <w:rsid w:val="00F34724"/>
    <w:rsid w:val="00F37530"/>
    <w:rsid w:val="00F80BB9"/>
    <w:rsid w:val="00F8179C"/>
    <w:rsid w:val="00F83139"/>
    <w:rsid w:val="00F87D6C"/>
    <w:rsid w:val="00F900AD"/>
    <w:rsid w:val="00FB2A62"/>
    <w:rsid w:val="00FD369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B84"/>
  <w15:docId w15:val="{6EADB105-D1A9-4F0E-8256-AEC47F3A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ose.mella.rojas@gmail.com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6564-A038-4B3E-BAC7-04B42D0F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2020-05-18T14:33:00Z</dcterms:created>
  <dcterms:modified xsi:type="dcterms:W3CDTF">2020-06-11T04:56:00Z</dcterms:modified>
</cp:coreProperties>
</file>