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DC6DEC" w14:textId="730F8AC8" w:rsidR="00B17032" w:rsidRDefault="00B17032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</w:t>
      </w:r>
      <w:r w:rsidR="00A05D18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CIENCIAS NATURALES</w:t>
      </w:r>
    </w:p>
    <w:p w14:paraId="364C0834" w14:textId="73F167BB" w:rsidR="00A05D18" w:rsidRDefault="00A05D18" w:rsidP="00ED71DB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p w14:paraId="4571AF3C" w14:textId="395A888C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21ED99D8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A05D1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5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3B7DB79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98795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17</w:t>
            </w:r>
          </w:p>
        </w:tc>
      </w:tr>
      <w:tr w:rsidR="00B17032" w:rsidRPr="00C0309A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7BA44E62" w:rsidR="00B17032" w:rsidRPr="00F22D23" w:rsidRDefault="00B17032" w:rsidP="00F22D23">
            <w:pPr>
              <w:autoSpaceDE w:val="0"/>
              <w:autoSpaceDN w:val="0"/>
              <w:adjustRightInd w:val="0"/>
              <w:rPr>
                <w:rFonts w:eastAsiaTheme="minorEastAsia" w:cs="ReplicaStd-Bold"/>
                <w:bCs/>
                <w:sz w:val="20"/>
                <w:szCs w:val="20"/>
                <w:lang w:eastAsia="es-CL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98795C" w:rsidRPr="001850B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OA 1-OA2</w:t>
            </w:r>
            <w:r w:rsidR="00D03C3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-OA3-OA4-OA5</w:t>
            </w:r>
          </w:p>
        </w:tc>
      </w:tr>
      <w:tr w:rsidR="00B17032" w:rsidRPr="00C0309A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70784707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1850B1" w:rsidRPr="001850B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organización de los seres vivos</w:t>
            </w:r>
          </w:p>
        </w:tc>
      </w:tr>
      <w:tr w:rsidR="00B17032" w:rsidRPr="00C0309A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D227C" w14:textId="008D2B2C" w:rsidR="009666D2" w:rsidRPr="00BC2E1F" w:rsidRDefault="00B17032" w:rsidP="009666D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C2E1F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es-ES" w:eastAsia="es-ES" w:bidi="es-ES"/>
              </w:rPr>
              <w:t xml:space="preserve">Objetivo de la semana: </w:t>
            </w:r>
          </w:p>
          <w:p w14:paraId="323A4585" w14:textId="1CB1F529" w:rsidR="00D03C3C" w:rsidRPr="00D03C3C" w:rsidRDefault="009666D2" w:rsidP="00BC2E1F">
            <w:pPr>
              <w:autoSpaceDE w:val="0"/>
              <w:autoSpaceDN w:val="0"/>
              <w:adjustRightInd w:val="0"/>
              <w:rPr>
                <w:rFonts w:cs="Dignathin"/>
                <w:color w:val="292829"/>
                <w:sz w:val="20"/>
                <w:szCs w:val="20"/>
              </w:rPr>
            </w:pPr>
            <w:r w:rsidRPr="00BC2E1F">
              <w:rPr>
                <w:rFonts w:ascii="Arial" w:hAnsi="Arial" w:cs="Arial"/>
                <w:color w:val="000000" w:themeColor="text1"/>
                <w:sz w:val="24"/>
                <w:szCs w:val="24"/>
              </w:rPr>
              <w:t>Identifica</w:t>
            </w:r>
            <w:r w:rsidR="00BC2E1F">
              <w:rPr>
                <w:rFonts w:ascii="Arial" w:hAnsi="Arial" w:cs="Arial"/>
                <w:color w:val="000000" w:themeColor="text1"/>
                <w:sz w:val="24"/>
                <w:szCs w:val="24"/>
              </w:rPr>
              <w:t>r</w:t>
            </w:r>
            <w:r w:rsidRPr="00BC2E1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los niveles de organización de los seres vivos</w:t>
            </w:r>
            <w:r w:rsidR="00BC2E1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y e</w:t>
            </w:r>
            <w:r w:rsidRPr="00BC2E1F">
              <w:rPr>
                <w:rFonts w:ascii="Arial" w:hAnsi="Arial" w:cs="Arial"/>
                <w:color w:val="000000" w:themeColor="text1"/>
                <w:sz w:val="24"/>
                <w:szCs w:val="24"/>
              </w:rPr>
              <w:t>xplica</w:t>
            </w:r>
            <w:r w:rsidR="00BC2E1F">
              <w:rPr>
                <w:rFonts w:ascii="Arial" w:hAnsi="Arial" w:cs="Arial"/>
                <w:color w:val="000000" w:themeColor="text1"/>
                <w:sz w:val="24"/>
                <w:szCs w:val="24"/>
              </w:rPr>
              <w:t>r</w:t>
            </w:r>
            <w:r w:rsidRPr="00BC2E1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que los órganos cumplen funciones específicas y que según sus funciones son agrupados en sistemas</w:t>
            </w:r>
            <w:r w:rsidR="00BC2E1F">
              <w:rPr>
                <w:rFonts w:ascii="Arial" w:hAnsi="Arial" w:cs="Arial"/>
                <w:color w:val="000000" w:themeColor="text1"/>
                <w:sz w:val="24"/>
                <w:szCs w:val="24"/>
              </w:rPr>
              <w:t>, i</w:t>
            </w:r>
            <w:r w:rsidRPr="00BC2E1F">
              <w:rPr>
                <w:rFonts w:ascii="Arial" w:hAnsi="Arial" w:cs="Arial"/>
                <w:color w:val="000000" w:themeColor="text1"/>
                <w:sz w:val="24"/>
                <w:szCs w:val="24"/>
              </w:rPr>
              <w:t>dentifican</w:t>
            </w:r>
            <w:r w:rsidR="00BC2E1F">
              <w:rPr>
                <w:rFonts w:ascii="Arial" w:hAnsi="Arial" w:cs="Arial"/>
                <w:color w:val="000000" w:themeColor="text1"/>
                <w:sz w:val="24"/>
                <w:szCs w:val="24"/>
              </w:rPr>
              <w:t>do</w:t>
            </w:r>
            <w:r w:rsidRPr="00BC2E1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las principales estructuras que constituyen el sistema digestivo</w:t>
            </w:r>
            <w:r w:rsidR="00BC2E1F">
              <w:rPr>
                <w:rFonts w:ascii="Arial" w:hAnsi="Arial" w:cs="Arial"/>
                <w:color w:val="000000" w:themeColor="text1"/>
                <w:sz w:val="24"/>
                <w:szCs w:val="24"/>
              </w:rPr>
              <w:t>. Sistema respiratorio y sistema circulatorio.</w:t>
            </w:r>
          </w:p>
        </w:tc>
      </w:tr>
      <w:tr w:rsidR="00B17032" w:rsidRPr="00C0309A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263BF870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1850B1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1850B1" w:rsidRPr="001850B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Reconocer </w:t>
            </w:r>
          </w:p>
        </w:tc>
      </w:tr>
    </w:tbl>
    <w:p w14:paraId="2F631AA2" w14:textId="7EAE8C7E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F9C551E" w14:textId="68B4A903" w:rsidR="00BC2E1F" w:rsidRDefault="00BC2E1F" w:rsidP="00F22D2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0855D8">
        <w:rPr>
          <w:noProof/>
        </w:rPr>
        <w:drawing>
          <wp:anchor distT="0" distB="0" distL="114300" distR="114300" simplePos="0" relativeHeight="251686912" behindDoc="1" locked="0" layoutInCell="1" allowOverlap="1" wp14:anchorId="16926310" wp14:editId="6DF8D6FB">
            <wp:simplePos x="0" y="0"/>
            <wp:positionH relativeFrom="column">
              <wp:posOffset>1781175</wp:posOffset>
            </wp:positionH>
            <wp:positionV relativeFrom="paragraph">
              <wp:posOffset>128270</wp:posOffset>
            </wp:positionV>
            <wp:extent cx="692150" cy="530860"/>
            <wp:effectExtent l="0" t="0" r="0" b="2540"/>
            <wp:wrapTight wrapText="bothSides">
              <wp:wrapPolygon edited="0">
                <wp:start x="0" y="0"/>
                <wp:lineTo x="0" y="20928"/>
                <wp:lineTo x="20807" y="20928"/>
                <wp:lineTo x="20807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D23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</w:t>
      </w:r>
    </w:p>
    <w:p w14:paraId="49B58876" w14:textId="2B3838EB" w:rsidR="00BC2E1F" w:rsidRDefault="00BC2E1F" w:rsidP="00F22D2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                                      </w:t>
      </w:r>
      <w:r w:rsidRPr="00BC2E1F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haremos hoy?</w:t>
      </w:r>
    </w:p>
    <w:p w14:paraId="5D953C70" w14:textId="0FC0940C" w:rsidR="00BC2E1F" w:rsidRDefault="00BC2E1F" w:rsidP="00F22D2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F85008D" w14:textId="70E3A819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72F3A4" w14:textId="421FDFD9" w:rsidR="00B17032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6568B15" w14:textId="49A4BEBC" w:rsidR="00BC2E1F" w:rsidRDefault="00BC2E1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13E2B94" w14:textId="7A012795" w:rsidR="00BC2E1F" w:rsidRDefault="00BC2E1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F848DE7" w14:textId="7A841ABC" w:rsidR="00BC2E1F" w:rsidRDefault="00BC2E1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2947C211">
                <wp:simplePos x="0" y="0"/>
                <wp:positionH relativeFrom="column">
                  <wp:posOffset>2571750</wp:posOffset>
                </wp:positionH>
                <wp:positionV relativeFrom="paragraph">
                  <wp:posOffset>32385</wp:posOffset>
                </wp:positionV>
                <wp:extent cx="3343275" cy="1866900"/>
                <wp:effectExtent l="247650" t="19050" r="47625" b="38100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5936F326" w:rsidR="00B17032" w:rsidRPr="0098795C" w:rsidRDefault="0098795C" w:rsidP="00B1703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8795C">
                              <w:rPr>
                                <w:sz w:val="36"/>
                                <w:szCs w:val="36"/>
                              </w:rPr>
                              <w:t>¡Hoy comenzaremos a recordar lo hemos realizado hasta ahora!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202.5pt;margin-top:2.55pt;width:263.2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" adj="-1525,14832" strokeweight="1.5pt">
                <v:stroke dashstyle="1 1"/>
                <v:textbox>
                  <w:txbxContent>
                    <w:p w14:paraId="5059178C" w14:textId="5936F326" w:rsidR="00B17032" w:rsidRPr="0098795C" w:rsidRDefault="0098795C" w:rsidP="00B1703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8795C">
                        <w:rPr>
                          <w:sz w:val="36"/>
                          <w:szCs w:val="36"/>
                        </w:rPr>
                        <w:t>¡Hoy comenzaremos a recordar lo hemos realizado hasta ahora!</w:t>
                      </w:r>
                    </w:p>
                  </w:txbxContent>
                </v:textbox>
              </v:shape>
            </w:pict>
          </mc:Fallback>
        </mc:AlternateContent>
      </w:r>
    </w:p>
    <w:p w14:paraId="3FEB5173" w14:textId="10A09964" w:rsidR="00BC2E1F" w:rsidRDefault="00BC2E1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7E7D43">
        <w:rPr>
          <w:noProof/>
        </w:rPr>
        <w:drawing>
          <wp:anchor distT="0" distB="0" distL="114300" distR="114300" simplePos="0" relativeHeight="251896832" behindDoc="0" locked="0" layoutInCell="1" allowOverlap="1" wp14:anchorId="2A166147" wp14:editId="2B4B7E88">
            <wp:simplePos x="0" y="0"/>
            <wp:positionH relativeFrom="column">
              <wp:posOffset>546100</wp:posOffset>
            </wp:positionH>
            <wp:positionV relativeFrom="paragraph">
              <wp:posOffset>64770</wp:posOffset>
            </wp:positionV>
            <wp:extent cx="1524635" cy="1743075"/>
            <wp:effectExtent l="0" t="0" r="0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5BF47" w14:textId="3E97184D" w:rsidR="00BC2E1F" w:rsidRPr="00C0309A" w:rsidRDefault="00BC2E1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0F9D34A" w14:textId="02F7715F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2B8956" w14:textId="35AEDEA8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18932FD3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4454E30E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14D08C36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1325469D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F195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AEB86" w14:textId="3C4E1ED2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A6F3C" w14:textId="3F5212EB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6A3EDD" w14:textId="7B11A1EC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3286EFB" w14:textId="6C52B37D" w:rsidR="00F22D23" w:rsidRDefault="00F22D2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4AFFAEC" w14:textId="1AAF361A" w:rsidR="00F22D23" w:rsidRDefault="009666D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454740">
        <w:rPr>
          <w:noProof/>
        </w:rPr>
        <w:drawing>
          <wp:anchor distT="0" distB="0" distL="114300" distR="114300" simplePos="0" relativeHeight="251853824" behindDoc="0" locked="0" layoutInCell="1" allowOverlap="1" wp14:anchorId="71A0D07C" wp14:editId="4135DC91">
            <wp:simplePos x="0" y="0"/>
            <wp:positionH relativeFrom="column">
              <wp:posOffset>207010</wp:posOffset>
            </wp:positionH>
            <wp:positionV relativeFrom="paragraph">
              <wp:posOffset>28575</wp:posOffset>
            </wp:positionV>
            <wp:extent cx="655320" cy="925830"/>
            <wp:effectExtent l="0" t="0" r="0" b="762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AB146" w14:textId="6C1A0A2D" w:rsidR="00F22D23" w:rsidRDefault="00F22D2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2B4B657" w14:textId="28DBCA0E" w:rsidR="00A05D18" w:rsidRPr="00C0309A" w:rsidRDefault="00A05D18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078E015" w14:textId="38029B71" w:rsidR="00797433" w:rsidRDefault="009666D2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Necesito que leas muy bien cada instrucción y contestes muy tranquilo las preguntas.</w:t>
      </w:r>
    </w:p>
    <w:p w14:paraId="5711FE6A" w14:textId="1F7137A3" w:rsidR="009666D2" w:rsidRDefault="009666D2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Si te arrepientes de alguna respuesta, borra y corrige.</w:t>
      </w:r>
    </w:p>
    <w:p w14:paraId="39AC0BD0" w14:textId="396960B1" w:rsidR="00797433" w:rsidRDefault="0079743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34B1DC2" w14:textId="04C412E9" w:rsidR="00797433" w:rsidRDefault="0079743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8B2EC2C" w14:textId="77777777" w:rsidR="00797433" w:rsidRDefault="0079743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40C2B43" w14:textId="71F3C117" w:rsidR="00E040E2" w:rsidRDefault="00E040E2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B8873D6" w14:textId="456093F2" w:rsidR="00E040E2" w:rsidRDefault="00E040E2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CA56C96" w14:textId="03FC0200" w:rsidR="000855D8" w:rsidRDefault="000855D8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</w:t>
      </w:r>
    </w:p>
    <w:p w14:paraId="4F0F87B7" w14:textId="46F3F76A" w:rsidR="000855D8" w:rsidRDefault="00C25241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</w:t>
      </w:r>
    </w:p>
    <w:p w14:paraId="5DF72089" w14:textId="77777777" w:rsidR="00B42BA6" w:rsidRDefault="00C25241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     </w:t>
      </w:r>
    </w:p>
    <w:p w14:paraId="4A8BBC84" w14:textId="6DCBEF23" w:rsidR="003742B4" w:rsidRDefault="003742B4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3A21417" w14:textId="3BE9924B" w:rsidR="003742B4" w:rsidRDefault="003742B4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A9E1C38" w14:textId="77777777" w:rsidR="003742B4" w:rsidRDefault="003742B4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AB55ED7" w14:textId="1B04632E" w:rsidR="007E7D43" w:rsidRDefault="007E7D4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292CEE3" w14:textId="77777777" w:rsidR="007E7D43" w:rsidRDefault="007E7D4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36AB13F" w14:textId="6EAD4311" w:rsidR="007E7D43" w:rsidRDefault="007E7D4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7F2E242" w14:textId="0BDEB3DB" w:rsidR="003742B4" w:rsidRDefault="003742B4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9A67CAC" w14:textId="48EB6A40" w:rsidR="003742B4" w:rsidRPr="00BC2E1F" w:rsidRDefault="00BC2E1F" w:rsidP="00BC2E1F">
      <w:pPr>
        <w:pStyle w:val="Prrafodelista"/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BC2E1F">
        <w:rPr>
          <w:rFonts w:ascii="Arial" w:eastAsia="Calibri" w:hAnsi="Arial" w:cs="Arial"/>
          <w:sz w:val="24"/>
          <w:szCs w:val="24"/>
          <w:lang w:val="es-ES" w:eastAsia="es-ES" w:bidi="es-ES"/>
        </w:rPr>
        <w:t>Selecciona la alternativa que consideres correcta.</w:t>
      </w:r>
    </w:p>
    <w:p w14:paraId="15EAD9DC" w14:textId="6DB4947A" w:rsidR="003742B4" w:rsidRDefault="003742B4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3B0F811" w14:textId="77777777" w:rsidR="003742B4" w:rsidRDefault="003742B4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666D2" w14:paraId="5850ECFC" w14:textId="77777777" w:rsidTr="009666D2">
        <w:tc>
          <w:tcPr>
            <w:tcW w:w="5395" w:type="dxa"/>
          </w:tcPr>
          <w:p w14:paraId="6D467E76" w14:textId="77777777" w:rsidR="009666D2" w:rsidRPr="003742B4" w:rsidRDefault="009666D2" w:rsidP="009666D2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  <w:lang w:val="es-ES" w:eastAsia="es-ES" w:bidi="es-ES"/>
              </w:rPr>
              <w:t xml:space="preserve">1.- </w:t>
            </w:r>
            <w:r w:rsidRPr="003742B4">
              <w:rPr>
                <w:rFonts w:ascii="Arial" w:hAnsi="Arial" w:cs="Arial"/>
              </w:rPr>
              <w:t>¿Cuál de las siguientes estructuras corporales corresponde a la organización de células más simple?</w:t>
            </w:r>
          </w:p>
          <w:p w14:paraId="446E59DF" w14:textId="77777777" w:rsidR="009666D2" w:rsidRPr="003742B4" w:rsidRDefault="009666D2" w:rsidP="003742B4">
            <w:pPr>
              <w:rPr>
                <w:rFonts w:ascii="Arial" w:hAnsi="Arial" w:cs="Arial"/>
              </w:rPr>
            </w:pPr>
            <w:r w:rsidRPr="003742B4">
              <w:rPr>
                <w:rFonts w:ascii="Arial" w:hAnsi="Arial" w:cs="Arial"/>
              </w:rPr>
              <w:t>A) Tejido</w:t>
            </w:r>
          </w:p>
          <w:p w14:paraId="587A9428" w14:textId="77777777" w:rsidR="009666D2" w:rsidRPr="003742B4" w:rsidRDefault="009666D2" w:rsidP="003742B4">
            <w:pPr>
              <w:rPr>
                <w:rFonts w:ascii="Arial" w:hAnsi="Arial" w:cs="Arial"/>
              </w:rPr>
            </w:pPr>
            <w:r w:rsidRPr="003742B4">
              <w:rPr>
                <w:rFonts w:ascii="Arial" w:hAnsi="Arial" w:cs="Arial"/>
              </w:rPr>
              <w:t>B) Órgano</w:t>
            </w:r>
          </w:p>
          <w:p w14:paraId="71929BB1" w14:textId="77777777" w:rsidR="009666D2" w:rsidRPr="003742B4" w:rsidRDefault="009666D2" w:rsidP="003742B4">
            <w:pPr>
              <w:rPr>
                <w:rFonts w:ascii="Arial" w:hAnsi="Arial" w:cs="Arial"/>
              </w:rPr>
            </w:pPr>
            <w:r w:rsidRPr="003742B4">
              <w:rPr>
                <w:rFonts w:ascii="Arial" w:hAnsi="Arial" w:cs="Arial"/>
              </w:rPr>
              <w:t>C) Sistema</w:t>
            </w:r>
          </w:p>
          <w:p w14:paraId="41F28E8F" w14:textId="4BBE0356" w:rsidR="009666D2" w:rsidRPr="009666D2" w:rsidRDefault="009666D2" w:rsidP="003742B4">
            <w:r w:rsidRPr="003742B4">
              <w:rPr>
                <w:rFonts w:ascii="Arial" w:hAnsi="Arial" w:cs="Arial"/>
              </w:rPr>
              <w:t>D) Aparato</w:t>
            </w:r>
            <w:r w:rsidR="007111EE">
              <w:t xml:space="preserve"> </w:t>
            </w:r>
          </w:p>
        </w:tc>
        <w:tc>
          <w:tcPr>
            <w:tcW w:w="5395" w:type="dxa"/>
          </w:tcPr>
          <w:p w14:paraId="26FD6D03" w14:textId="098D6556" w:rsidR="00D03C3C" w:rsidRDefault="00D03C3C" w:rsidP="00D03C3C">
            <w:pPr>
              <w:widowControl w:val="0"/>
              <w:autoSpaceDE w:val="0"/>
              <w:autoSpaceDN w:val="0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2</w:t>
            </w:r>
            <w:r w:rsidRPr="001D562A">
              <w:rPr>
                <w:rFonts w:ascii="Arial" w:hAnsi="Arial" w:cs="Arial"/>
                <w:noProof/>
                <w:sz w:val="24"/>
                <w:szCs w:val="24"/>
              </w:rPr>
              <w:t>.-  Los órganos del aparato digestivo descomponen el alimento para que:</w:t>
            </w:r>
          </w:p>
          <w:p w14:paraId="634BC34F" w14:textId="77777777" w:rsidR="00D03C3C" w:rsidRPr="001D562A" w:rsidRDefault="00D03C3C" w:rsidP="00D03C3C">
            <w:pPr>
              <w:widowControl w:val="0"/>
              <w:autoSpaceDE w:val="0"/>
              <w:autoSpaceDN w:val="0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C90A8E1" w14:textId="77777777" w:rsidR="00D03C3C" w:rsidRDefault="00D03C3C" w:rsidP="00D03C3C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rPr>
                <w:rFonts w:ascii="Arial" w:hAnsi="Arial" w:cs="Arial"/>
                <w:noProof/>
                <w:sz w:val="24"/>
                <w:szCs w:val="24"/>
              </w:rPr>
            </w:pPr>
            <w:r w:rsidRPr="001D562A">
              <w:rPr>
                <w:rFonts w:ascii="Arial" w:hAnsi="Arial" w:cs="Arial"/>
                <w:noProof/>
                <w:sz w:val="24"/>
                <w:szCs w:val="24"/>
              </w:rPr>
              <w:t>se puedan digerir de mejor manera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.</w:t>
            </w:r>
          </w:p>
          <w:p w14:paraId="04ABB142" w14:textId="77777777" w:rsidR="00D03C3C" w:rsidRDefault="00D03C3C" w:rsidP="00D03C3C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Para que los nutrientes puedan ingresar en la sangre y llegar a las células </w:t>
            </w:r>
          </w:p>
          <w:p w14:paraId="49BBEBA5" w14:textId="77777777" w:rsidR="00D03C3C" w:rsidRDefault="00D03C3C" w:rsidP="00D03C3C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Para que los nutrienetes no lleguen a las células.</w:t>
            </w:r>
          </w:p>
          <w:p w14:paraId="494BFB66" w14:textId="77777777" w:rsidR="00D03C3C" w:rsidRPr="001D562A" w:rsidRDefault="00D03C3C" w:rsidP="00D03C3C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Ninguna es correcta</w:t>
            </w:r>
          </w:p>
          <w:p w14:paraId="1153D64C" w14:textId="4BDFC561" w:rsidR="009666D2" w:rsidRDefault="009666D2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  <w:tr w:rsidR="009666D2" w14:paraId="7B7485B6" w14:textId="77777777" w:rsidTr="009666D2">
        <w:tc>
          <w:tcPr>
            <w:tcW w:w="5395" w:type="dxa"/>
          </w:tcPr>
          <w:p w14:paraId="45741D8E" w14:textId="724C4AB2" w:rsidR="009666D2" w:rsidRDefault="007111EE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3.- El siguiente dibujo es:</w:t>
            </w:r>
          </w:p>
          <w:p w14:paraId="78A2B367" w14:textId="52798635" w:rsidR="007111EE" w:rsidRDefault="00BC2E1F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noProof/>
              </w:rPr>
              <w:object w:dxaOrig="1440" w:dyaOrig="1440" w14:anchorId="711AA30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06.6pt;margin-top:7.95pt;width:123.6pt;height:75.8pt;z-index:251901952;mso-position-horizontal-relative:text;mso-position-vertical-relative:text;mso-width-relative:page;mso-height-relative:page">
                  <v:imagedata r:id="rId11" o:title="" grayscale="t"/>
                </v:shape>
                <o:OLEObject Type="Embed" ProgID="PBrush" ShapeID="_x0000_s1026" DrawAspect="Content" ObjectID="_1656585047" r:id="rId12"/>
              </w:object>
            </w:r>
          </w:p>
          <w:p w14:paraId="172FD501" w14:textId="6383CDC2" w:rsidR="007111EE" w:rsidRDefault="007111EE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A49D455" w14:textId="5FCAF81F" w:rsidR="007111EE" w:rsidRDefault="00121521" w:rsidP="00121521">
            <w:pPr>
              <w:pStyle w:val="Prrafodelista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Músculo</w:t>
            </w:r>
          </w:p>
          <w:p w14:paraId="0FF48A70" w14:textId="05261171" w:rsidR="00121521" w:rsidRDefault="00121521" w:rsidP="00121521">
            <w:pPr>
              <w:pStyle w:val="Prrafodelista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Órgano</w:t>
            </w:r>
          </w:p>
          <w:p w14:paraId="3406E08C" w14:textId="5379BB48" w:rsidR="00121521" w:rsidRDefault="00121521" w:rsidP="00121521">
            <w:pPr>
              <w:pStyle w:val="Prrafodelista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Tejido</w:t>
            </w:r>
          </w:p>
          <w:p w14:paraId="46DBBE53" w14:textId="64D09104" w:rsidR="00121521" w:rsidRPr="00121521" w:rsidRDefault="00121521" w:rsidP="00121521">
            <w:pPr>
              <w:pStyle w:val="Prrafodelista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célula</w:t>
            </w:r>
          </w:p>
          <w:p w14:paraId="33A07569" w14:textId="0D63A357" w:rsidR="007111EE" w:rsidRDefault="007111EE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5395" w:type="dxa"/>
          </w:tcPr>
          <w:p w14:paraId="4191FC91" w14:textId="6ABBA5E6" w:rsidR="009666D2" w:rsidRDefault="00121521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4.- El siguiente dibujo es: </w:t>
            </w:r>
          </w:p>
          <w:p w14:paraId="5D6A8F9C" w14:textId="3BD859FF" w:rsidR="00121521" w:rsidRDefault="00BC2E1F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noProof/>
              </w:rPr>
              <w:object w:dxaOrig="1440" w:dyaOrig="1440" w14:anchorId="1A3201AF">
                <v:shape id="_x0000_s1027" type="#_x0000_t75" style="position:absolute;margin-left:111.7pt;margin-top:7.75pt;width:93.65pt;height:76pt;z-index:251904000;mso-position-horizontal-relative:text;mso-position-vertical-relative:text;mso-width-relative:page;mso-height-relative:page">
                  <v:imagedata r:id="rId13" o:title="" grayscale="t"/>
                </v:shape>
                <o:OLEObject Type="Embed" ProgID="PBrush" ShapeID="_x0000_s1027" DrawAspect="Content" ObjectID="_1656585048" r:id="rId14"/>
              </w:object>
            </w:r>
          </w:p>
          <w:p w14:paraId="3341911D" w14:textId="77777777" w:rsidR="00121521" w:rsidRDefault="00121521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05F1AA6" w14:textId="77777777" w:rsidR="00121521" w:rsidRDefault="00121521" w:rsidP="00121521">
            <w:pPr>
              <w:pStyle w:val="Prrafodelista"/>
              <w:widowControl w:val="0"/>
              <w:numPr>
                <w:ilvl w:val="0"/>
                <w:numId w:val="11"/>
              </w:numPr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músculo</w:t>
            </w:r>
          </w:p>
          <w:p w14:paraId="27371CAC" w14:textId="77777777" w:rsidR="00121521" w:rsidRDefault="00121521" w:rsidP="00121521">
            <w:pPr>
              <w:pStyle w:val="Prrafodelista"/>
              <w:widowControl w:val="0"/>
              <w:numPr>
                <w:ilvl w:val="0"/>
                <w:numId w:val="11"/>
              </w:numPr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órgano</w:t>
            </w:r>
          </w:p>
          <w:p w14:paraId="1EFF1AD3" w14:textId="77777777" w:rsidR="00121521" w:rsidRDefault="00121521" w:rsidP="00121521">
            <w:pPr>
              <w:pStyle w:val="Prrafodelista"/>
              <w:widowControl w:val="0"/>
              <w:numPr>
                <w:ilvl w:val="0"/>
                <w:numId w:val="11"/>
              </w:numPr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tejido</w:t>
            </w:r>
          </w:p>
          <w:p w14:paraId="2DC50C45" w14:textId="79344F4F" w:rsidR="00121521" w:rsidRPr="00121521" w:rsidRDefault="00121521" w:rsidP="00121521">
            <w:pPr>
              <w:pStyle w:val="Prrafodelista"/>
              <w:widowControl w:val="0"/>
              <w:numPr>
                <w:ilvl w:val="0"/>
                <w:numId w:val="11"/>
              </w:numPr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célula</w:t>
            </w:r>
          </w:p>
        </w:tc>
      </w:tr>
      <w:tr w:rsidR="009666D2" w14:paraId="1428E869" w14:textId="77777777" w:rsidTr="009666D2">
        <w:tc>
          <w:tcPr>
            <w:tcW w:w="5395" w:type="dxa"/>
          </w:tcPr>
          <w:p w14:paraId="581730DD" w14:textId="52A0A6A6" w:rsidR="009666D2" w:rsidRDefault="00BC2E1F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noProof/>
              </w:rPr>
              <w:object w:dxaOrig="1440" w:dyaOrig="1440" w14:anchorId="0009E08D">
                <v:shape id="_x0000_s1028" type="#_x0000_t75" style="position:absolute;margin-left:157.8pt;margin-top:5pt;width:68.05pt;height:91.3pt;z-index:251906048;mso-position-horizontal-relative:text;mso-position-vertical-relative:text;mso-width-relative:page;mso-height-relative:page">
                  <v:imagedata r:id="rId15" o:title=""/>
                </v:shape>
                <o:OLEObject Type="Embed" ProgID="PBrush" ShapeID="_x0000_s1028" DrawAspect="Content" ObjectID="_1656585049" r:id="rId16"/>
              </w:object>
            </w:r>
            <w:r w:rsidR="0012152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5.- El siguiente dibujo es: </w:t>
            </w:r>
          </w:p>
          <w:p w14:paraId="654AD007" w14:textId="465F5730" w:rsidR="00121521" w:rsidRDefault="00121521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77CC4364" w14:textId="219FFD54" w:rsidR="00121521" w:rsidRDefault="00121521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79089BE6" w14:textId="77777777" w:rsidR="00121521" w:rsidRDefault="00121521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57719325" w14:textId="77777777" w:rsidR="00121521" w:rsidRDefault="00121521" w:rsidP="00121521">
            <w:pPr>
              <w:pStyle w:val="Prrafodelista"/>
              <w:widowControl w:val="0"/>
              <w:numPr>
                <w:ilvl w:val="0"/>
                <w:numId w:val="12"/>
              </w:numPr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músculo</w:t>
            </w:r>
          </w:p>
          <w:p w14:paraId="2FBBBF4F" w14:textId="77777777" w:rsidR="00121521" w:rsidRDefault="00121521" w:rsidP="00121521">
            <w:pPr>
              <w:pStyle w:val="Prrafodelista"/>
              <w:widowControl w:val="0"/>
              <w:numPr>
                <w:ilvl w:val="0"/>
                <w:numId w:val="12"/>
              </w:numPr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órgano</w:t>
            </w:r>
          </w:p>
          <w:p w14:paraId="03B6C044" w14:textId="77777777" w:rsidR="00121521" w:rsidRDefault="00121521" w:rsidP="00121521">
            <w:pPr>
              <w:pStyle w:val="Prrafodelista"/>
              <w:widowControl w:val="0"/>
              <w:numPr>
                <w:ilvl w:val="0"/>
                <w:numId w:val="12"/>
              </w:numPr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tejido</w:t>
            </w:r>
          </w:p>
          <w:p w14:paraId="403A7E5E" w14:textId="0D07A43C" w:rsidR="00121521" w:rsidRPr="00121521" w:rsidRDefault="00A20234" w:rsidP="00121521">
            <w:pPr>
              <w:pStyle w:val="Prrafodelista"/>
              <w:widowControl w:val="0"/>
              <w:numPr>
                <w:ilvl w:val="0"/>
                <w:numId w:val="12"/>
              </w:numPr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sistema</w:t>
            </w:r>
          </w:p>
        </w:tc>
        <w:tc>
          <w:tcPr>
            <w:tcW w:w="5395" w:type="dxa"/>
          </w:tcPr>
          <w:p w14:paraId="53196E2B" w14:textId="77777777" w:rsidR="009666D2" w:rsidRDefault="00DE7CCA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noProof/>
              </w:rPr>
              <w:object w:dxaOrig="1440" w:dyaOrig="1440" w14:anchorId="11630EEE">
                <v:shape id="_x0000_s1029" type="#_x0000_t75" style="position:absolute;margin-left:174.75pt;margin-top:2.45pt;width:56.1pt;height:119.65pt;z-index:251908096;mso-position-horizontal-relative:text;mso-position-vertical-relative:text;mso-width-relative:page;mso-height-relative:page">
                  <v:imagedata r:id="rId17" o:title=""/>
                </v:shape>
                <o:OLEObject Type="Embed" ProgID="PBrush" ShapeID="_x0000_s1029" DrawAspect="Content" ObjectID="_1656585050" r:id="rId18"/>
              </w:object>
            </w:r>
            <w:r w:rsidR="0012152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6.- El siguiente dibujo es: </w:t>
            </w:r>
          </w:p>
          <w:p w14:paraId="688699F9" w14:textId="77777777" w:rsidR="00A20234" w:rsidRDefault="00A20234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8C2DAAB" w14:textId="77777777" w:rsidR="00A20234" w:rsidRDefault="00A20234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C8D1686" w14:textId="77777777" w:rsidR="00A20234" w:rsidRDefault="00A20234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5D190C2F" w14:textId="77777777" w:rsidR="00A20234" w:rsidRDefault="00A20234" w:rsidP="00A20234">
            <w:pPr>
              <w:pStyle w:val="Prrafodelista"/>
              <w:widowControl w:val="0"/>
              <w:numPr>
                <w:ilvl w:val="0"/>
                <w:numId w:val="13"/>
              </w:numPr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músculo</w:t>
            </w:r>
          </w:p>
          <w:p w14:paraId="6145BD5E" w14:textId="77777777" w:rsidR="00A20234" w:rsidRDefault="00A20234" w:rsidP="00A20234">
            <w:pPr>
              <w:pStyle w:val="Prrafodelista"/>
              <w:widowControl w:val="0"/>
              <w:numPr>
                <w:ilvl w:val="0"/>
                <w:numId w:val="13"/>
              </w:numPr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órgano</w:t>
            </w:r>
          </w:p>
          <w:p w14:paraId="532E3B53" w14:textId="77777777" w:rsidR="00A20234" w:rsidRDefault="00A20234" w:rsidP="00A20234">
            <w:pPr>
              <w:pStyle w:val="Prrafodelista"/>
              <w:widowControl w:val="0"/>
              <w:numPr>
                <w:ilvl w:val="0"/>
                <w:numId w:val="13"/>
              </w:numPr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tejido</w:t>
            </w:r>
          </w:p>
          <w:p w14:paraId="1F0EC1AE" w14:textId="351F859D" w:rsidR="00A20234" w:rsidRPr="00A20234" w:rsidRDefault="00A20234" w:rsidP="00A20234">
            <w:pPr>
              <w:pStyle w:val="Prrafodelista"/>
              <w:widowControl w:val="0"/>
              <w:numPr>
                <w:ilvl w:val="0"/>
                <w:numId w:val="13"/>
              </w:numPr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sistema</w:t>
            </w:r>
          </w:p>
        </w:tc>
      </w:tr>
      <w:tr w:rsidR="00585E5A" w14:paraId="3D5A868C" w14:textId="77777777" w:rsidTr="00567F2D">
        <w:tc>
          <w:tcPr>
            <w:tcW w:w="10790" w:type="dxa"/>
            <w:gridSpan w:val="2"/>
          </w:tcPr>
          <w:p w14:paraId="1EB3BC42" w14:textId="77777777" w:rsidR="00585E5A" w:rsidRDefault="00585E5A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6.- Observa los siguientes órganos, ellos son parte de:</w:t>
            </w:r>
          </w:p>
          <w:p w14:paraId="7049F8A8" w14:textId="16E074D7" w:rsidR="00585E5A" w:rsidRDefault="00585E5A" w:rsidP="00A05D18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920384" behindDoc="0" locked="0" layoutInCell="1" allowOverlap="1" wp14:anchorId="23537CCA" wp14:editId="0CB55935">
                  <wp:simplePos x="0" y="0"/>
                  <wp:positionH relativeFrom="column">
                    <wp:posOffset>2499995</wp:posOffset>
                  </wp:positionH>
                  <wp:positionV relativeFrom="paragraph">
                    <wp:posOffset>81280</wp:posOffset>
                  </wp:positionV>
                  <wp:extent cx="1704598" cy="895035"/>
                  <wp:effectExtent l="0" t="0" r="0" b="635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598" cy="89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D52636" w14:textId="6D0E3A22" w:rsidR="00585E5A" w:rsidRDefault="00585E5A" w:rsidP="00BC2E1F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Sistema respiratorio</w:t>
            </w:r>
          </w:p>
          <w:p w14:paraId="6C27D615" w14:textId="6CAC81C5" w:rsidR="00585E5A" w:rsidRDefault="00585E5A" w:rsidP="00BC2E1F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Sistema circulatorio</w:t>
            </w:r>
          </w:p>
          <w:p w14:paraId="4F4CD61E" w14:textId="77777777" w:rsidR="00585E5A" w:rsidRDefault="00585E5A" w:rsidP="00BC2E1F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Sistema muscular</w:t>
            </w:r>
          </w:p>
          <w:p w14:paraId="60DA9A33" w14:textId="701DB3E3" w:rsidR="00585E5A" w:rsidRDefault="00585E5A" w:rsidP="00585E5A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rPr>
                <w:noProof/>
              </w:rPr>
            </w:pPr>
            <w:r w:rsidRPr="00585E5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Sistema digestivo</w:t>
            </w:r>
          </w:p>
        </w:tc>
      </w:tr>
    </w:tbl>
    <w:p w14:paraId="63F7D19A" w14:textId="772985CE" w:rsidR="00B06967" w:rsidRDefault="00B0696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A6B9661" w14:textId="0E86E557" w:rsidR="00DA7002" w:rsidRDefault="00DA7002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</w:t>
      </w:r>
    </w:p>
    <w:p w14:paraId="08F76415" w14:textId="5A7FBC7D" w:rsidR="001D562A" w:rsidRPr="00D03C3C" w:rsidRDefault="001D562A" w:rsidP="00D03C3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</w:rPr>
        <w:t>¡Sigamos!</w:t>
      </w:r>
    </w:p>
    <w:p w14:paraId="15AFAFC2" w14:textId="2AF4754A" w:rsidR="001D562A" w:rsidRDefault="001D562A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Bien, ahora completa con una cruz a que sistema pertenecen los siguientes órganos.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1D562A" w14:paraId="4C26CE44" w14:textId="77777777" w:rsidTr="001D562A">
        <w:tc>
          <w:tcPr>
            <w:tcW w:w="2697" w:type="dxa"/>
          </w:tcPr>
          <w:p w14:paraId="6ED67AD5" w14:textId="67F8628B" w:rsidR="001D562A" w:rsidRPr="00BC2E1F" w:rsidRDefault="001D562A" w:rsidP="00585E5A">
            <w:pPr>
              <w:spacing w:after="20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BC2E1F">
              <w:rPr>
                <w:rFonts w:ascii="Arial" w:eastAsia="Calibri" w:hAnsi="Arial" w:cs="Arial"/>
                <w:b/>
                <w:sz w:val="24"/>
                <w:szCs w:val="24"/>
              </w:rPr>
              <w:t>Órgano</w:t>
            </w:r>
          </w:p>
        </w:tc>
        <w:tc>
          <w:tcPr>
            <w:tcW w:w="2697" w:type="dxa"/>
          </w:tcPr>
          <w:p w14:paraId="35331EDD" w14:textId="3EE94F14" w:rsidR="001D562A" w:rsidRPr="00BC2E1F" w:rsidRDefault="001D562A" w:rsidP="00585E5A">
            <w:pPr>
              <w:spacing w:after="20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BC2E1F">
              <w:rPr>
                <w:rFonts w:ascii="Arial" w:eastAsia="Calibri" w:hAnsi="Arial" w:cs="Arial"/>
                <w:b/>
                <w:sz w:val="24"/>
                <w:szCs w:val="24"/>
              </w:rPr>
              <w:t>Sistema digestivo</w:t>
            </w:r>
          </w:p>
        </w:tc>
        <w:tc>
          <w:tcPr>
            <w:tcW w:w="2698" w:type="dxa"/>
          </w:tcPr>
          <w:p w14:paraId="0533C3E7" w14:textId="178B9147" w:rsidR="001D562A" w:rsidRPr="00BC2E1F" w:rsidRDefault="001D562A" w:rsidP="00585E5A">
            <w:pPr>
              <w:spacing w:after="20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BC2E1F">
              <w:rPr>
                <w:rFonts w:ascii="Arial" w:eastAsia="Calibri" w:hAnsi="Arial" w:cs="Arial"/>
                <w:b/>
                <w:sz w:val="24"/>
                <w:szCs w:val="24"/>
              </w:rPr>
              <w:t>Sistema respiratorio</w:t>
            </w:r>
          </w:p>
        </w:tc>
        <w:tc>
          <w:tcPr>
            <w:tcW w:w="2698" w:type="dxa"/>
          </w:tcPr>
          <w:p w14:paraId="2DEF3090" w14:textId="6D65F155" w:rsidR="001D562A" w:rsidRPr="00BC2E1F" w:rsidRDefault="001D562A" w:rsidP="00585E5A">
            <w:pPr>
              <w:spacing w:after="20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BC2E1F">
              <w:rPr>
                <w:rFonts w:ascii="Arial" w:eastAsia="Calibri" w:hAnsi="Arial" w:cs="Arial"/>
                <w:b/>
                <w:sz w:val="24"/>
                <w:szCs w:val="24"/>
              </w:rPr>
              <w:t>Sistema circulatorio</w:t>
            </w:r>
          </w:p>
        </w:tc>
      </w:tr>
      <w:tr w:rsidR="001D562A" w14:paraId="594EF1F2" w14:textId="77777777" w:rsidTr="001D562A">
        <w:tc>
          <w:tcPr>
            <w:tcW w:w="2697" w:type="dxa"/>
          </w:tcPr>
          <w:p w14:paraId="07C3EB43" w14:textId="046B1998" w:rsidR="001D562A" w:rsidRDefault="001D562A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Corazón </w:t>
            </w:r>
          </w:p>
        </w:tc>
        <w:tc>
          <w:tcPr>
            <w:tcW w:w="2697" w:type="dxa"/>
          </w:tcPr>
          <w:p w14:paraId="022513AE" w14:textId="77777777" w:rsidR="001D562A" w:rsidRDefault="001D562A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98" w:type="dxa"/>
          </w:tcPr>
          <w:p w14:paraId="63709F60" w14:textId="77777777" w:rsidR="001D562A" w:rsidRDefault="001D562A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98" w:type="dxa"/>
          </w:tcPr>
          <w:p w14:paraId="729F034F" w14:textId="77777777" w:rsidR="001D562A" w:rsidRDefault="001D562A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D562A" w14:paraId="285BAC0D" w14:textId="77777777" w:rsidTr="001D562A">
        <w:tc>
          <w:tcPr>
            <w:tcW w:w="2697" w:type="dxa"/>
          </w:tcPr>
          <w:p w14:paraId="44A4C1AE" w14:textId="2D174414" w:rsidR="001D562A" w:rsidRDefault="001D562A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Riñón</w:t>
            </w:r>
          </w:p>
        </w:tc>
        <w:tc>
          <w:tcPr>
            <w:tcW w:w="2697" w:type="dxa"/>
          </w:tcPr>
          <w:p w14:paraId="7FA71835" w14:textId="77777777" w:rsidR="001D562A" w:rsidRDefault="001D562A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98" w:type="dxa"/>
          </w:tcPr>
          <w:p w14:paraId="4858ADF4" w14:textId="77777777" w:rsidR="001D562A" w:rsidRDefault="001D562A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98" w:type="dxa"/>
          </w:tcPr>
          <w:p w14:paraId="0D16377F" w14:textId="77777777" w:rsidR="001D562A" w:rsidRDefault="001D562A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D562A" w14:paraId="2FC2768C" w14:textId="77777777" w:rsidTr="001D562A">
        <w:tc>
          <w:tcPr>
            <w:tcW w:w="2697" w:type="dxa"/>
          </w:tcPr>
          <w:p w14:paraId="5FE428F1" w14:textId="15BD20D0" w:rsidR="001D562A" w:rsidRDefault="001D562A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Pulmones </w:t>
            </w:r>
          </w:p>
        </w:tc>
        <w:tc>
          <w:tcPr>
            <w:tcW w:w="2697" w:type="dxa"/>
          </w:tcPr>
          <w:p w14:paraId="4F03848F" w14:textId="77777777" w:rsidR="001D562A" w:rsidRDefault="001D562A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98" w:type="dxa"/>
          </w:tcPr>
          <w:p w14:paraId="55014813" w14:textId="77777777" w:rsidR="001D562A" w:rsidRDefault="001D562A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98" w:type="dxa"/>
          </w:tcPr>
          <w:p w14:paraId="2D36F0D9" w14:textId="77777777" w:rsidR="001D562A" w:rsidRDefault="001D562A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D562A" w14:paraId="0988325E" w14:textId="77777777" w:rsidTr="001D562A">
        <w:tc>
          <w:tcPr>
            <w:tcW w:w="2697" w:type="dxa"/>
          </w:tcPr>
          <w:p w14:paraId="524A97CC" w14:textId="798933C5" w:rsidR="001D562A" w:rsidRDefault="006C06E8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Intestino delgado </w:t>
            </w:r>
          </w:p>
        </w:tc>
        <w:tc>
          <w:tcPr>
            <w:tcW w:w="2697" w:type="dxa"/>
          </w:tcPr>
          <w:p w14:paraId="12AE5D21" w14:textId="77777777" w:rsidR="001D562A" w:rsidRDefault="001D562A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98" w:type="dxa"/>
          </w:tcPr>
          <w:p w14:paraId="463783AB" w14:textId="77777777" w:rsidR="001D562A" w:rsidRDefault="001D562A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98" w:type="dxa"/>
          </w:tcPr>
          <w:p w14:paraId="5AC3184D" w14:textId="77777777" w:rsidR="001D562A" w:rsidRDefault="001D562A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D562A" w14:paraId="7C671F67" w14:textId="77777777" w:rsidTr="001D562A">
        <w:tc>
          <w:tcPr>
            <w:tcW w:w="2697" w:type="dxa"/>
          </w:tcPr>
          <w:p w14:paraId="4901054F" w14:textId="43504A49" w:rsidR="001D562A" w:rsidRDefault="006C06E8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Boca </w:t>
            </w:r>
          </w:p>
        </w:tc>
        <w:tc>
          <w:tcPr>
            <w:tcW w:w="2697" w:type="dxa"/>
          </w:tcPr>
          <w:p w14:paraId="47357447" w14:textId="77777777" w:rsidR="001D562A" w:rsidRDefault="001D562A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98" w:type="dxa"/>
          </w:tcPr>
          <w:p w14:paraId="68BA93B1" w14:textId="77777777" w:rsidR="001D562A" w:rsidRDefault="001D562A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98" w:type="dxa"/>
          </w:tcPr>
          <w:p w14:paraId="58C0ED94" w14:textId="77777777" w:rsidR="001D562A" w:rsidRDefault="001D562A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D562A" w14:paraId="49556A67" w14:textId="77777777" w:rsidTr="001D562A">
        <w:tc>
          <w:tcPr>
            <w:tcW w:w="2697" w:type="dxa"/>
          </w:tcPr>
          <w:p w14:paraId="1B2CAE0D" w14:textId="14AD3655" w:rsidR="001D562A" w:rsidRDefault="006C06E8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Laringe </w:t>
            </w:r>
          </w:p>
        </w:tc>
        <w:tc>
          <w:tcPr>
            <w:tcW w:w="2697" w:type="dxa"/>
          </w:tcPr>
          <w:p w14:paraId="1C1DF77A" w14:textId="77777777" w:rsidR="001D562A" w:rsidRDefault="001D562A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98" w:type="dxa"/>
          </w:tcPr>
          <w:p w14:paraId="44ABB320" w14:textId="77777777" w:rsidR="001D562A" w:rsidRDefault="001D562A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98" w:type="dxa"/>
          </w:tcPr>
          <w:p w14:paraId="0A03A81F" w14:textId="77777777" w:rsidR="001D562A" w:rsidRDefault="001D562A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6C06E8" w14:paraId="5B5012A4" w14:textId="77777777" w:rsidTr="001D562A">
        <w:tc>
          <w:tcPr>
            <w:tcW w:w="2697" w:type="dxa"/>
          </w:tcPr>
          <w:p w14:paraId="120ED495" w14:textId="0B133EEB" w:rsidR="006C06E8" w:rsidRDefault="006C06E8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Bronquios </w:t>
            </w:r>
          </w:p>
        </w:tc>
        <w:tc>
          <w:tcPr>
            <w:tcW w:w="2697" w:type="dxa"/>
          </w:tcPr>
          <w:p w14:paraId="5DFE2514" w14:textId="77777777" w:rsidR="006C06E8" w:rsidRDefault="006C06E8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98" w:type="dxa"/>
          </w:tcPr>
          <w:p w14:paraId="79E15F02" w14:textId="77777777" w:rsidR="006C06E8" w:rsidRDefault="006C06E8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98" w:type="dxa"/>
          </w:tcPr>
          <w:p w14:paraId="5606BB66" w14:textId="77777777" w:rsidR="006C06E8" w:rsidRDefault="006C06E8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6C06E8" w14:paraId="6304063F" w14:textId="77777777" w:rsidTr="001D562A">
        <w:tc>
          <w:tcPr>
            <w:tcW w:w="2697" w:type="dxa"/>
          </w:tcPr>
          <w:p w14:paraId="56454F12" w14:textId="32D6E26C" w:rsidR="006C06E8" w:rsidRDefault="006C06E8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Venas </w:t>
            </w:r>
          </w:p>
        </w:tc>
        <w:tc>
          <w:tcPr>
            <w:tcW w:w="2697" w:type="dxa"/>
          </w:tcPr>
          <w:p w14:paraId="3BF75927" w14:textId="77777777" w:rsidR="006C06E8" w:rsidRDefault="006C06E8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98" w:type="dxa"/>
          </w:tcPr>
          <w:p w14:paraId="1B24116D" w14:textId="77777777" w:rsidR="006C06E8" w:rsidRDefault="006C06E8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98" w:type="dxa"/>
          </w:tcPr>
          <w:p w14:paraId="51BD376C" w14:textId="77777777" w:rsidR="006C06E8" w:rsidRDefault="006C06E8" w:rsidP="00585E5A">
            <w:pPr>
              <w:spacing w:after="20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6C06E8" w14:paraId="040ADC96" w14:textId="77777777" w:rsidTr="001D562A">
        <w:tc>
          <w:tcPr>
            <w:tcW w:w="2697" w:type="dxa"/>
          </w:tcPr>
          <w:p w14:paraId="3A6C8E76" w14:textId="70A36421" w:rsidR="006C06E8" w:rsidRDefault="00610B4D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Estómago </w:t>
            </w:r>
          </w:p>
        </w:tc>
        <w:tc>
          <w:tcPr>
            <w:tcW w:w="2697" w:type="dxa"/>
          </w:tcPr>
          <w:p w14:paraId="71A22A64" w14:textId="77777777" w:rsidR="006C06E8" w:rsidRDefault="006C06E8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98" w:type="dxa"/>
          </w:tcPr>
          <w:p w14:paraId="7541433F" w14:textId="77777777" w:rsidR="006C06E8" w:rsidRDefault="006C06E8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98" w:type="dxa"/>
          </w:tcPr>
          <w:p w14:paraId="63BDD114" w14:textId="77777777" w:rsidR="006C06E8" w:rsidRDefault="006C06E8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1DB9EDCD" w14:textId="5035BD86" w:rsidR="001D562A" w:rsidRDefault="006C06E8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3E4E61F" wp14:editId="00D5B333">
                <wp:simplePos x="0" y="0"/>
                <wp:positionH relativeFrom="column">
                  <wp:posOffset>2438400</wp:posOffset>
                </wp:positionH>
                <wp:positionV relativeFrom="paragraph">
                  <wp:posOffset>153670</wp:posOffset>
                </wp:positionV>
                <wp:extent cx="4200525" cy="1133475"/>
                <wp:effectExtent l="933450" t="0" r="47625" b="47625"/>
                <wp:wrapSquare wrapText="bothSides"/>
                <wp:docPr id="2" name="Bocadillo nube: nub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1133475"/>
                        </a:xfrm>
                        <a:prstGeom prst="cloudCallout">
                          <a:avLst>
                            <a:gd name="adj1" fmla="val -71298"/>
                            <a:gd name="adj2" fmla="val 1227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E4B14" w14:textId="59A8B4BE" w:rsidR="006C06E8" w:rsidRPr="006C06E8" w:rsidRDefault="006C06E8" w:rsidP="006C06E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C06E8">
                              <w:rPr>
                                <w:sz w:val="32"/>
                                <w:szCs w:val="32"/>
                              </w:rPr>
                              <w:t>¿Cómo relacionamos todos estos si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  <w:r w:rsidRPr="006C06E8">
                              <w:rPr>
                                <w:sz w:val="32"/>
                                <w:szCs w:val="32"/>
                              </w:rPr>
                              <w:t>temas?</w:t>
                            </w:r>
                          </w:p>
                          <w:p w14:paraId="5F2271C4" w14:textId="77777777" w:rsidR="006C06E8" w:rsidRDefault="006C0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4E61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2" o:spid="_x0000_s1027" type="#_x0000_t106" style="position:absolute;margin-left:192pt;margin-top:12.1pt;width:330.75pt;height:89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" adj="-4600,13451" fillcolor="white [3201]" strokecolor="black [3213]" strokeweight="1pt">
                <v:stroke joinstyle="miter"/>
                <v:textbox>
                  <w:txbxContent>
                    <w:p w14:paraId="25CE4B14" w14:textId="59A8B4BE" w:rsidR="006C06E8" w:rsidRPr="006C06E8" w:rsidRDefault="006C06E8" w:rsidP="006C06E8">
                      <w:pPr>
                        <w:rPr>
                          <w:sz w:val="32"/>
                          <w:szCs w:val="32"/>
                        </w:rPr>
                      </w:pPr>
                      <w:r w:rsidRPr="006C06E8">
                        <w:rPr>
                          <w:sz w:val="32"/>
                          <w:szCs w:val="32"/>
                        </w:rPr>
                        <w:t>¿Cómo relacionamos todos estos si</w:t>
                      </w:r>
                      <w:r>
                        <w:rPr>
                          <w:sz w:val="32"/>
                          <w:szCs w:val="32"/>
                        </w:rPr>
                        <w:t>s</w:t>
                      </w:r>
                      <w:r w:rsidRPr="006C06E8">
                        <w:rPr>
                          <w:sz w:val="32"/>
                          <w:szCs w:val="32"/>
                        </w:rPr>
                        <w:t>temas?</w:t>
                      </w:r>
                    </w:p>
                    <w:p w14:paraId="5F2271C4" w14:textId="77777777" w:rsidR="006C06E8" w:rsidRDefault="006C06E8"/>
                  </w:txbxContent>
                </v:textbox>
                <w10:wrap type="square"/>
              </v:shape>
            </w:pict>
          </mc:Fallback>
        </mc:AlternateContent>
      </w:r>
    </w:p>
    <w:p w14:paraId="7476866E" w14:textId="20E36F68" w:rsidR="007E7D43" w:rsidRDefault="007E7D43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465067AF" w14:textId="490F9DB8" w:rsidR="003A0DE7" w:rsidRDefault="001850B1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</w:rPr>
        <w:drawing>
          <wp:anchor distT="0" distB="0" distL="114300" distR="114300" simplePos="0" relativeHeight="251899904" behindDoc="0" locked="0" layoutInCell="1" allowOverlap="1" wp14:anchorId="37BB17BE" wp14:editId="4C330DEE">
            <wp:simplePos x="0" y="0"/>
            <wp:positionH relativeFrom="column">
              <wp:posOffset>501650</wp:posOffset>
            </wp:positionH>
            <wp:positionV relativeFrom="paragraph">
              <wp:posOffset>104140</wp:posOffset>
            </wp:positionV>
            <wp:extent cx="688975" cy="530225"/>
            <wp:effectExtent l="0" t="0" r="0" b="317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9DC2C" w14:textId="4EC2125C" w:rsidR="00A57301" w:rsidRDefault="00A57301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0809534E" w14:textId="4DBC3A26" w:rsidR="00A57301" w:rsidRDefault="00A57301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520C941B" w14:textId="4802B233" w:rsidR="00A57301" w:rsidRPr="006C06E8" w:rsidRDefault="006C06E8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Escribe el número en los dibujos cual es la función que cumple cada sistema en la </w:t>
      </w:r>
      <w:r w:rsidRPr="006C06E8">
        <w:rPr>
          <w:rFonts w:ascii="Arial" w:eastAsia="Calibri" w:hAnsi="Arial" w:cs="Arial"/>
          <w:b/>
          <w:i/>
          <w:sz w:val="24"/>
          <w:szCs w:val="24"/>
        </w:rPr>
        <w:t>absorción de energía.</w:t>
      </w:r>
    </w:p>
    <w:p w14:paraId="155F407A" w14:textId="099DA74B" w:rsidR="00A57301" w:rsidRDefault="006C06E8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1.- Sistema que absorbe los nutrientes a través de la alimentación</w:t>
      </w:r>
    </w:p>
    <w:p w14:paraId="00279788" w14:textId="5435BB5B" w:rsidR="006C06E8" w:rsidRDefault="006C06E8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2.- Sistema</w:t>
      </w:r>
      <w:r w:rsidR="00610B4D">
        <w:rPr>
          <w:rFonts w:ascii="Arial" w:eastAsia="Calibri" w:hAnsi="Arial" w:cs="Arial"/>
          <w:sz w:val="24"/>
          <w:szCs w:val="24"/>
        </w:rPr>
        <w:t xml:space="preserve"> encargado</w:t>
      </w:r>
      <w:r>
        <w:rPr>
          <w:rFonts w:ascii="Arial" w:eastAsia="Calibri" w:hAnsi="Arial" w:cs="Arial"/>
          <w:sz w:val="24"/>
          <w:szCs w:val="24"/>
        </w:rPr>
        <w:t xml:space="preserve"> de transportar los nutrientes a través de todo el cuerpo</w:t>
      </w:r>
    </w:p>
    <w:p w14:paraId="20F0C035" w14:textId="0FCF7B42" w:rsidR="006C06E8" w:rsidRDefault="006C06E8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3.- Sistema que aporta oxígeno para que se puedan transportan </w:t>
      </w:r>
      <w:r w:rsidR="001850B1">
        <w:rPr>
          <w:rFonts w:ascii="Arial" w:eastAsia="Calibri" w:hAnsi="Arial" w:cs="Arial"/>
          <w:sz w:val="24"/>
          <w:szCs w:val="24"/>
        </w:rPr>
        <w:t>los nutrientes.</w:t>
      </w:r>
    </w:p>
    <w:p w14:paraId="6A6CBF1F" w14:textId="079F1B73" w:rsidR="00A57301" w:rsidRDefault="001850B1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911168" behindDoc="0" locked="0" layoutInCell="1" allowOverlap="1" wp14:anchorId="6AA0EEC7" wp14:editId="323214D9">
            <wp:simplePos x="0" y="0"/>
            <wp:positionH relativeFrom="column">
              <wp:posOffset>2486025</wp:posOffset>
            </wp:positionH>
            <wp:positionV relativeFrom="paragraph">
              <wp:posOffset>59055</wp:posOffset>
            </wp:positionV>
            <wp:extent cx="1285875" cy="1351280"/>
            <wp:effectExtent l="0" t="0" r="9525" b="127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6C06E8">
        <w:rPr>
          <w:noProof/>
        </w:rPr>
        <w:drawing>
          <wp:anchor distT="0" distB="0" distL="114300" distR="114300" simplePos="0" relativeHeight="251910144" behindDoc="0" locked="0" layoutInCell="1" allowOverlap="1" wp14:anchorId="47E6285E" wp14:editId="2EC9DCAC">
            <wp:simplePos x="0" y="0"/>
            <wp:positionH relativeFrom="column">
              <wp:posOffset>204470</wp:posOffset>
            </wp:positionH>
            <wp:positionV relativeFrom="paragraph">
              <wp:posOffset>166370</wp:posOffset>
            </wp:positionV>
            <wp:extent cx="1314450" cy="124587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850B1">
        <w:rPr>
          <w:noProof/>
        </w:rPr>
        <w:drawing>
          <wp:anchor distT="0" distB="0" distL="114300" distR="114300" simplePos="0" relativeHeight="251912192" behindDoc="0" locked="0" layoutInCell="1" allowOverlap="1" wp14:anchorId="3BB16B4C" wp14:editId="67A42C48">
            <wp:simplePos x="0" y="0"/>
            <wp:positionH relativeFrom="column">
              <wp:posOffset>4648200</wp:posOffset>
            </wp:positionH>
            <wp:positionV relativeFrom="paragraph">
              <wp:posOffset>164465</wp:posOffset>
            </wp:positionV>
            <wp:extent cx="2082800" cy="109537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67C68" w14:textId="369F912C" w:rsidR="00A57301" w:rsidRDefault="00A57301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2012D714" w14:textId="0ADDCF3E" w:rsidR="00A57301" w:rsidRDefault="00A57301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39E75F7E" w14:textId="71DA305D" w:rsidR="00A57301" w:rsidRDefault="00A57301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55D20C57" w14:textId="782C2B72" w:rsidR="00A57301" w:rsidRDefault="001850B1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6B0E39E" wp14:editId="79ACE4FD">
                <wp:simplePos x="0" y="0"/>
                <wp:positionH relativeFrom="column">
                  <wp:posOffset>2928620</wp:posOffset>
                </wp:positionH>
                <wp:positionV relativeFrom="paragraph">
                  <wp:posOffset>161290</wp:posOffset>
                </wp:positionV>
                <wp:extent cx="371475" cy="361950"/>
                <wp:effectExtent l="0" t="0" r="28575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A229C" id="Rectángulo 9" o:spid="_x0000_s1026" style="position:absolute;margin-left:230.6pt;margin-top:12.7pt;width:29.25pt;height:28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" fillcolor="window" strokecolor="windowText" strokeweight="1pt"/>
            </w:pict>
          </mc:Fallback>
        </mc:AlternateContent>
      </w:r>
      <w:r>
        <w:rPr>
          <w:rFonts w:ascii="Arial" w:eastAsia="Calibri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47778EA" wp14:editId="2234E80B">
                <wp:simplePos x="0" y="0"/>
                <wp:positionH relativeFrom="column">
                  <wp:posOffset>5505450</wp:posOffset>
                </wp:positionH>
                <wp:positionV relativeFrom="paragraph">
                  <wp:posOffset>33020</wp:posOffset>
                </wp:positionV>
                <wp:extent cx="371475" cy="361950"/>
                <wp:effectExtent l="0" t="0" r="28575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3D60D" id="Rectángulo 11" o:spid="_x0000_s1026" style="position:absolute;margin-left:433.5pt;margin-top:2.6pt;width:29.25pt;height:28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" fillcolor="window" strokecolor="windowText" strokeweight="1pt"/>
            </w:pict>
          </mc:Fallback>
        </mc:AlternateContent>
      </w:r>
      <w:r>
        <w:rPr>
          <w:rFonts w:ascii="Arial" w:eastAsia="Calibri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296B8F7" wp14:editId="1A391288">
                <wp:simplePos x="0" y="0"/>
                <wp:positionH relativeFrom="column">
                  <wp:posOffset>666750</wp:posOffset>
                </wp:positionH>
                <wp:positionV relativeFrom="paragraph">
                  <wp:posOffset>204470</wp:posOffset>
                </wp:positionV>
                <wp:extent cx="371475" cy="361950"/>
                <wp:effectExtent l="0" t="0" r="28575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4D364" id="Rectángulo 6" o:spid="_x0000_s1026" style="position:absolute;margin-left:52.5pt;margin-top:16.1pt;width:29.25pt;height:28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" fillcolor="white [3201]" strokecolor="black [3213]" strokeweight="1pt"/>
            </w:pict>
          </mc:Fallback>
        </mc:AlternateContent>
      </w:r>
      <w:r w:rsidR="00A57301">
        <w:rPr>
          <w:rFonts w:ascii="Arial" w:eastAsia="Calibri" w:hAnsi="Arial" w:cs="Arial"/>
          <w:sz w:val="24"/>
          <w:szCs w:val="24"/>
        </w:rPr>
        <w:t xml:space="preserve">                                                                     </w:t>
      </w:r>
    </w:p>
    <w:p w14:paraId="79B723AA" w14:textId="6A1EF67A" w:rsidR="00F3289C" w:rsidRPr="00E728C9" w:rsidRDefault="00F3289C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44C0F046" w14:textId="5F6C6FB1" w:rsidR="00E728C9" w:rsidRDefault="00E728C9" w:rsidP="00F94CC7">
      <w:pPr>
        <w:spacing w:after="200" w:line="276" w:lineRule="auto"/>
        <w:rPr>
          <w:rFonts w:ascii="Arial" w:eastAsia="Calibri" w:hAnsi="Arial" w:cs="Arial"/>
          <w:i/>
          <w:sz w:val="24"/>
          <w:szCs w:val="24"/>
        </w:rPr>
      </w:pPr>
    </w:p>
    <w:p w14:paraId="5E05D083" w14:textId="201D0B0E" w:rsidR="001850B1" w:rsidRDefault="001850B1" w:rsidP="00F94CC7">
      <w:pPr>
        <w:spacing w:after="200" w:line="276" w:lineRule="auto"/>
        <w:rPr>
          <w:rFonts w:ascii="Arial" w:eastAsia="Calibri" w:hAnsi="Arial" w:cs="Arial"/>
          <w:i/>
          <w:sz w:val="24"/>
          <w:szCs w:val="24"/>
        </w:rPr>
      </w:pPr>
    </w:p>
    <w:p w14:paraId="153DED48" w14:textId="77777777" w:rsidR="001850B1" w:rsidRDefault="001850B1" w:rsidP="00F94CC7">
      <w:pPr>
        <w:spacing w:after="200" w:line="276" w:lineRule="auto"/>
        <w:rPr>
          <w:rFonts w:ascii="Arial" w:eastAsia="Calibri" w:hAnsi="Arial" w:cs="Arial"/>
          <w:i/>
          <w:sz w:val="24"/>
          <w:szCs w:val="24"/>
        </w:rPr>
      </w:pPr>
    </w:p>
    <w:p w14:paraId="68A936E5" w14:textId="3BAD843C" w:rsidR="00E728C9" w:rsidRDefault="00953C2F" w:rsidP="00F94CC7">
      <w:pPr>
        <w:spacing w:after="200" w:line="276" w:lineRule="auto"/>
        <w:rPr>
          <w:rFonts w:ascii="Arial" w:eastAsia="Calibri" w:hAnsi="Arial" w:cs="Arial"/>
          <w:i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w:drawing>
          <wp:anchor distT="0" distB="0" distL="114300" distR="114300" simplePos="0" relativeHeight="251885568" behindDoc="0" locked="0" layoutInCell="1" allowOverlap="1" wp14:anchorId="29694341" wp14:editId="56647FBF">
            <wp:simplePos x="0" y="0"/>
            <wp:positionH relativeFrom="column">
              <wp:posOffset>2095500</wp:posOffset>
            </wp:positionH>
            <wp:positionV relativeFrom="paragraph">
              <wp:posOffset>118110</wp:posOffset>
            </wp:positionV>
            <wp:extent cx="2095500" cy="1498316"/>
            <wp:effectExtent l="0" t="0" r="0" b="698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98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CA52A" w14:textId="62A502BE" w:rsidR="00E728C9" w:rsidRDefault="00E728C9" w:rsidP="00F94CC7">
      <w:pPr>
        <w:spacing w:after="200" w:line="276" w:lineRule="auto"/>
        <w:rPr>
          <w:rFonts w:ascii="Arial" w:eastAsia="Calibri" w:hAnsi="Arial" w:cs="Arial"/>
          <w:i/>
          <w:sz w:val="24"/>
          <w:szCs w:val="24"/>
        </w:rPr>
      </w:pPr>
    </w:p>
    <w:p w14:paraId="26E02406" w14:textId="6065DDB4" w:rsidR="00E728C9" w:rsidRDefault="00E728C9" w:rsidP="00F94CC7">
      <w:pPr>
        <w:spacing w:after="200" w:line="276" w:lineRule="auto"/>
        <w:rPr>
          <w:rFonts w:ascii="Arial" w:eastAsia="Calibri" w:hAnsi="Arial" w:cs="Arial"/>
          <w:i/>
          <w:sz w:val="24"/>
          <w:szCs w:val="24"/>
        </w:rPr>
      </w:pPr>
    </w:p>
    <w:p w14:paraId="0F560F77" w14:textId="26B0D039" w:rsidR="00F3289C" w:rsidRDefault="00F3289C" w:rsidP="00F94CC7">
      <w:pPr>
        <w:spacing w:after="200" w:line="276" w:lineRule="auto"/>
        <w:rPr>
          <w:rFonts w:ascii="Arial" w:eastAsia="Calibri" w:hAnsi="Arial" w:cs="Arial"/>
          <w:i/>
          <w:sz w:val="24"/>
          <w:szCs w:val="24"/>
        </w:rPr>
      </w:pPr>
    </w:p>
    <w:p w14:paraId="45B4ADA8" w14:textId="5BF35706" w:rsidR="00F3289C" w:rsidRDefault="00F3289C" w:rsidP="00F94CC7">
      <w:pPr>
        <w:spacing w:after="200" w:line="276" w:lineRule="auto"/>
        <w:rPr>
          <w:rFonts w:ascii="Arial" w:eastAsia="Calibri" w:hAnsi="Arial" w:cs="Arial"/>
          <w:i/>
          <w:sz w:val="24"/>
          <w:szCs w:val="24"/>
        </w:rPr>
      </w:pPr>
    </w:p>
    <w:p w14:paraId="0BA2396C" w14:textId="6A411732" w:rsidR="00F738B4" w:rsidRPr="00953C2F" w:rsidRDefault="00F738B4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300C2716" w14:textId="27861F53" w:rsidR="00B00044" w:rsidRPr="001850B1" w:rsidRDefault="001850B1" w:rsidP="00F94CC7">
      <w:pPr>
        <w:spacing w:after="200" w:line="276" w:lineRule="auto"/>
        <w:rPr>
          <w:rFonts w:ascii="Arial" w:eastAsia="Calibri" w:hAnsi="Arial" w:cs="Arial"/>
          <w:sz w:val="52"/>
          <w:szCs w:val="52"/>
        </w:rPr>
      </w:pPr>
      <w:r>
        <w:rPr>
          <w:rFonts w:ascii="Arial" w:eastAsia="Calibri" w:hAnsi="Arial" w:cs="Arial"/>
          <w:sz w:val="52"/>
          <w:szCs w:val="52"/>
        </w:rPr>
        <w:t xml:space="preserve">      Felicitaciones por llegar hasta el final</w:t>
      </w:r>
    </w:p>
    <w:p w14:paraId="48F2542F" w14:textId="29C26167" w:rsidR="00AA3032" w:rsidRDefault="00AA3032" w:rsidP="00AA3032">
      <w:pPr>
        <w:rPr>
          <w:rFonts w:ascii="Arial" w:hAnsi="Arial" w:cs="Arial"/>
          <w:sz w:val="24"/>
          <w:szCs w:val="24"/>
        </w:rPr>
      </w:pPr>
    </w:p>
    <w:p w14:paraId="41A89242" w14:textId="62FC8482" w:rsidR="00A05D18" w:rsidRDefault="00A05D18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44DA8B89" w14:textId="134F67C2" w:rsidR="00953C2F" w:rsidRPr="00C0309A" w:rsidRDefault="00953C2F">
      <w:pPr>
        <w:rPr>
          <w:rFonts w:ascii="Arial" w:hAnsi="Arial" w:cs="Arial"/>
          <w:sz w:val="24"/>
          <w:szCs w:val="24"/>
        </w:rPr>
      </w:pPr>
    </w:p>
    <w:sectPr w:rsidR="00953C2F" w:rsidRPr="00C0309A" w:rsidSect="00F738B4">
      <w:headerReference w:type="default" r:id="rId25"/>
      <w:pgSz w:w="12240" w:h="18720" w:code="1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DA278A" w14:textId="77777777" w:rsidR="00DE7CCA" w:rsidRDefault="00DE7CCA" w:rsidP="00B17032">
      <w:pPr>
        <w:spacing w:after="0" w:line="240" w:lineRule="auto"/>
      </w:pPr>
      <w:r>
        <w:separator/>
      </w:r>
    </w:p>
  </w:endnote>
  <w:endnote w:type="continuationSeparator" w:id="0">
    <w:p w14:paraId="146313D2" w14:textId="77777777" w:rsidR="00DE7CCA" w:rsidRDefault="00DE7CCA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eplicaStd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gnathin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7A0E21" w14:textId="77777777" w:rsidR="00DE7CCA" w:rsidRDefault="00DE7CCA" w:rsidP="00B17032">
      <w:pPr>
        <w:spacing w:after="0" w:line="240" w:lineRule="auto"/>
      </w:pPr>
      <w:r>
        <w:separator/>
      </w:r>
    </w:p>
  </w:footnote>
  <w:footnote w:type="continuationSeparator" w:id="0">
    <w:p w14:paraId="35526650" w14:textId="77777777" w:rsidR="00DE7CCA" w:rsidRDefault="00DE7CCA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1D32B316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</w:t>
    </w:r>
    <w:r w:rsidRPr="007821FD">
      <w:rPr>
        <w:rFonts w:ascii="Arial Narrow" w:hAnsi="Arial Narrow"/>
        <w:sz w:val="20"/>
        <w:szCs w:val="16"/>
      </w:rPr>
      <w:t xml:space="preserve"> </w:t>
    </w:r>
    <w:r w:rsidR="00B17032" w:rsidRPr="007821FD">
      <w:rPr>
        <w:rFonts w:ascii="Arial Narrow" w:hAnsi="Arial Narrow"/>
        <w:sz w:val="20"/>
        <w:szCs w:val="16"/>
      </w:rPr>
      <w:t>DOCENTE</w:t>
    </w:r>
    <w:r w:rsidR="002535A8">
      <w:rPr>
        <w:rFonts w:ascii="Arial Narrow" w:hAnsi="Arial Narrow"/>
        <w:sz w:val="20"/>
        <w:szCs w:val="16"/>
      </w:rPr>
      <w:t>: Angélica Ortiz Gómez</w:t>
    </w:r>
  </w:p>
  <w:p w14:paraId="50C0DF1C" w14:textId="77777777" w:rsidR="00CF1A1A" w:rsidRDefault="00DE7CC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 w15:restartNumberingAfterBreak="0">
    <w:nsid w:val="0A57694E"/>
    <w:multiLevelType w:val="hybridMultilevel"/>
    <w:tmpl w:val="E814D1A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859A0"/>
    <w:multiLevelType w:val="hybridMultilevel"/>
    <w:tmpl w:val="E65ABD1E"/>
    <w:lvl w:ilvl="0" w:tplc="9C3AEDA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A5B22"/>
    <w:multiLevelType w:val="hybridMultilevel"/>
    <w:tmpl w:val="C7B619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4C61269"/>
    <w:multiLevelType w:val="hybridMultilevel"/>
    <w:tmpl w:val="12EC33EA"/>
    <w:lvl w:ilvl="0" w:tplc="5A2A9A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36198"/>
    <w:multiLevelType w:val="hybridMultilevel"/>
    <w:tmpl w:val="D8442EB0"/>
    <w:lvl w:ilvl="0" w:tplc="A4BE8D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21053"/>
    <w:multiLevelType w:val="hybridMultilevel"/>
    <w:tmpl w:val="D9504C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AA697F"/>
    <w:multiLevelType w:val="hybridMultilevel"/>
    <w:tmpl w:val="99C007C2"/>
    <w:lvl w:ilvl="0" w:tplc="AB1CEE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322778"/>
    <w:multiLevelType w:val="hybridMultilevel"/>
    <w:tmpl w:val="5EA8B9A8"/>
    <w:lvl w:ilvl="0" w:tplc="793C64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23364F"/>
    <w:multiLevelType w:val="hybridMultilevel"/>
    <w:tmpl w:val="04744648"/>
    <w:lvl w:ilvl="0" w:tplc="97B8F7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D22CEE"/>
    <w:multiLevelType w:val="hybridMultilevel"/>
    <w:tmpl w:val="16A06C48"/>
    <w:lvl w:ilvl="0" w:tplc="5C3842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ED4071"/>
    <w:multiLevelType w:val="hybridMultilevel"/>
    <w:tmpl w:val="9B50C4D2"/>
    <w:lvl w:ilvl="0" w:tplc="192E75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E220FE"/>
    <w:multiLevelType w:val="hybridMultilevel"/>
    <w:tmpl w:val="356CF052"/>
    <w:lvl w:ilvl="0" w:tplc="8848915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8840A7"/>
    <w:multiLevelType w:val="hybridMultilevel"/>
    <w:tmpl w:val="177A0B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B07409"/>
    <w:multiLevelType w:val="hybridMultilevel"/>
    <w:tmpl w:val="8EC24802"/>
    <w:lvl w:ilvl="0" w:tplc="33DE450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16"/>
  </w:num>
  <w:num w:numId="4">
    <w:abstractNumId w:val="3"/>
  </w:num>
  <w:num w:numId="5">
    <w:abstractNumId w:val="2"/>
  </w:num>
  <w:num w:numId="6">
    <w:abstractNumId w:val="13"/>
  </w:num>
  <w:num w:numId="7">
    <w:abstractNumId w:val="6"/>
  </w:num>
  <w:num w:numId="8">
    <w:abstractNumId w:val="12"/>
  </w:num>
  <w:num w:numId="9">
    <w:abstractNumId w:val="15"/>
  </w:num>
  <w:num w:numId="10">
    <w:abstractNumId w:val="11"/>
  </w:num>
  <w:num w:numId="11">
    <w:abstractNumId w:val="5"/>
  </w:num>
  <w:num w:numId="12">
    <w:abstractNumId w:val="4"/>
  </w:num>
  <w:num w:numId="13">
    <w:abstractNumId w:val="7"/>
  </w:num>
  <w:num w:numId="14">
    <w:abstractNumId w:val="9"/>
  </w:num>
  <w:num w:numId="15">
    <w:abstractNumId w:val="10"/>
  </w:num>
  <w:num w:numId="16">
    <w:abstractNumId w:val="1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00287"/>
    <w:rsid w:val="00014732"/>
    <w:rsid w:val="0004413F"/>
    <w:rsid w:val="0007111C"/>
    <w:rsid w:val="000855D8"/>
    <w:rsid w:val="000C4753"/>
    <w:rsid w:val="00121521"/>
    <w:rsid w:val="00124000"/>
    <w:rsid w:val="0015128C"/>
    <w:rsid w:val="00162470"/>
    <w:rsid w:val="0017522B"/>
    <w:rsid w:val="001850B1"/>
    <w:rsid w:val="001A7AF3"/>
    <w:rsid w:val="001B24A8"/>
    <w:rsid w:val="001C1DB9"/>
    <w:rsid w:val="001D562A"/>
    <w:rsid w:val="001E007A"/>
    <w:rsid w:val="001F42A5"/>
    <w:rsid w:val="002026E7"/>
    <w:rsid w:val="0025149C"/>
    <w:rsid w:val="002535A8"/>
    <w:rsid w:val="00255949"/>
    <w:rsid w:val="00262587"/>
    <w:rsid w:val="00285EC6"/>
    <w:rsid w:val="002B3FA8"/>
    <w:rsid w:val="002B5E86"/>
    <w:rsid w:val="002B7AAC"/>
    <w:rsid w:val="002D26A9"/>
    <w:rsid w:val="002D40B4"/>
    <w:rsid w:val="002E0A92"/>
    <w:rsid w:val="00310EDA"/>
    <w:rsid w:val="00320E46"/>
    <w:rsid w:val="003742B4"/>
    <w:rsid w:val="00387118"/>
    <w:rsid w:val="003A0DE7"/>
    <w:rsid w:val="003C5F06"/>
    <w:rsid w:val="003E3616"/>
    <w:rsid w:val="003F1CE6"/>
    <w:rsid w:val="004069D5"/>
    <w:rsid w:val="00413B06"/>
    <w:rsid w:val="00425E45"/>
    <w:rsid w:val="00454740"/>
    <w:rsid w:val="004754B6"/>
    <w:rsid w:val="0048429A"/>
    <w:rsid w:val="0048722F"/>
    <w:rsid w:val="004A29FB"/>
    <w:rsid w:val="004B7F4C"/>
    <w:rsid w:val="004F2067"/>
    <w:rsid w:val="0051037D"/>
    <w:rsid w:val="00585E5A"/>
    <w:rsid w:val="005B1BDF"/>
    <w:rsid w:val="005B7AD8"/>
    <w:rsid w:val="005C4C5E"/>
    <w:rsid w:val="005D1AC5"/>
    <w:rsid w:val="005F72B2"/>
    <w:rsid w:val="00602E86"/>
    <w:rsid w:val="00610B4D"/>
    <w:rsid w:val="0061561D"/>
    <w:rsid w:val="00651C5F"/>
    <w:rsid w:val="00667E68"/>
    <w:rsid w:val="006C06E8"/>
    <w:rsid w:val="006D1397"/>
    <w:rsid w:val="007111EE"/>
    <w:rsid w:val="007208AC"/>
    <w:rsid w:val="00727493"/>
    <w:rsid w:val="00745C38"/>
    <w:rsid w:val="00747CD1"/>
    <w:rsid w:val="007565F1"/>
    <w:rsid w:val="007821FD"/>
    <w:rsid w:val="00797433"/>
    <w:rsid w:val="007A1090"/>
    <w:rsid w:val="007E7D43"/>
    <w:rsid w:val="00812024"/>
    <w:rsid w:val="00822D8F"/>
    <w:rsid w:val="008325EE"/>
    <w:rsid w:val="00840A35"/>
    <w:rsid w:val="00886BD1"/>
    <w:rsid w:val="00890142"/>
    <w:rsid w:val="008B0AE1"/>
    <w:rsid w:val="009266E4"/>
    <w:rsid w:val="009537C3"/>
    <w:rsid w:val="00953C2F"/>
    <w:rsid w:val="009666D2"/>
    <w:rsid w:val="0098795C"/>
    <w:rsid w:val="00995EB7"/>
    <w:rsid w:val="009C23AE"/>
    <w:rsid w:val="009C357D"/>
    <w:rsid w:val="009E6DBE"/>
    <w:rsid w:val="00A05D18"/>
    <w:rsid w:val="00A20234"/>
    <w:rsid w:val="00A3534A"/>
    <w:rsid w:val="00A44950"/>
    <w:rsid w:val="00A564CC"/>
    <w:rsid w:val="00A57301"/>
    <w:rsid w:val="00AA13D1"/>
    <w:rsid w:val="00AA3032"/>
    <w:rsid w:val="00AB326D"/>
    <w:rsid w:val="00AB5A85"/>
    <w:rsid w:val="00B00044"/>
    <w:rsid w:val="00B06967"/>
    <w:rsid w:val="00B15E2C"/>
    <w:rsid w:val="00B17032"/>
    <w:rsid w:val="00B207A2"/>
    <w:rsid w:val="00B37E53"/>
    <w:rsid w:val="00B40339"/>
    <w:rsid w:val="00B42BA6"/>
    <w:rsid w:val="00B56733"/>
    <w:rsid w:val="00B96FEE"/>
    <w:rsid w:val="00BC2E1F"/>
    <w:rsid w:val="00BF492A"/>
    <w:rsid w:val="00C00F50"/>
    <w:rsid w:val="00C0309A"/>
    <w:rsid w:val="00C13964"/>
    <w:rsid w:val="00C202FE"/>
    <w:rsid w:val="00C25241"/>
    <w:rsid w:val="00C307E6"/>
    <w:rsid w:val="00C3576A"/>
    <w:rsid w:val="00C464F9"/>
    <w:rsid w:val="00C70F7E"/>
    <w:rsid w:val="00C73E09"/>
    <w:rsid w:val="00C9254D"/>
    <w:rsid w:val="00CA2A32"/>
    <w:rsid w:val="00CA5ECE"/>
    <w:rsid w:val="00CD5A6E"/>
    <w:rsid w:val="00D03C3C"/>
    <w:rsid w:val="00D233CD"/>
    <w:rsid w:val="00D3781A"/>
    <w:rsid w:val="00D53FCB"/>
    <w:rsid w:val="00DA7002"/>
    <w:rsid w:val="00DB3951"/>
    <w:rsid w:val="00DD228E"/>
    <w:rsid w:val="00DD2B74"/>
    <w:rsid w:val="00DE4636"/>
    <w:rsid w:val="00DE7CCA"/>
    <w:rsid w:val="00E040E2"/>
    <w:rsid w:val="00E1000D"/>
    <w:rsid w:val="00E36744"/>
    <w:rsid w:val="00E40BA0"/>
    <w:rsid w:val="00E719EC"/>
    <w:rsid w:val="00E728C9"/>
    <w:rsid w:val="00E93942"/>
    <w:rsid w:val="00ED71DB"/>
    <w:rsid w:val="00EE552D"/>
    <w:rsid w:val="00EF53F5"/>
    <w:rsid w:val="00EF6920"/>
    <w:rsid w:val="00F03106"/>
    <w:rsid w:val="00F074D8"/>
    <w:rsid w:val="00F1709F"/>
    <w:rsid w:val="00F22D23"/>
    <w:rsid w:val="00F3289C"/>
    <w:rsid w:val="00F52A28"/>
    <w:rsid w:val="00F738B4"/>
    <w:rsid w:val="00F94CC7"/>
    <w:rsid w:val="00FB24EB"/>
    <w:rsid w:val="00FC4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05D18"/>
    <w:pPr>
      <w:ind w:left="720"/>
      <w:contextualSpacing/>
    </w:pPr>
  </w:style>
  <w:style w:type="paragraph" w:styleId="Sinespaciado">
    <w:name w:val="No Spacing"/>
    <w:uiPriority w:val="1"/>
    <w:qFormat/>
    <w:rsid w:val="006D1397"/>
    <w:pPr>
      <w:spacing w:after="0" w:line="240" w:lineRule="auto"/>
    </w:pPr>
    <w:rPr>
      <w:rFonts w:ascii="Calibri" w:eastAsia="Calibri" w:hAnsi="Calibri" w:cs="Times New Roman"/>
    </w:rPr>
  </w:style>
  <w:style w:type="character" w:styleId="Textoennegrita">
    <w:name w:val="Strong"/>
    <w:basedOn w:val="Fuentedeprrafopredeter"/>
    <w:uiPriority w:val="22"/>
    <w:qFormat/>
    <w:rsid w:val="0048722F"/>
    <w:rPr>
      <w:b/>
      <w:bCs/>
    </w:rPr>
  </w:style>
  <w:style w:type="paragraph" w:styleId="NormalWeb">
    <w:name w:val="Normal (Web)"/>
    <w:basedOn w:val="Normal"/>
    <w:uiPriority w:val="99"/>
    <w:unhideWhenUsed/>
    <w:rsid w:val="00966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55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0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2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1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8E380-E811-4DF8-BAEE-DB752CC91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381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utp</cp:lastModifiedBy>
  <cp:revision>5</cp:revision>
  <dcterms:created xsi:type="dcterms:W3CDTF">2020-07-17T23:08:00Z</dcterms:created>
  <dcterms:modified xsi:type="dcterms:W3CDTF">2020-07-18T17:44:00Z</dcterms:modified>
</cp:coreProperties>
</file>