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293B59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ORIENTACION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293B59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293B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293B5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293B59" w:rsidRDefault="00B17032" w:rsidP="00293B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293B59" w:rsidRPr="00293B59">
              <w:rPr>
                <w:rFonts w:ascii="Arial Narrow" w:hAnsi="Arial Narrow"/>
              </w:rPr>
              <w:t>Observar, describir y valorar sus características, habilidades y fortalezas (en lo familiar, afectivo, académico y social, entre otros) y proponerse acciones concretas para las aspectos que requiera superar. (OA1)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93B59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293B59" w:rsidRPr="00293B59">
              <w:rPr>
                <w:rFonts w:ascii="Arial Narrow" w:eastAsia="Calibri" w:hAnsi="Arial Narrow" w:cs="Arial"/>
                <w:lang w:val="es-ES" w:eastAsia="es-ES" w:bidi="es-ES"/>
              </w:rPr>
              <w:t>“Valorar las características e interese de otras personas”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93B59" w:rsidRDefault="00B17032" w:rsidP="00293B59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93B59" w:rsidRPr="00293B59">
              <w:rPr>
                <w:rFonts w:ascii="Arial Narrow" w:eastAsia="Calibri" w:hAnsi="Arial Narrow" w:cs="Times New Roman"/>
              </w:rPr>
              <w:t>Describir características, habilidades y fortalezas de otras personas, realizando una encuesta predeterminada a un familiar elegido por ellos, mediante pauta de trabajo.</w:t>
            </w:r>
            <w:r w:rsidR="00293B59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93B59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293B59" w:rsidRPr="00293B59">
              <w:rPr>
                <w:rFonts w:ascii="Arial Narrow" w:eastAsia="Calibri" w:hAnsi="Arial Narrow" w:cs="Arial"/>
                <w:lang w:val="es-ES" w:eastAsia="es-ES" w:bidi="es-ES"/>
              </w:rPr>
              <w:t>Describir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2B567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78105</wp:posOffset>
                </wp:positionV>
                <wp:extent cx="3343275" cy="2038350"/>
                <wp:effectExtent l="266700" t="15240" r="9525" b="13335"/>
                <wp:wrapNone/>
                <wp:docPr id="12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2038350"/>
                        </a:xfrm>
                        <a:prstGeom prst="wedgeEllipseCallout">
                          <a:avLst>
                            <a:gd name="adj1" fmla="val -57065"/>
                            <a:gd name="adj2" fmla="val 1289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293B59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Describir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293B59">
                              <w:rPr>
                                <w:color w:val="FF0000"/>
                                <w:sz w:val="28"/>
                                <w:szCs w:val="28"/>
                              </w:rPr>
                              <w:t>Valorar las características de las otras personas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15pt;width:263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" adj="-1526,13586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293B59">
                        <w:rPr>
                          <w:color w:val="FF0000"/>
                          <w:sz w:val="28"/>
                          <w:szCs w:val="28"/>
                        </w:rPr>
                        <w:t xml:space="preserve">Describir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293B59">
                        <w:rPr>
                          <w:color w:val="FF0000"/>
                          <w:sz w:val="28"/>
                          <w:szCs w:val="28"/>
                        </w:rPr>
                        <w:t>Valorar las características de las otras personas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293B59" w:rsidRDefault="002B567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150495</wp:posOffset>
                </wp:positionV>
                <wp:extent cx="7219950" cy="1162050"/>
                <wp:effectExtent l="9525" t="9525" r="9525" b="952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162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8B5F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7.25pt;margin-top:11.85pt;width:568.5pt;height: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" filled="f"/>
            </w:pict>
          </mc:Fallback>
        </mc:AlternateContent>
      </w:r>
    </w:p>
    <w:p w:rsidR="00293B59" w:rsidRDefault="00293B5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293B59" w:rsidP="00293B5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Describir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Narrar acerca de la apariencia, el aspecto o las características de algo o alguien. Por lo tanto, consiste en detallar rasgos a través del lenguaje.</w:t>
      </w:r>
    </w:p>
    <w:p w:rsidR="00293B59" w:rsidRPr="00C0309A" w:rsidRDefault="00293B5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Default="00293B59" w:rsidP="00293B5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293B59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“Valorar las características, cualidades e intereses de personas cercanas”</w:t>
      </w:r>
    </w:p>
    <w:p w:rsidR="00293B59" w:rsidRPr="00293B59" w:rsidRDefault="00293B59" w:rsidP="00293B5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:rsidTr="008A3B5D">
        <w:trPr>
          <w:trHeight w:val="1081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B17032" w:rsidRPr="008A3B5D" w:rsidRDefault="008A3B5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</w:pPr>
            <w:r w:rsidRPr="008A3B5D"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  <w:t xml:space="preserve">Para describir las características o cualidades de los demás, debemos centrarnos en las habilidades e intereses particulares de esa persona y respetarla. Para eso, debes observar los rasgos del otro y rescatar los elementos que la hacen ser única y especial. </w:t>
            </w:r>
          </w:p>
        </w:tc>
      </w:tr>
    </w:tbl>
    <w:p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917856" w:rsidRDefault="002B567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52070</wp:posOffset>
                </wp:positionV>
                <wp:extent cx="6810375" cy="1600200"/>
                <wp:effectExtent l="9525" t="9525" r="9525" b="1905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600200"/>
                        </a:xfrm>
                        <a:prstGeom prst="downArrowCallout">
                          <a:avLst>
                            <a:gd name="adj1" fmla="val 106399"/>
                            <a:gd name="adj2" fmla="val 106399"/>
                            <a:gd name="adj3" fmla="val 34523"/>
                            <a:gd name="adj4" fmla="val 494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6691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6" o:spid="_x0000_s1026" type="#_x0000_t80" style="position:absolute;margin-left:-13.5pt;margin-top:4.1pt;width:536.2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" adj="10671,,14143" filled="f"/>
            </w:pict>
          </mc:Fallback>
        </mc:AlternateContent>
      </w: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917856" w:rsidRPr="00917856" w:rsidRDefault="00917856" w:rsidP="0091785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91785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 continuación podrás observar y leer </w:t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la descripción de </w:t>
      </w:r>
      <w:r w:rsidRPr="0091785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las características y cualidades de los personajes de un cuento que conoces muy bien…</w:t>
      </w:r>
    </w:p>
    <w:p w:rsidR="00B17032" w:rsidRPr="00C0309A" w:rsidRDefault="008A3B5D" w:rsidP="0091785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479400" cy="3876675"/>
            <wp:effectExtent l="19050" t="0" r="7000" b="0"/>
            <wp:docPr id="1" name="Imagen 1" descr="https://mir-s3-cdn-cf.behance.net/project_modules/max_1200/c1ece026584229.563576eff3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max_1200/c1ece026584229.563576eff37d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06" cy="387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5879465</wp:posOffset>
            </wp:positionH>
            <wp:positionV relativeFrom="paragraph">
              <wp:posOffset>5715</wp:posOffset>
            </wp:positionV>
            <wp:extent cx="626745" cy="1194435"/>
            <wp:effectExtent l="0" t="0" r="1905" b="5715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¡Ahora debes hacerlo tú!</w:t>
      </w: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917856">
        <w:rPr>
          <w:rFonts w:ascii="Arial" w:eastAsia="Calibri" w:hAnsi="Arial" w:cs="Arial"/>
          <w:sz w:val="24"/>
          <w:szCs w:val="24"/>
          <w:lang w:val="es-ES" w:eastAsia="es-ES" w:bidi="es-ES"/>
        </w:rPr>
        <w:t>Elige una persona de tu casa y escribe una descripción de sus características y cualidades positivas y negativas.</w:t>
      </w:r>
    </w:p>
    <w:p w:rsidR="00917856" w:rsidRDefault="00917856" w:rsidP="00917856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 el ovalo debes dibujar y pintar a la persona que elegiste.</w:t>
      </w:r>
    </w:p>
    <w:p w:rsidR="00917856" w:rsidRPr="00917856" w:rsidRDefault="00917856" w:rsidP="00917856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Alrededor escribir al menos 5 cualidades o características de ella o él. </w:t>
      </w:r>
    </w:p>
    <w:p w:rsidR="00917856" w:rsidRDefault="002B56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140335</wp:posOffset>
                </wp:positionV>
                <wp:extent cx="6115050" cy="3362325"/>
                <wp:effectExtent l="9525" t="5080" r="9525" b="1397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362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64B12F" id="AutoShape 7" o:spid="_x0000_s1026" style="position:absolute;margin-left:11.25pt;margin-top:11.05pt;width:481.5pt;height:26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"/>
            </w:pict>
          </mc:Fallback>
        </mc:AlternateContent>
      </w:r>
    </w:p>
    <w:p w:rsidR="00917856" w:rsidRDefault="002B56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155575</wp:posOffset>
                </wp:positionV>
                <wp:extent cx="2238375" cy="2819400"/>
                <wp:effectExtent l="9525" t="5080" r="9525" b="13970"/>
                <wp:wrapNone/>
                <wp:docPr id="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819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708567" id="Oval 8" o:spid="_x0000_s1026" style="position:absolute;margin-left:162pt;margin-top:12.25pt;width:176.25pt;height:2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"/>
            </w:pict>
          </mc:Fallback>
        </mc:AlternateContent>
      </w: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17856" w:rsidRDefault="0091785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30418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¿Para qué te sirve saber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917856">
        <w:rPr>
          <w:rFonts w:ascii="Arial" w:eastAsia="Calibri" w:hAnsi="Arial" w:cs="Arial"/>
          <w:sz w:val="24"/>
          <w:szCs w:val="24"/>
          <w:lang w:val="es-ES" w:eastAsia="es-ES" w:bidi="es-ES"/>
        </w:rPr>
        <w:t>describir las características y cualidades de las otras personas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917856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2B567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113030</wp:posOffset>
                </wp:positionV>
                <wp:extent cx="3867785" cy="1391920"/>
                <wp:effectExtent l="1485900" t="95250" r="18415" b="17780"/>
                <wp:wrapNone/>
                <wp:docPr id="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3919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418B" w:rsidRDefault="0030418B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B17032" w:rsidRPr="000C4753" w:rsidRDefault="0030418B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¡LO HICISTE INCREÍBLE!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10.95pt;margin-top:8.9pt;width:304.55pt;height:109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" adj="-7950,7170">
                <v:textbox>
                  <w:txbxContent>
                    <w:p w:rsidR="0030418B" w:rsidRDefault="0030418B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  <w:p w:rsidR="00B17032" w:rsidRPr="000C4753" w:rsidRDefault="0030418B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¡LO HICISTE INCREÍBLE!</w:t>
                      </w:r>
                    </w:p>
                  </w:txbxContent>
                </v:textbox>
              </v:shape>
            </w:pict>
          </mc:Fallback>
        </mc:AlternateContent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¿Qué fue lo más difícil de </w:t>
      </w:r>
      <w:r w:rsidR="0030418B">
        <w:rPr>
          <w:rFonts w:ascii="Arial" w:hAnsi="Arial" w:cs="Arial"/>
          <w:sz w:val="24"/>
          <w:szCs w:val="24"/>
        </w:rPr>
        <w:t>describir a la persona que elegiste</w:t>
      </w:r>
      <w:r>
        <w:rPr>
          <w:rFonts w:ascii="Arial" w:hAnsi="Arial" w:cs="Arial"/>
          <w:sz w:val="24"/>
          <w:szCs w:val="24"/>
        </w:rPr>
        <w:t>? ¿Por qué?</w:t>
      </w:r>
    </w:p>
    <w:p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917856">
      <w:headerReference w:type="default" r:id="rId12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632" w:rsidRDefault="00095632" w:rsidP="00B17032">
      <w:pPr>
        <w:spacing w:after="0" w:line="240" w:lineRule="auto"/>
      </w:pPr>
      <w:r>
        <w:separator/>
      </w:r>
    </w:p>
  </w:endnote>
  <w:endnote w:type="continuationSeparator" w:id="0">
    <w:p w:rsidR="00095632" w:rsidRDefault="00095632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632" w:rsidRDefault="00095632" w:rsidP="00B17032">
      <w:pPr>
        <w:spacing w:after="0" w:line="240" w:lineRule="auto"/>
      </w:pPr>
      <w:r>
        <w:separator/>
      </w:r>
    </w:p>
  </w:footnote>
  <w:footnote w:type="continuationSeparator" w:id="0">
    <w:p w:rsidR="00095632" w:rsidRDefault="00095632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93B59">
      <w:rPr>
        <w:rFonts w:ascii="Arial Narrow" w:hAnsi="Arial Narrow"/>
        <w:sz w:val="20"/>
        <w:szCs w:val="16"/>
      </w:rPr>
      <w:t xml:space="preserve">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293B59" w:rsidRDefault="00B15E2C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>R</w:t>
    </w:r>
    <w:r w:rsidR="00293B59">
      <w:rPr>
        <w:rFonts w:ascii="Arial Narrow" w:hAnsi="Arial Narrow"/>
        <w:sz w:val="20"/>
        <w:szCs w:val="16"/>
      </w:rPr>
      <w:t xml:space="preserve">                  RA</w:t>
    </w:r>
    <w:r w:rsidRPr="007821FD">
      <w:rPr>
        <w:rFonts w:ascii="Arial Narrow" w:hAnsi="Arial Narrow"/>
        <w:sz w:val="20"/>
        <w:szCs w:val="16"/>
      </w:rPr>
      <w:t>NCAGUA</w:t>
    </w:r>
    <w:r w:rsidRPr="007821FD">
      <w:rPr>
        <w:rFonts w:ascii="Arial Narrow" w:hAnsi="Arial Narrow"/>
        <w:sz w:val="20"/>
        <w:szCs w:val="16"/>
      </w:rPr>
      <w:tab/>
    </w:r>
    <w:r w:rsidR="00293B59">
      <w:rPr>
        <w:rFonts w:ascii="Arial Narrow" w:hAnsi="Arial Narrow"/>
        <w:sz w:val="20"/>
        <w:szCs w:val="16"/>
      </w:rPr>
      <w:tab/>
      <w:t xml:space="preserve">                                                                       DOCENTE: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2254330C"/>
    <w:multiLevelType w:val="hybridMultilevel"/>
    <w:tmpl w:val="08F274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07B1C"/>
    <w:rsid w:val="00095632"/>
    <w:rsid w:val="000C4753"/>
    <w:rsid w:val="00124000"/>
    <w:rsid w:val="00293B59"/>
    <w:rsid w:val="002B567E"/>
    <w:rsid w:val="002D40B4"/>
    <w:rsid w:val="0030418B"/>
    <w:rsid w:val="00381C9D"/>
    <w:rsid w:val="003E3616"/>
    <w:rsid w:val="00413B06"/>
    <w:rsid w:val="004754B6"/>
    <w:rsid w:val="005D1AC5"/>
    <w:rsid w:val="006D6B91"/>
    <w:rsid w:val="007821FD"/>
    <w:rsid w:val="008A3B5D"/>
    <w:rsid w:val="00917856"/>
    <w:rsid w:val="00B15E2C"/>
    <w:rsid w:val="00B17032"/>
    <w:rsid w:val="00C0309A"/>
    <w:rsid w:val="00C464F9"/>
    <w:rsid w:val="00C554E8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78E08D-CF0D-4FD9-B3AD-02B825D4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B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7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2020-04-13T20:53:00Z</dcterms:created>
  <dcterms:modified xsi:type="dcterms:W3CDTF">2020-04-13T20:53:00Z</dcterms:modified>
</cp:coreProperties>
</file>