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879E" w14:textId="77777777" w:rsidR="00B17032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14:paraId="0B078401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458DA805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D868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FDD08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384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196563" w14:textId="77777777" w:rsidR="00B17032" w:rsidRPr="00C0309A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B41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2AC42DC" w14:textId="77777777" w:rsidR="00B17032" w:rsidRPr="00C0309A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35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B17032" w:rsidRPr="00C0309A" w14:paraId="69AA1DB0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3A73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DE23221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E47020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2F6" w14:textId="77777777" w:rsidR="00B17032" w:rsidRPr="008356E9" w:rsidRDefault="00B17032" w:rsidP="008356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356E9" w:rsidRPr="008356E9">
              <w:rPr>
                <w:rFonts w:ascii="Arial Narrow" w:hAnsi="Arial Narrow" w:cstheme="minorHAnsi"/>
                <w:sz w:val="24"/>
                <w:szCs w:val="24"/>
              </w:rPr>
              <w:t xml:space="preserve">OA 14 </w:t>
            </w:r>
            <w:r w:rsidR="008356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8356E9" w:rsidRPr="008356E9">
              <w:rPr>
                <w:rFonts w:ascii="Arial Narrow" w:hAnsi="Arial Narrow" w:cstheme="minorHAnsi"/>
                <w:sz w:val="24"/>
                <w:szCs w:val="24"/>
              </w:rPr>
              <w:t>Demostrar respeto por todas las personas a través de acciones en su vida diaria, sin discriminar por condiciones físicas, sociales, económicas, étnicas o culturales.</w:t>
            </w:r>
          </w:p>
        </w:tc>
      </w:tr>
      <w:tr w:rsidR="00B17032" w:rsidRPr="00C0309A" w14:paraId="140A2D5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E82" w14:textId="77777777" w:rsidR="00B17032" w:rsidRPr="00C0309A" w:rsidRDefault="00B17032" w:rsidP="0083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356E9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“Demostrar respeto por todas las personas</w:t>
            </w:r>
            <w:r w:rsidR="00A83C51" w:rsidRPr="003E7808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”</w:t>
            </w:r>
          </w:p>
        </w:tc>
      </w:tr>
      <w:tr w:rsidR="00B17032" w:rsidRPr="00C0309A" w14:paraId="3A1848E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BBC" w14:textId="77777777" w:rsidR="00B17032" w:rsidRPr="001F1880" w:rsidRDefault="00B17032" w:rsidP="008356E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1F18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356E9" w:rsidRPr="008356E9">
              <w:rPr>
                <w:rFonts w:ascii="Arial Narrow" w:eastAsia="Calibri" w:hAnsi="Arial Narrow" w:cs="Times New Roman"/>
                <w:sz w:val="24"/>
                <w:szCs w:val="24"/>
              </w:rPr>
              <w:t>Demostrar respeto por todas las personas a través de acciones en su vida diaria, sin discriminar por condiciones físicas, sociales, económicas, étnicas o culturales, observando ejemplos a través de audio presentación y guía de aprendizaje.</w:t>
            </w:r>
          </w:p>
        </w:tc>
      </w:tr>
      <w:tr w:rsidR="00B17032" w:rsidRPr="00C0309A" w14:paraId="5ECB4F7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F3E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356E9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38B552D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36DEB0" w14:textId="77777777" w:rsidR="00B17032" w:rsidRPr="00C0309A" w:rsidRDefault="00CC13F6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0B6368E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<v:stroke dashstyle="1 1"/>
            <v:textbox>
              <w:txbxContent>
                <w:p w14:paraId="1213C8ED" w14:textId="77777777" w:rsidR="003E7808" w:rsidRPr="000C4753" w:rsidRDefault="003E7808" w:rsidP="003E7808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8356E9">
                    <w:rPr>
                      <w:color w:val="FF0000"/>
                      <w:sz w:val="28"/>
                      <w:szCs w:val="28"/>
                    </w:rPr>
                    <w:t>Demostrar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8356E9">
                    <w:rPr>
                      <w:sz w:val="28"/>
                      <w:szCs w:val="28"/>
                    </w:rPr>
                    <w:t>Respetar a todas las personas</w:t>
                  </w:r>
                </w:p>
                <w:p w14:paraId="1C0FE87E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709D9B6" w14:textId="77777777" w:rsidR="00B17032" w:rsidRPr="00C0309A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7FBD3F1C" wp14:editId="1A2B0E69">
            <wp:simplePos x="0" y="0"/>
            <wp:positionH relativeFrom="column">
              <wp:posOffset>76200</wp:posOffset>
            </wp:positionH>
            <wp:positionV relativeFrom="paragraph">
              <wp:posOffset>69215</wp:posOffset>
            </wp:positionV>
            <wp:extent cx="1647825" cy="1695450"/>
            <wp:effectExtent l="19050" t="0" r="9525" b="0"/>
            <wp:wrapThrough wrapText="bothSides">
              <wp:wrapPolygon edited="0">
                <wp:start x="-250" y="0"/>
                <wp:lineTo x="-250" y="21357"/>
                <wp:lineTo x="21725" y="21357"/>
                <wp:lineTo x="21725" y="0"/>
                <wp:lineTo x="-250" y="0"/>
              </wp:wrapPolygon>
            </wp:wrapThrough>
            <wp:docPr id="1" name="Imagen 1" descr="VALORANDO Y CUIDANDO EL MEDIO AMBIENTE DESDE LA PRIMERA INF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ORANDO Y CUIDANDO EL MEDIO AMBIENTE DESDE LA PRIMERA INFANC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F1D17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FCA9F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11B21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E8EC4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BD18D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6DC62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583AF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DAB2F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100E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2CF08" w14:textId="77777777" w:rsidR="00B17032" w:rsidRPr="00C0309A" w:rsidRDefault="00CC13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0D481B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7.5pt;margin-top:10.4pt;width:561pt;height:90pt;z-index:251666432" filled="f"/>
        </w:pict>
      </w:r>
    </w:p>
    <w:p w14:paraId="71CD65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B37344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259D823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C587DC" w14:textId="77777777" w:rsidR="003E7808" w:rsidRDefault="008356E9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Demostrar es: </w:t>
      </w:r>
      <w:r w:rsidR="00FE3F1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dar a conocer </w:t>
      </w:r>
      <w:r w:rsidR="00705A8A">
        <w:rPr>
          <w:rFonts w:ascii="Arial" w:eastAsia="Calibri" w:hAnsi="Arial" w:cs="Arial"/>
          <w:sz w:val="24"/>
          <w:szCs w:val="24"/>
          <w:lang w:val="es-ES" w:eastAsia="es-ES" w:bidi="es-ES"/>
        </w:rPr>
        <w:t>sentimientos, emociones o cualidades de un determinado objeto y/o persona.</w:t>
      </w:r>
    </w:p>
    <w:p w14:paraId="43F9F842" w14:textId="77777777" w:rsidR="008356E9" w:rsidRDefault="008356E9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B5E70C" w14:textId="77777777" w:rsidR="003E7808" w:rsidRDefault="009E641B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0" locked="0" layoutInCell="1" allowOverlap="1" wp14:anchorId="73817D28" wp14:editId="49AB5766">
            <wp:simplePos x="0" y="0"/>
            <wp:positionH relativeFrom="column">
              <wp:posOffset>5085715</wp:posOffset>
            </wp:positionH>
            <wp:positionV relativeFrom="paragraph">
              <wp:posOffset>100330</wp:posOffset>
            </wp:positionV>
            <wp:extent cx="1381125" cy="1767205"/>
            <wp:effectExtent l="19050" t="0" r="9525" b="0"/>
            <wp:wrapThrough wrapText="bothSides">
              <wp:wrapPolygon edited="0">
                <wp:start x="-298" y="0"/>
                <wp:lineTo x="-298" y="21421"/>
                <wp:lineTo x="21749" y="21421"/>
                <wp:lineTo x="21749" y="0"/>
                <wp:lineTo x="-298" y="0"/>
              </wp:wrapPolygon>
            </wp:wrapThrough>
            <wp:docPr id="4" name="Imagen 1" descr="Ficha: Tarzán “Somos iguales”1) ¿Por qué está triste Tarzán?2) ¿Qué le dice su madre para consolarle?3) ¿Qué harías tú pa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: Tarzán “Somos iguales”1) ¿Por qué está triste Tarzán?2) ¿Qué le dice su madre para consolarle?3) ¿Qué harías tú par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917" t="15741" r="8611" b="44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6DA6DA" w14:textId="77777777" w:rsidR="009A764E" w:rsidRPr="009A764E" w:rsidRDefault="009A764E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Observa la audio-presentación y luego realiza la</w:t>
      </w:r>
      <w:r w:rsidR="00705A8A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s</w:t>
      </w:r>
      <w:r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actividad</w:t>
      </w:r>
      <w:r w:rsidR="00705A8A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es</w:t>
      </w:r>
      <w:r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.</w:t>
      </w:r>
    </w:p>
    <w:p w14:paraId="31A6DDD3" w14:textId="77777777" w:rsidR="009A764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98BF51" w14:textId="77777777" w:rsidR="009E641B" w:rsidRDefault="009E641B" w:rsidP="008356E9">
      <w:pPr>
        <w:pStyle w:val="Sinespaciado"/>
        <w:jc w:val="center"/>
        <w:rPr>
          <w:b/>
          <w:color w:val="F79646"/>
          <w:sz w:val="28"/>
        </w:rPr>
      </w:pPr>
      <w:r>
        <w:rPr>
          <w:b/>
          <w:color w:val="F79646"/>
          <w:sz w:val="28"/>
        </w:rPr>
        <w:t>ACTIVIDAD 1</w:t>
      </w:r>
    </w:p>
    <w:p w14:paraId="23F07433" w14:textId="77777777" w:rsidR="009E641B" w:rsidRDefault="009E641B" w:rsidP="008356E9">
      <w:pPr>
        <w:pStyle w:val="Sinespaciado"/>
        <w:jc w:val="center"/>
        <w:rPr>
          <w:b/>
          <w:color w:val="F79646"/>
          <w:sz w:val="28"/>
        </w:rPr>
      </w:pPr>
      <w:r>
        <w:rPr>
          <w:b/>
          <w:color w:val="F79646"/>
          <w:sz w:val="28"/>
        </w:rPr>
        <w:t>TARZÁN “SOMOS IGUALES”</w:t>
      </w:r>
    </w:p>
    <w:p w14:paraId="5AA67FF9" w14:textId="77777777" w:rsidR="009E641B" w:rsidRDefault="009E641B" w:rsidP="008356E9">
      <w:pPr>
        <w:pStyle w:val="Sinespaciado"/>
        <w:jc w:val="center"/>
        <w:rPr>
          <w:b/>
          <w:color w:val="F79646"/>
          <w:sz w:val="28"/>
        </w:rPr>
      </w:pPr>
    </w:p>
    <w:p w14:paraId="40885D2E" w14:textId="77777777" w:rsidR="009E641B" w:rsidRDefault="009E641B" w:rsidP="009E641B">
      <w:pPr>
        <w:pStyle w:val="Sinespaciad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Responde las siguientes preguntas de acuerdo al video.</w:t>
      </w:r>
    </w:p>
    <w:p w14:paraId="4A6B92DD" w14:textId="77777777" w:rsidR="009E641B" w:rsidRDefault="009E641B" w:rsidP="009E641B">
      <w:pPr>
        <w:pStyle w:val="Sinespaciado"/>
        <w:rPr>
          <w:rFonts w:ascii="Comic Sans MS" w:hAnsi="Comic Sans MS"/>
          <w:b/>
        </w:rPr>
      </w:pPr>
    </w:p>
    <w:p w14:paraId="1BEE0A5E" w14:textId="77777777" w:rsidR="009E641B" w:rsidRDefault="009E641B" w:rsidP="009E641B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¿Por qué está triste Tarzán?</w:t>
      </w:r>
    </w:p>
    <w:p w14:paraId="16108913" w14:textId="77777777" w:rsidR="009E641B" w:rsidRDefault="009E641B" w:rsidP="009E641B">
      <w:pPr>
        <w:pStyle w:val="Sinespaciado"/>
        <w:rPr>
          <w:rFonts w:ascii="Comic Sans MS" w:hAnsi="Comic Sans MS"/>
        </w:rPr>
      </w:pPr>
    </w:p>
    <w:p w14:paraId="136757FA" w14:textId="77777777" w:rsidR="009E641B" w:rsidRDefault="009E641B" w:rsidP="009E641B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</w:t>
      </w:r>
    </w:p>
    <w:p w14:paraId="7EA6BC87" w14:textId="77777777" w:rsidR="009E641B" w:rsidRDefault="009E641B" w:rsidP="009E641B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¿Qué le dice su madre para consolarlo?</w:t>
      </w:r>
    </w:p>
    <w:p w14:paraId="5D9B7569" w14:textId="77777777" w:rsidR="009E641B" w:rsidRDefault="009E641B" w:rsidP="009E641B">
      <w:pPr>
        <w:pStyle w:val="Sinespaciado"/>
        <w:ind w:left="360"/>
        <w:rPr>
          <w:rFonts w:ascii="Comic Sans MS" w:hAnsi="Comic Sans MS"/>
        </w:rPr>
      </w:pPr>
    </w:p>
    <w:p w14:paraId="2FF42C6A" w14:textId="77777777" w:rsidR="009E641B" w:rsidRDefault="009E641B" w:rsidP="009E641B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</w:t>
      </w:r>
    </w:p>
    <w:p w14:paraId="4558AE3B" w14:textId="77777777" w:rsidR="009E641B" w:rsidRDefault="009E641B" w:rsidP="009E641B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¿Qué harías tú para que Tarzán no se sienta triste?</w:t>
      </w:r>
    </w:p>
    <w:p w14:paraId="7620F176" w14:textId="77777777" w:rsidR="009E641B" w:rsidRDefault="009E641B" w:rsidP="009E641B">
      <w:pPr>
        <w:pStyle w:val="Sinespaciado"/>
        <w:ind w:left="360"/>
        <w:rPr>
          <w:rFonts w:ascii="Comic Sans MS" w:hAnsi="Comic Sans MS"/>
        </w:rPr>
      </w:pPr>
    </w:p>
    <w:p w14:paraId="68DC2883" w14:textId="77777777" w:rsidR="009E641B" w:rsidRDefault="009E641B" w:rsidP="009E641B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</w:t>
      </w:r>
    </w:p>
    <w:p w14:paraId="610B121D" w14:textId="77777777" w:rsidR="009E641B" w:rsidRDefault="009E641B" w:rsidP="009E641B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¿Qué es más importante, la apariencia física o el interior de una persona? ¿Por qué crees eso?</w:t>
      </w:r>
    </w:p>
    <w:p w14:paraId="00C2CB4A" w14:textId="77777777" w:rsidR="009E641B" w:rsidRDefault="009E641B" w:rsidP="009E641B">
      <w:pPr>
        <w:pStyle w:val="Sinespaciado"/>
        <w:rPr>
          <w:rFonts w:ascii="Comic Sans MS" w:hAnsi="Comic Sans MS"/>
        </w:rPr>
      </w:pPr>
    </w:p>
    <w:p w14:paraId="4BFD86D0" w14:textId="77777777" w:rsidR="009E641B" w:rsidRDefault="009E641B" w:rsidP="009E641B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</w:t>
      </w:r>
    </w:p>
    <w:p w14:paraId="5829A47E" w14:textId="77777777" w:rsidR="008356E9" w:rsidRPr="00B0104E" w:rsidRDefault="008356E9" w:rsidP="008356E9">
      <w:pPr>
        <w:pStyle w:val="Sinespaciado"/>
        <w:jc w:val="center"/>
        <w:rPr>
          <w:b/>
          <w:color w:val="F79646"/>
          <w:sz w:val="28"/>
        </w:rPr>
      </w:pPr>
      <w:r w:rsidRPr="00B0104E">
        <w:rPr>
          <w:b/>
          <w:color w:val="F79646"/>
          <w:sz w:val="28"/>
        </w:rPr>
        <w:lastRenderedPageBreak/>
        <w:t>ACTIVIDAD</w:t>
      </w:r>
      <w:r w:rsidR="009E641B">
        <w:rPr>
          <w:b/>
          <w:color w:val="F79646"/>
          <w:sz w:val="28"/>
        </w:rPr>
        <w:t xml:space="preserve"> 2</w:t>
      </w:r>
    </w:p>
    <w:p w14:paraId="50984D4A" w14:textId="77777777" w:rsidR="008356E9" w:rsidRPr="00B0104E" w:rsidRDefault="008356E9" w:rsidP="008356E9">
      <w:pPr>
        <w:pStyle w:val="Sinespaciado"/>
        <w:jc w:val="center"/>
        <w:rPr>
          <w:b/>
          <w:color w:val="F79646"/>
          <w:sz w:val="28"/>
        </w:rPr>
      </w:pPr>
      <w:r>
        <w:rPr>
          <w:b/>
          <w:color w:val="F79646"/>
          <w:sz w:val="28"/>
        </w:rPr>
        <w:t>“</w:t>
      </w:r>
      <w:r w:rsidRPr="00B0104E">
        <w:rPr>
          <w:b/>
          <w:color w:val="F79646"/>
          <w:sz w:val="28"/>
        </w:rPr>
        <w:t>TODOS SOMOS DIFERENTES</w:t>
      </w:r>
      <w:r>
        <w:rPr>
          <w:b/>
          <w:color w:val="F79646"/>
          <w:sz w:val="28"/>
        </w:rPr>
        <w:t>”</w:t>
      </w:r>
      <w:r w:rsidRPr="00B0104E">
        <w:rPr>
          <w:b/>
          <w:color w:val="F79646"/>
          <w:sz w:val="28"/>
        </w:rPr>
        <w:t xml:space="preserve"> </w:t>
      </w:r>
    </w:p>
    <w:p w14:paraId="7DD9EFB6" w14:textId="77777777" w:rsidR="008356E9" w:rsidRDefault="00CC13F6" w:rsidP="008356E9">
      <w:pPr>
        <w:pStyle w:val="Sinespaciado"/>
        <w:jc w:val="both"/>
        <w:rPr>
          <w:b/>
          <w:color w:val="F79646"/>
          <w:sz w:val="28"/>
        </w:rPr>
      </w:pPr>
      <w:r>
        <w:rPr>
          <w:b/>
          <w:noProof/>
          <w:color w:val="F79646"/>
          <w:sz w:val="28"/>
          <w:lang w:val="es-CL" w:eastAsia="es-CL"/>
        </w:rPr>
        <w:pict w14:anchorId="4D44D0C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0" type="#_x0000_t61" style="position:absolute;left:0;text-align:left;margin-left:-18pt;margin-top:3.4pt;width:571.5pt;height:63.75pt;z-index:251682816" adj="2058,33544" filled="f">
            <v:textbox>
              <w:txbxContent>
                <w:p w14:paraId="06C2D749" w14:textId="77777777" w:rsidR="008356E9" w:rsidRDefault="008356E9"/>
              </w:txbxContent>
            </v:textbox>
          </v:shape>
        </w:pict>
      </w:r>
    </w:p>
    <w:p w14:paraId="2CCE2589" w14:textId="77777777" w:rsidR="008356E9" w:rsidRPr="008356E9" w:rsidRDefault="008356E9" w:rsidP="008356E9">
      <w:pPr>
        <w:pStyle w:val="Sinespaciado"/>
        <w:jc w:val="both"/>
        <w:rPr>
          <w:rFonts w:ascii="Comic Sans MS" w:hAnsi="Comic Sans MS"/>
          <w:color w:val="000000"/>
          <w:sz w:val="24"/>
        </w:rPr>
      </w:pPr>
      <w:r w:rsidRPr="008356E9">
        <w:rPr>
          <w:rFonts w:ascii="Comic Sans MS" w:hAnsi="Comic Sans MS"/>
          <w:color w:val="000000"/>
          <w:sz w:val="24"/>
        </w:rPr>
        <w:t>Como saben, todas las personas tenemos las mismas necesidades como tomar agua, alimento diario, tener una vivienda, etc. Pero esto ¿nos hace a todos iguales?</w:t>
      </w:r>
    </w:p>
    <w:p w14:paraId="7B82BB87" w14:textId="77777777" w:rsidR="008356E9" w:rsidRPr="00B0104E" w:rsidRDefault="008356E9" w:rsidP="008356E9">
      <w:pPr>
        <w:pStyle w:val="Sinespaciado"/>
        <w:jc w:val="both"/>
        <w:rPr>
          <w:color w:val="000000"/>
          <w:sz w:val="24"/>
        </w:rPr>
      </w:pPr>
    </w:p>
    <w:p w14:paraId="6161242D" w14:textId="77777777" w:rsidR="008356E9" w:rsidRDefault="008356E9" w:rsidP="008356E9">
      <w:pPr>
        <w:pStyle w:val="Sinespaciado"/>
        <w:jc w:val="both"/>
        <w:rPr>
          <w:color w:val="000000"/>
          <w:sz w:val="24"/>
        </w:rPr>
      </w:pPr>
    </w:p>
    <w:p w14:paraId="66B5AF2F" w14:textId="77777777" w:rsidR="008356E9" w:rsidRDefault="008356E9" w:rsidP="008356E9">
      <w:pPr>
        <w:pStyle w:val="Sinespaciado"/>
        <w:jc w:val="both"/>
        <w:rPr>
          <w:color w:val="000000"/>
          <w:sz w:val="24"/>
        </w:rPr>
      </w:pPr>
    </w:p>
    <w:p w14:paraId="630E79EF" w14:textId="77777777" w:rsidR="008356E9" w:rsidRDefault="008356E9" w:rsidP="008356E9">
      <w:pPr>
        <w:pStyle w:val="Sinespaciado"/>
        <w:jc w:val="both"/>
        <w:rPr>
          <w:color w:val="000000"/>
          <w:sz w:val="24"/>
        </w:rPr>
      </w:pPr>
    </w:p>
    <w:p w14:paraId="3D68BA30" w14:textId="77777777" w:rsidR="008356E9" w:rsidRPr="00B0104E" w:rsidRDefault="008356E9" w:rsidP="008356E9">
      <w:pPr>
        <w:pStyle w:val="Sinespaciado"/>
        <w:jc w:val="both"/>
        <w:rPr>
          <w:color w:val="000000"/>
          <w:sz w:val="24"/>
        </w:rPr>
      </w:pPr>
      <w:r w:rsidRPr="00B0104E">
        <w:rPr>
          <w:color w:val="000000"/>
          <w:sz w:val="24"/>
        </w:rPr>
        <w:t>Júntese</w:t>
      </w:r>
      <w:r>
        <w:rPr>
          <w:color w:val="000000"/>
          <w:sz w:val="24"/>
        </w:rPr>
        <w:t xml:space="preserve"> con algún miembro de tu familia</w:t>
      </w:r>
      <w:r w:rsidRPr="00B0104E">
        <w:rPr>
          <w:color w:val="000000"/>
          <w:sz w:val="24"/>
        </w:rPr>
        <w:t xml:space="preserve"> y </w:t>
      </w:r>
      <w:r>
        <w:rPr>
          <w:color w:val="000000"/>
          <w:sz w:val="24"/>
        </w:rPr>
        <w:t>conversen</w:t>
      </w:r>
      <w:r w:rsidRPr="00B0104E">
        <w:rPr>
          <w:color w:val="000000"/>
          <w:sz w:val="24"/>
        </w:rPr>
        <w:t xml:space="preserve"> para ver sus semejanzas y diferencias:</w:t>
      </w:r>
    </w:p>
    <w:p w14:paraId="75BBA0A5" w14:textId="77777777" w:rsidR="008356E9" w:rsidRPr="00B0104E" w:rsidRDefault="008356E9" w:rsidP="008356E9">
      <w:pPr>
        <w:pStyle w:val="Sinespaciado"/>
        <w:jc w:val="both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18" w:space="0" w:color="F79646"/>
          <w:left w:val="single" w:sz="18" w:space="0" w:color="F79646"/>
          <w:bottom w:val="single" w:sz="18" w:space="0" w:color="F79646"/>
          <w:right w:val="single" w:sz="18" w:space="0" w:color="F79646"/>
          <w:insideH w:val="single" w:sz="18" w:space="0" w:color="F79646"/>
          <w:insideV w:val="single" w:sz="18" w:space="0" w:color="F79646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356E9" w:rsidRPr="00B0104E" w14:paraId="47B38C28" w14:textId="77777777" w:rsidTr="008356E9">
        <w:trPr>
          <w:jc w:val="center"/>
        </w:trPr>
        <w:tc>
          <w:tcPr>
            <w:tcW w:w="3259" w:type="dxa"/>
            <w:shd w:val="clear" w:color="auto" w:fill="FDE9D9"/>
            <w:vAlign w:val="center"/>
          </w:tcPr>
          <w:p w14:paraId="3A0ED8A5" w14:textId="77777777" w:rsidR="008356E9" w:rsidRPr="00B0104E" w:rsidRDefault="008356E9" w:rsidP="00EC537D">
            <w:pPr>
              <w:pStyle w:val="Sinespaciad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Aspectos</w:t>
            </w:r>
            <w:r w:rsidRPr="00B0104E">
              <w:rPr>
                <w:b/>
                <w:color w:val="000000"/>
                <w:sz w:val="28"/>
              </w:rPr>
              <w:t xml:space="preserve"> a comparar</w:t>
            </w:r>
          </w:p>
        </w:tc>
        <w:tc>
          <w:tcPr>
            <w:tcW w:w="3260" w:type="dxa"/>
            <w:shd w:val="clear" w:color="auto" w:fill="FDE9D9"/>
            <w:vAlign w:val="center"/>
          </w:tcPr>
          <w:p w14:paraId="669A11C6" w14:textId="77777777" w:rsidR="008356E9" w:rsidRPr="00B0104E" w:rsidRDefault="008356E9" w:rsidP="00EC537D">
            <w:pPr>
              <w:pStyle w:val="Sinespaciado"/>
              <w:jc w:val="center"/>
              <w:rPr>
                <w:b/>
                <w:color w:val="000000"/>
                <w:sz w:val="28"/>
              </w:rPr>
            </w:pPr>
            <w:r w:rsidRPr="00B0104E">
              <w:rPr>
                <w:b/>
                <w:color w:val="000000"/>
                <w:sz w:val="28"/>
              </w:rPr>
              <w:t>Yo</w:t>
            </w:r>
          </w:p>
        </w:tc>
        <w:tc>
          <w:tcPr>
            <w:tcW w:w="3260" w:type="dxa"/>
            <w:shd w:val="clear" w:color="auto" w:fill="FDE9D9"/>
            <w:vAlign w:val="center"/>
          </w:tcPr>
          <w:p w14:paraId="3FA8BEFB" w14:textId="77777777" w:rsidR="008356E9" w:rsidRPr="00B0104E" w:rsidRDefault="008356E9" w:rsidP="00EC537D">
            <w:pPr>
              <w:pStyle w:val="Sinespaciado"/>
              <w:jc w:val="center"/>
              <w:rPr>
                <w:b/>
                <w:color w:val="000000"/>
                <w:sz w:val="28"/>
              </w:rPr>
            </w:pPr>
            <w:r w:rsidRPr="00B0104E">
              <w:rPr>
                <w:b/>
                <w:color w:val="000000"/>
                <w:sz w:val="28"/>
              </w:rPr>
              <w:t>_______________</w:t>
            </w:r>
          </w:p>
        </w:tc>
      </w:tr>
      <w:tr w:rsidR="008356E9" w:rsidRPr="00B0104E" w14:paraId="2F1BE6A9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4E14C6BA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 w:rsidRPr="00B0104E">
              <w:rPr>
                <w:color w:val="000000"/>
                <w:sz w:val="24"/>
              </w:rPr>
              <w:t>Color ojos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18B281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6484A5AD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D4BB22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  <w:tr w:rsidR="008356E9" w:rsidRPr="00B0104E" w14:paraId="19027F8A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5C6CBD08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 w:rsidRPr="00B0104E">
              <w:rPr>
                <w:color w:val="000000"/>
                <w:sz w:val="24"/>
              </w:rPr>
              <w:t>Color pelo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9CBB5D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61CCC85B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2F48A4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  <w:tr w:rsidR="008356E9" w:rsidRPr="00B0104E" w14:paraId="0F908C63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0FE3A14F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 w:rsidRPr="00B0104E">
              <w:rPr>
                <w:color w:val="000000"/>
                <w:sz w:val="24"/>
              </w:rPr>
              <w:t>Color favorito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B014D0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401B437C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F8B04E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  <w:tr w:rsidR="008356E9" w:rsidRPr="00B0104E" w14:paraId="1DC22D8A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376662BE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 w:rsidRPr="00B0104E">
              <w:rPr>
                <w:color w:val="000000"/>
                <w:sz w:val="24"/>
              </w:rPr>
              <w:t>¿Qué es lo que más te gusta hacer?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E6F660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5086BB88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D53795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  <w:tr w:rsidR="008356E9" w:rsidRPr="00B0104E" w14:paraId="111FF3E5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3D59DBE1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 w:rsidRPr="00B0104E">
              <w:rPr>
                <w:color w:val="000000"/>
                <w:sz w:val="24"/>
              </w:rPr>
              <w:t>Comida favorita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550AEC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4890E4D0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A6DAAC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  <w:tr w:rsidR="008356E9" w:rsidRPr="00B0104E" w14:paraId="57468D4C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11DC51F7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 w:rsidRPr="00B0104E">
              <w:rPr>
                <w:color w:val="000000"/>
                <w:sz w:val="24"/>
              </w:rPr>
              <w:t>Animal favorito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4125EE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7A58F3F3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939EF9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  <w:tr w:rsidR="008356E9" w:rsidRPr="00B0104E" w14:paraId="0B54E71C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48A78A74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Película preferida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7768EB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2600E4FA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B5D09FD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  <w:tr w:rsidR="008356E9" w:rsidRPr="00B0104E" w14:paraId="04A6B5EB" w14:textId="77777777" w:rsidTr="008356E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5332D97D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  <w:r w:rsidRPr="00B0104E">
              <w:rPr>
                <w:color w:val="000000"/>
                <w:sz w:val="24"/>
              </w:rPr>
              <w:t>¿Cuántos hermanos tienes?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CE72B7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  <w:p w14:paraId="6B13BC4E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2BF6C4" w14:textId="77777777" w:rsidR="008356E9" w:rsidRPr="00B0104E" w:rsidRDefault="008356E9" w:rsidP="00EC537D">
            <w:pPr>
              <w:pStyle w:val="Sinespaciado"/>
              <w:jc w:val="center"/>
              <w:rPr>
                <w:color w:val="000000"/>
                <w:sz w:val="24"/>
              </w:rPr>
            </w:pPr>
          </w:p>
        </w:tc>
      </w:tr>
    </w:tbl>
    <w:p w14:paraId="0A9D9D77" w14:textId="77777777" w:rsidR="008356E9" w:rsidRPr="00B0104E" w:rsidRDefault="008356E9" w:rsidP="008356E9">
      <w:pPr>
        <w:pStyle w:val="Sinespaciado"/>
        <w:jc w:val="both"/>
        <w:rPr>
          <w:color w:val="000000"/>
          <w:sz w:val="24"/>
        </w:rPr>
      </w:pPr>
    </w:p>
    <w:p w14:paraId="5BAE8E55" w14:textId="77777777" w:rsidR="008356E9" w:rsidRPr="00B0104E" w:rsidRDefault="008356E9" w:rsidP="008356E9">
      <w:pPr>
        <w:pStyle w:val="Sinespaciado"/>
        <w:jc w:val="both"/>
        <w:rPr>
          <w:color w:val="000000"/>
          <w:sz w:val="24"/>
        </w:rPr>
      </w:pPr>
      <w:r w:rsidRPr="00B0104E">
        <w:rPr>
          <w:color w:val="000000"/>
          <w:sz w:val="24"/>
        </w:rPr>
        <w:t>¿Qué es lo qu</w:t>
      </w:r>
      <w:r>
        <w:rPr>
          <w:color w:val="000000"/>
          <w:sz w:val="24"/>
        </w:rPr>
        <w:t>e más te gusta de tu familiar</w:t>
      </w:r>
      <w:r w:rsidRPr="00B0104E">
        <w:rPr>
          <w:color w:val="000000"/>
          <w:sz w:val="24"/>
        </w:rPr>
        <w:t>?</w:t>
      </w:r>
    </w:p>
    <w:p w14:paraId="5297443F" w14:textId="77777777" w:rsidR="008356E9" w:rsidRDefault="008356E9" w:rsidP="008356E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0104E">
        <w:rPr>
          <w:color w:val="F79646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1F7E9" w14:textId="77777777" w:rsidR="008356E9" w:rsidRDefault="008356E9" w:rsidP="009E64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306304" w14:textId="77777777" w:rsidR="009A764E" w:rsidRPr="00D46161" w:rsidRDefault="009A764E" w:rsidP="009A764E">
      <w:pPr>
        <w:pStyle w:val="Cuadrculamedia21"/>
        <w:jc w:val="center"/>
        <w:rPr>
          <w:b/>
          <w:color w:val="4BACC6"/>
          <w:sz w:val="28"/>
        </w:rPr>
      </w:pPr>
      <w:r w:rsidRPr="00D46161">
        <w:rPr>
          <w:b/>
          <w:color w:val="4BACC6"/>
          <w:sz w:val="28"/>
        </w:rPr>
        <w:t>ACTIVIDAD</w:t>
      </w:r>
      <w:r w:rsidR="009E641B">
        <w:rPr>
          <w:b/>
          <w:color w:val="4BACC6"/>
          <w:sz w:val="28"/>
        </w:rPr>
        <w:t xml:space="preserve"> 3</w:t>
      </w:r>
    </w:p>
    <w:p w14:paraId="15533ADE" w14:textId="77777777" w:rsidR="009A764E" w:rsidRPr="00D46161" w:rsidRDefault="009A764E" w:rsidP="009A764E">
      <w:pPr>
        <w:pStyle w:val="Cuadrculamedia21"/>
        <w:jc w:val="center"/>
        <w:rPr>
          <w:b/>
          <w:color w:val="4BACC6"/>
          <w:sz w:val="28"/>
        </w:rPr>
      </w:pPr>
      <w:r w:rsidRPr="00D46161">
        <w:rPr>
          <w:b/>
          <w:color w:val="4BACC6"/>
          <w:sz w:val="28"/>
        </w:rPr>
        <w:t>¡TODOS SOMOS AMERICANOS!</w:t>
      </w:r>
    </w:p>
    <w:p w14:paraId="350602C9" w14:textId="77777777" w:rsidR="009A764E" w:rsidRPr="00D46161" w:rsidRDefault="009A764E" w:rsidP="009A764E">
      <w:pPr>
        <w:pStyle w:val="Cuadrculamedia21"/>
        <w:rPr>
          <w:b/>
          <w:color w:val="4BACC6"/>
          <w:sz w:val="28"/>
        </w:rPr>
      </w:pPr>
    </w:p>
    <w:p w14:paraId="42A5A2F9" w14:textId="77777777" w:rsidR="009A764E" w:rsidRDefault="009A764E" w:rsidP="009A764E">
      <w:pPr>
        <w:pStyle w:val="Cuadrculamedia21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Observa el mapa de América que se muestra. </w:t>
      </w:r>
    </w:p>
    <w:p w14:paraId="676A0F02" w14:textId="77777777" w:rsidR="009A764E" w:rsidRDefault="009A764E" w:rsidP="009A764E">
      <w:pPr>
        <w:pStyle w:val="Cuadrculamedia21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Marca con un destacador un país que te llame la atención o que te gustaría conocer y realiza una investigación de lo siguiente:</w:t>
      </w:r>
    </w:p>
    <w:p w14:paraId="6ACEB6C9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17472EEA" w14:textId="77777777" w:rsidR="009A764E" w:rsidRDefault="009A764E" w:rsidP="009A764E">
      <w:pPr>
        <w:pStyle w:val="Cuadrculamedia21"/>
        <w:jc w:val="both"/>
        <w:rPr>
          <w:sz w:val="24"/>
        </w:rPr>
      </w:pPr>
      <w:r>
        <w:rPr>
          <w:sz w:val="24"/>
        </w:rPr>
        <w:t xml:space="preserve">El país elegido es </w:t>
      </w:r>
      <w:r w:rsidRPr="000F7565">
        <w:rPr>
          <w:color w:val="00AEDB"/>
          <w:sz w:val="24"/>
        </w:rPr>
        <w:t>……………………………………………………………</w:t>
      </w:r>
    </w:p>
    <w:p w14:paraId="20DF7E15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38F4B283" w14:textId="77777777" w:rsidR="009A764E" w:rsidRDefault="009A764E" w:rsidP="009A764E">
      <w:pPr>
        <w:pStyle w:val="Cuadrculamedia21"/>
        <w:jc w:val="both"/>
        <w:rPr>
          <w:sz w:val="24"/>
        </w:rPr>
      </w:pPr>
      <w:r>
        <w:rPr>
          <w:sz w:val="24"/>
        </w:rPr>
        <w:t>Investigue en libros o en Internet, ciertas características del país como:</w:t>
      </w:r>
    </w:p>
    <w:p w14:paraId="1E711EFD" w14:textId="77777777" w:rsidR="009A764E" w:rsidRDefault="00CC13F6" w:rsidP="009A764E">
      <w:pPr>
        <w:pStyle w:val="Cuadrculamedia21"/>
        <w:jc w:val="both"/>
        <w:rPr>
          <w:sz w:val="24"/>
        </w:rPr>
      </w:pPr>
      <w:r>
        <w:rPr>
          <w:noProof/>
          <w:sz w:val="24"/>
          <w:lang w:val="es-CL" w:eastAsia="es-CL"/>
        </w:rPr>
        <w:pict w14:anchorId="640A2B45">
          <v:roundrect id="_x0000_s1044" style="position:absolute;left:0;text-align:left;margin-left:397.5pt;margin-top:.9pt;width:117pt;height:55.5pt;z-index:251691008" arcsize="10923f"/>
        </w:pict>
      </w:r>
    </w:p>
    <w:p w14:paraId="74BE89C0" w14:textId="77777777" w:rsidR="009A764E" w:rsidRPr="009A764E" w:rsidRDefault="00CC13F6" w:rsidP="009A764E">
      <w:pPr>
        <w:pStyle w:val="Cuadrculamedia21"/>
        <w:numPr>
          <w:ilvl w:val="0"/>
          <w:numId w:val="5"/>
        </w:numPr>
        <w:jc w:val="both"/>
        <w:rPr>
          <w:sz w:val="24"/>
        </w:rPr>
      </w:pPr>
      <w:r>
        <w:rPr>
          <w:noProof/>
          <w:sz w:val="24"/>
          <w:lang w:val="es-CL" w:eastAsia="es-CL"/>
        </w:rPr>
        <w:pict w14:anchorId="752AF3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91.5pt;margin-top:8pt;width:276pt;height:0;z-index:251692032" o:connectortype="straight">
            <v:stroke endarrow="block"/>
          </v:shape>
        </w:pict>
      </w:r>
      <w:r w:rsidR="009A764E" w:rsidRPr="000F7565">
        <w:rPr>
          <w:sz w:val="24"/>
        </w:rPr>
        <w:t>Bandera</w:t>
      </w:r>
    </w:p>
    <w:p w14:paraId="4CB793A5" w14:textId="77777777" w:rsidR="009A764E" w:rsidRPr="000F7565" w:rsidRDefault="009A764E" w:rsidP="009A764E">
      <w:pPr>
        <w:pStyle w:val="Cuadrculamedia21"/>
        <w:numPr>
          <w:ilvl w:val="0"/>
          <w:numId w:val="5"/>
        </w:numPr>
        <w:jc w:val="both"/>
        <w:rPr>
          <w:sz w:val="24"/>
        </w:rPr>
      </w:pPr>
      <w:r w:rsidRPr="000F7565">
        <w:rPr>
          <w:sz w:val="24"/>
        </w:rPr>
        <w:t>Idioma</w:t>
      </w:r>
      <w:r w:rsidR="009E641B">
        <w:rPr>
          <w:sz w:val="24"/>
        </w:rPr>
        <w:t>: _______________________</w:t>
      </w:r>
    </w:p>
    <w:p w14:paraId="39A7F563" w14:textId="77777777" w:rsidR="009A764E" w:rsidRPr="000F7565" w:rsidRDefault="009A764E" w:rsidP="009A764E">
      <w:pPr>
        <w:pStyle w:val="Cuadrculamedia21"/>
        <w:numPr>
          <w:ilvl w:val="0"/>
          <w:numId w:val="5"/>
        </w:numPr>
        <w:jc w:val="both"/>
        <w:rPr>
          <w:sz w:val="24"/>
        </w:rPr>
      </w:pPr>
      <w:r w:rsidRPr="000F7565">
        <w:rPr>
          <w:sz w:val="24"/>
        </w:rPr>
        <w:t>Comida típica</w:t>
      </w:r>
      <w:r w:rsidR="009E641B">
        <w:rPr>
          <w:sz w:val="24"/>
        </w:rPr>
        <w:t>: _______________________________________</w:t>
      </w:r>
    </w:p>
    <w:p w14:paraId="7B7DA5A3" w14:textId="77777777" w:rsidR="009A764E" w:rsidRPr="000F7565" w:rsidRDefault="009A764E" w:rsidP="009A764E">
      <w:pPr>
        <w:pStyle w:val="Cuadrculamedia21"/>
        <w:numPr>
          <w:ilvl w:val="0"/>
          <w:numId w:val="5"/>
        </w:numPr>
        <w:jc w:val="both"/>
        <w:rPr>
          <w:sz w:val="24"/>
        </w:rPr>
      </w:pPr>
      <w:r w:rsidRPr="000F7565">
        <w:rPr>
          <w:sz w:val="24"/>
        </w:rPr>
        <w:t>Cantidad de población</w:t>
      </w:r>
      <w:r w:rsidR="009E641B">
        <w:rPr>
          <w:sz w:val="24"/>
        </w:rPr>
        <w:t>: ______________________________________</w:t>
      </w:r>
    </w:p>
    <w:p w14:paraId="1E4853C8" w14:textId="77777777" w:rsidR="009A764E" w:rsidRPr="000F7565" w:rsidRDefault="009A764E" w:rsidP="009A764E">
      <w:pPr>
        <w:pStyle w:val="Cuadrculamedia21"/>
        <w:numPr>
          <w:ilvl w:val="0"/>
          <w:numId w:val="5"/>
        </w:numPr>
        <w:jc w:val="both"/>
        <w:rPr>
          <w:sz w:val="24"/>
        </w:rPr>
      </w:pPr>
      <w:r w:rsidRPr="000F7565">
        <w:rPr>
          <w:sz w:val="24"/>
        </w:rPr>
        <w:t>Dos animales típicos</w:t>
      </w:r>
      <w:r w:rsidR="009E641B">
        <w:rPr>
          <w:sz w:val="24"/>
        </w:rPr>
        <w:t>: _____________________ y ________________________</w:t>
      </w:r>
    </w:p>
    <w:p w14:paraId="57C2D2FB" w14:textId="77777777" w:rsidR="009A764E" w:rsidRPr="000F7565" w:rsidRDefault="009A764E" w:rsidP="009A764E">
      <w:pPr>
        <w:pStyle w:val="Cuadrculamedia21"/>
        <w:numPr>
          <w:ilvl w:val="0"/>
          <w:numId w:val="5"/>
        </w:numPr>
        <w:jc w:val="both"/>
        <w:rPr>
          <w:sz w:val="24"/>
        </w:rPr>
      </w:pPr>
      <w:r w:rsidRPr="000F7565">
        <w:rPr>
          <w:sz w:val="24"/>
        </w:rPr>
        <w:t>Tipo de clima</w:t>
      </w:r>
      <w:r w:rsidR="009E641B">
        <w:rPr>
          <w:sz w:val="24"/>
        </w:rPr>
        <w:t>: _____________________________</w:t>
      </w:r>
    </w:p>
    <w:p w14:paraId="6824D148" w14:textId="77777777" w:rsidR="009A764E" w:rsidRPr="000F7565" w:rsidRDefault="009A764E" w:rsidP="009A764E">
      <w:pPr>
        <w:pStyle w:val="Cuadrculamedia21"/>
        <w:numPr>
          <w:ilvl w:val="0"/>
          <w:numId w:val="5"/>
        </w:numPr>
        <w:jc w:val="both"/>
        <w:rPr>
          <w:sz w:val="24"/>
        </w:rPr>
      </w:pPr>
      <w:r w:rsidRPr="000F7565">
        <w:rPr>
          <w:sz w:val="24"/>
        </w:rPr>
        <w:t>Capital</w:t>
      </w:r>
      <w:r w:rsidR="009E641B">
        <w:rPr>
          <w:sz w:val="24"/>
        </w:rPr>
        <w:t>: ___________________________</w:t>
      </w:r>
    </w:p>
    <w:p w14:paraId="677D98C9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585B4ADC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4153ACB8" w14:textId="77777777" w:rsidR="009A764E" w:rsidRDefault="000B5960" w:rsidP="009A764E">
      <w:pPr>
        <w:pStyle w:val="Cuadrculamedia21"/>
        <w:jc w:val="both"/>
        <w:rPr>
          <w:sz w:val="24"/>
        </w:rPr>
      </w:pPr>
      <w:r>
        <w:rPr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685888" behindDoc="1" locked="0" layoutInCell="1" allowOverlap="1" wp14:anchorId="0BBDCC2C" wp14:editId="0B4E7AA5">
            <wp:simplePos x="0" y="0"/>
            <wp:positionH relativeFrom="column">
              <wp:posOffset>2172335</wp:posOffset>
            </wp:positionH>
            <wp:positionV relativeFrom="paragraph">
              <wp:posOffset>208915</wp:posOffset>
            </wp:positionV>
            <wp:extent cx="3068320" cy="4018280"/>
            <wp:effectExtent l="19050" t="0" r="0" b="0"/>
            <wp:wrapThrough wrapText="bothSides">
              <wp:wrapPolygon edited="0">
                <wp:start x="-134" y="0"/>
                <wp:lineTo x="-134" y="21504"/>
                <wp:lineTo x="21591" y="21504"/>
                <wp:lineTo x="21591" y="0"/>
                <wp:lineTo x="-134" y="0"/>
              </wp:wrapPolygon>
            </wp:wrapThrough>
            <wp:docPr id="18" name="Imagen 2" descr="Descripción: Descripción: http://www.curriculumenlineamineduc.cl/605/articles-22815_recurs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http://www.curriculumenlineamineduc.cl/605/articles-22815_recurso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34" t="1683" r="2402" b="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401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15DDAB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5BE5C641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18F3A35A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55CE7136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6BDA0353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25BE77C6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17059AB5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4D0CD8EF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00EB3819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5AD3C071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088A9316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47395E60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7EE6693B" w14:textId="77777777" w:rsidR="009A764E" w:rsidRDefault="009A764E" w:rsidP="009A764E">
      <w:pPr>
        <w:pStyle w:val="Cuadrculamedia21"/>
        <w:jc w:val="both"/>
        <w:rPr>
          <w:sz w:val="24"/>
        </w:rPr>
      </w:pPr>
    </w:p>
    <w:p w14:paraId="685FECE6" w14:textId="77777777" w:rsidR="009A764E" w:rsidRDefault="009A764E" w:rsidP="009A764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310261F" w14:textId="77777777" w:rsidR="008356E9" w:rsidRDefault="008356E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9342AF" w14:textId="77777777" w:rsidR="009A764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722217" w14:textId="77777777" w:rsidR="009A764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92C97D" w14:textId="77777777" w:rsidR="009A764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488113" w14:textId="77777777" w:rsidR="009A764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8C8660" w14:textId="77777777" w:rsidR="009A764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0BEDDD" w14:textId="77777777" w:rsidR="009E641B" w:rsidRDefault="009E641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B0FAB8" w14:textId="77777777" w:rsidR="00BD4BA5" w:rsidRPr="00BD4BA5" w:rsidRDefault="00BD4BA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D4BA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reflexionar:</w:t>
      </w:r>
    </w:p>
    <w:p w14:paraId="7E8F50F6" w14:textId="77777777" w:rsidR="00BD4BA5" w:rsidRDefault="00BD4BA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21F1C4" w14:textId="77777777" w:rsidR="00B17032" w:rsidRPr="00C0309A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significa demostrar respeto por las demás personas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4044C48B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4E842" w14:textId="77777777" w:rsidR="000C215E" w:rsidRDefault="009A764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tu vecindario, ¿hay personas que sean diferentes a ti en el color de su piel? ¿de qué nacionalidad son?</w:t>
      </w:r>
    </w:p>
    <w:p w14:paraId="6DBEE4B2" w14:textId="77777777" w:rsidR="000C215E" w:rsidRDefault="000C215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86DC2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¿Crees qué es importante respetar a todas las personas? ¿Por qué?</w:t>
      </w:r>
    </w:p>
    <w:p w14:paraId="0E77974D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1CF42710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¿A las personas extranjeras o de distinto color no le debemos tener respeto? ¿Qué piensas tú?</w:t>
      </w:r>
    </w:p>
    <w:p w14:paraId="5D8B4C3B" w14:textId="77777777" w:rsidR="008E4A98" w:rsidRPr="00C0309A" w:rsidRDefault="008E4A9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43F84ED9" w14:textId="77777777" w:rsidR="000C4753" w:rsidRPr="00C0309A" w:rsidRDefault="00CC13F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CC3CA6E">
          <v:shape id="_x0000_s1042" type="#_x0000_t98" style="position:absolute;margin-left:162pt;margin-top:11.05pt;width:385.5pt;height:105.75pt;z-index:251686912" filled="f"/>
        </w:pict>
      </w:r>
    </w:p>
    <w:p w14:paraId="27F5A563" w14:textId="77777777" w:rsidR="000C4753" w:rsidRPr="00C0309A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 wp14:anchorId="5E39CA88" wp14:editId="6A1BA4D0">
            <wp:simplePos x="0" y="0"/>
            <wp:positionH relativeFrom="column">
              <wp:posOffset>-200025</wp:posOffset>
            </wp:positionH>
            <wp:positionV relativeFrom="paragraph">
              <wp:posOffset>3175</wp:posOffset>
            </wp:positionV>
            <wp:extent cx="2105025" cy="2105025"/>
            <wp:effectExtent l="19050" t="0" r="9525" b="0"/>
            <wp:wrapThrough wrapText="bothSides">
              <wp:wrapPolygon edited="0">
                <wp:start x="-195" y="0"/>
                <wp:lineTo x="-195" y="21502"/>
                <wp:lineTo x="21698" y="21502"/>
                <wp:lineTo x="21698" y="0"/>
                <wp:lineTo x="-195" y="0"/>
              </wp:wrapPolygon>
            </wp:wrapThrough>
            <wp:docPr id="3" name="Imagen 4" descr="Niños Globe Para El Medio Ambiente Verde. Día De La Tierra. Dí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s Globe Para El Medio Ambiente Verde. Día De La Tierra. Día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D6968B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5A0239" w14:textId="77777777" w:rsidR="008E4A98" w:rsidRDefault="008E4A98" w:rsidP="008E4A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RECUERDA QUE PARA RESPONDER LAS PREGUNTAS</w:t>
      </w:r>
    </w:p>
    <w:p w14:paraId="6C143998" w14:textId="77777777" w:rsidR="008E4A98" w:rsidRDefault="008E4A98" w:rsidP="008E4A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DEBES DECIR SI O NO Y LUEGO FUNDAMENTAR O</w:t>
      </w:r>
    </w:p>
    <w:p w14:paraId="5EF263D8" w14:textId="77777777" w:rsidR="008E4A98" w:rsidRDefault="008E4A98" w:rsidP="008E4A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EXPLICAR PORQUE CREES QUE SI O POR QUE CREES</w:t>
      </w:r>
    </w:p>
    <w:p w14:paraId="13ED3767" w14:textId="77777777" w:rsidR="008E4A98" w:rsidRDefault="008E4A98" w:rsidP="008E4A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QUE NO.</w:t>
      </w:r>
    </w:p>
    <w:p w14:paraId="0E732D68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A1B117" w14:textId="09A91696" w:rsidR="008E4A98" w:rsidRDefault="001401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418E9E7F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7" type="#_x0000_t106" style="position:absolute;margin-left:89.95pt;margin-top:2.45pt;width:304.55pt;height:121.8pt;rotation:-290852fd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006,20679">
            <v:textbox style="mso-next-textbox:#Llamada de nube 1">
              <w:txbxContent>
                <w:p w14:paraId="04E217A0" w14:textId="77777777" w:rsidR="00B17032" w:rsidRDefault="00BC2AF6" w:rsidP="00B17032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ERES MUY INTELIGENTE...</w:t>
                  </w:r>
                </w:p>
                <w:p w14:paraId="70B0FE1C" w14:textId="77777777" w:rsidR="00BC2AF6" w:rsidRPr="000C4753" w:rsidRDefault="00BD4BA5" w:rsidP="00B17032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EXCELENTE TRABAJO</w:t>
                  </w:r>
                </w:p>
              </w:txbxContent>
            </v:textbox>
          </v:shape>
        </w:pict>
      </w:r>
    </w:p>
    <w:p w14:paraId="1D13B60B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3B930C" w14:textId="20B98ED4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84FF0A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38E7A4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1B6395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C81F46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649997" w14:textId="2C1FCC17" w:rsidR="008E4A98" w:rsidRDefault="0014015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17634D4C" wp14:editId="0E2B175E">
            <wp:simplePos x="0" y="0"/>
            <wp:positionH relativeFrom="column">
              <wp:posOffset>771525</wp:posOffset>
            </wp:positionH>
            <wp:positionV relativeFrom="paragraph">
              <wp:posOffset>17145</wp:posOffset>
            </wp:positionV>
            <wp:extent cx="836295" cy="1028700"/>
            <wp:effectExtent l="1905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653BE7" w14:textId="21A2BAED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B7E51C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DD34FF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46DB99" w14:textId="71D8FAF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3E7808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3F817" w14:textId="77777777" w:rsidR="00CC13F6" w:rsidRDefault="00CC13F6" w:rsidP="00B17032">
      <w:pPr>
        <w:spacing w:after="0" w:line="240" w:lineRule="auto"/>
      </w:pPr>
      <w:r>
        <w:separator/>
      </w:r>
    </w:p>
  </w:endnote>
  <w:endnote w:type="continuationSeparator" w:id="0">
    <w:p w14:paraId="240219F4" w14:textId="77777777" w:rsidR="00CC13F6" w:rsidRDefault="00CC13F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B275B" w14:textId="77777777" w:rsidR="00CC13F6" w:rsidRDefault="00CC13F6" w:rsidP="00B17032">
      <w:pPr>
        <w:spacing w:after="0" w:line="240" w:lineRule="auto"/>
      </w:pPr>
      <w:r>
        <w:separator/>
      </w:r>
    </w:p>
  </w:footnote>
  <w:footnote w:type="continuationSeparator" w:id="0">
    <w:p w14:paraId="4C0D899B" w14:textId="77777777" w:rsidR="00CC13F6" w:rsidRDefault="00CC13F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CA52F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E8DFAB2" wp14:editId="27D784F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3C59B8EB" w14:textId="77777777"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705A8A">
      <w:rPr>
        <w:rFonts w:ascii="Arial Narrow" w:hAnsi="Arial Narrow"/>
        <w:sz w:val="20"/>
        <w:szCs w:val="16"/>
      </w:rPr>
      <w:t xml:space="preserve">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884AF3"/>
    <w:multiLevelType w:val="hybridMultilevel"/>
    <w:tmpl w:val="466CF1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F08C5"/>
    <w:multiLevelType w:val="hybridMultilevel"/>
    <w:tmpl w:val="6C94EAC2"/>
    <w:lvl w:ilvl="0" w:tplc="C52E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AED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60BC3"/>
    <w:multiLevelType w:val="hybridMultilevel"/>
    <w:tmpl w:val="00CCF790"/>
    <w:lvl w:ilvl="0" w:tplc="F2625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1CD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7D6E"/>
    <w:multiLevelType w:val="hybridMultilevel"/>
    <w:tmpl w:val="6E32D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B5960"/>
    <w:rsid w:val="000C215E"/>
    <w:rsid w:val="000C4753"/>
    <w:rsid w:val="000D4537"/>
    <w:rsid w:val="00124000"/>
    <w:rsid w:val="00140158"/>
    <w:rsid w:val="00146265"/>
    <w:rsid w:val="001F1880"/>
    <w:rsid w:val="0023205C"/>
    <w:rsid w:val="002D40B4"/>
    <w:rsid w:val="003E3616"/>
    <w:rsid w:val="003E7808"/>
    <w:rsid w:val="00413B06"/>
    <w:rsid w:val="004754B6"/>
    <w:rsid w:val="005433F4"/>
    <w:rsid w:val="00580E57"/>
    <w:rsid w:val="005A536F"/>
    <w:rsid w:val="005D1AC5"/>
    <w:rsid w:val="00705A8A"/>
    <w:rsid w:val="007821FD"/>
    <w:rsid w:val="008356E9"/>
    <w:rsid w:val="008637D0"/>
    <w:rsid w:val="00880479"/>
    <w:rsid w:val="008E4A98"/>
    <w:rsid w:val="009A764E"/>
    <w:rsid w:val="009C5423"/>
    <w:rsid w:val="009E641B"/>
    <w:rsid w:val="00A8385F"/>
    <w:rsid w:val="00A83C51"/>
    <w:rsid w:val="00AD6942"/>
    <w:rsid w:val="00B1195A"/>
    <w:rsid w:val="00B15E2C"/>
    <w:rsid w:val="00B17032"/>
    <w:rsid w:val="00BC2AF6"/>
    <w:rsid w:val="00BD4BA5"/>
    <w:rsid w:val="00BF1BDA"/>
    <w:rsid w:val="00C0309A"/>
    <w:rsid w:val="00C14F23"/>
    <w:rsid w:val="00C21C29"/>
    <w:rsid w:val="00C32F3F"/>
    <w:rsid w:val="00C464F9"/>
    <w:rsid w:val="00CC13F6"/>
    <w:rsid w:val="00CF5B74"/>
    <w:rsid w:val="00F8635F"/>
    <w:rsid w:val="00F94CC7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_x0000_s1040"/>
        <o:r id="V:Rule3" type="callout" idref="#Llamada de nube 1"/>
        <o:r id="V:Rule4" type="connector" idref="#_x0000_s1045"/>
      </o:rules>
    </o:shapelayout>
  </w:shapeDefaults>
  <w:decimalSymbol w:val="."/>
  <w:listSeparator w:val=";"/>
  <w14:docId w14:val="6829568B"/>
  <w15:docId w15:val="{B5DA37AF-525F-4D7E-9982-D64D1D17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F8635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Cuadrculamedia21">
    <w:name w:val="Cuadrícula media 21"/>
    <w:uiPriority w:val="1"/>
    <w:qFormat/>
    <w:rsid w:val="000C215E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12</cp:revision>
  <dcterms:created xsi:type="dcterms:W3CDTF">2020-05-22T21:22:00Z</dcterms:created>
  <dcterms:modified xsi:type="dcterms:W3CDTF">2020-06-12T13:36:00Z</dcterms:modified>
</cp:coreProperties>
</file>