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D9951" w14:textId="77777777" w:rsidR="009476E9" w:rsidRPr="005A032D" w:rsidRDefault="009476E9" w:rsidP="009476E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7471578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TECNOLOGÍA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6E2FA811" w14:textId="77777777" w:rsidR="009476E9" w:rsidRPr="005A032D" w:rsidRDefault="009476E9" w:rsidP="009476E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476E9" w:rsidRPr="005A032D" w14:paraId="2CCDBBA7" w14:textId="77777777" w:rsidTr="008C4A4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6E4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6F6B643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1597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137EEE4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AAD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2A77203" w14:textId="2DC34BD2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44BB7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9476E9" w:rsidRPr="005A032D" w14:paraId="2B0D7B06" w14:textId="77777777" w:rsidTr="008C4A4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4B1FC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284CF2DB" w14:textId="77777777" w:rsidR="009476E9" w:rsidRPr="005A032D" w:rsidRDefault="009476E9" w:rsidP="008C4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476E9" w:rsidRPr="005A032D" w14:paraId="2C4C8F38" w14:textId="77777777" w:rsidTr="008C4A4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6940" w14:textId="77777777" w:rsidR="009476E9" w:rsidRPr="00BA2774" w:rsidRDefault="009476E9" w:rsidP="008C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28711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BA2774">
              <w:rPr>
                <w:rFonts w:ascii="Comic Sans MS" w:hAnsi="Comic Sans MS"/>
                <w:sz w:val="24"/>
                <w:szCs w:val="24"/>
              </w:rPr>
              <w:t>OA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A2774">
              <w:rPr>
                <w:rFonts w:ascii="Comic Sans MS" w:hAnsi="Comic Sans MS"/>
                <w:sz w:val="24"/>
                <w:szCs w:val="24"/>
              </w:rPr>
              <w:t>Crear diseños de objetos o sistemas tecnológicos simples para resolver problemas: › desde diversos ámbitos tecnológicos y tópicos de otras asignaturas › representando sus ideas a través de dibujos a mano alzada, modelos concretos o usando TIC › explorando y combinando productos existentes</w:t>
            </w:r>
          </w:p>
          <w:p w14:paraId="7F138E71" w14:textId="77777777" w:rsidR="009476E9" w:rsidRPr="00287110" w:rsidRDefault="009476E9" w:rsidP="008C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9476E9" w:rsidRPr="005A032D" w14:paraId="175E2D5F" w14:textId="77777777" w:rsidTr="008C4A4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2F17" w14:textId="77777777" w:rsidR="009476E9" w:rsidRPr="005A032D" w:rsidRDefault="009476E9" w:rsidP="008C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objeto tecnológico </w:t>
            </w:r>
          </w:p>
        </w:tc>
      </w:tr>
      <w:tr w:rsidR="009476E9" w:rsidRPr="00FE1754" w14:paraId="669A23D7" w14:textId="77777777" w:rsidTr="008C4A4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48D7" w14:textId="090180F3" w:rsidR="009476E9" w:rsidRPr="009476E9" w:rsidRDefault="009476E9" w:rsidP="008C4A48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9476E9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9476E9">
              <w:rPr>
                <w:rFonts w:ascii="Comic Sans MS" w:hAnsi="Comic Sans MS"/>
                <w:sz w:val="24"/>
                <w:szCs w:val="24"/>
              </w:rPr>
              <w:t xml:space="preserve"> Identificar características</w:t>
            </w:r>
            <w:r w:rsidR="004E47F2">
              <w:rPr>
                <w:rFonts w:ascii="Comic Sans MS" w:hAnsi="Comic Sans MS"/>
                <w:sz w:val="24"/>
                <w:szCs w:val="24"/>
              </w:rPr>
              <w:t>, funciones y necesidades que satisfacen</w:t>
            </w:r>
            <w:r w:rsidRPr="009476E9">
              <w:rPr>
                <w:rFonts w:ascii="Comic Sans MS" w:hAnsi="Comic Sans MS"/>
                <w:sz w:val="24"/>
                <w:szCs w:val="24"/>
              </w:rPr>
              <w:t xml:space="preserve"> objetos tecnológicos simples y compuestos completando tabla mediante guía de trabajo </w:t>
            </w:r>
          </w:p>
        </w:tc>
      </w:tr>
      <w:tr w:rsidR="009476E9" w:rsidRPr="00FE1754" w14:paraId="241DB023" w14:textId="77777777" w:rsidTr="008C4A48">
        <w:trPr>
          <w:trHeight w:val="70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D0BD" w14:textId="77777777" w:rsidR="009476E9" w:rsidRPr="00FE1754" w:rsidRDefault="009476E9" w:rsidP="008C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</w:p>
        </w:tc>
      </w:tr>
    </w:tbl>
    <w:p w14:paraId="21FB0183" w14:textId="77777777" w:rsidR="009476E9" w:rsidRPr="005A032D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575CD6A" w14:textId="77777777" w:rsidR="009476E9" w:rsidRPr="005A032D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035638A6" w14:textId="77777777" w:rsidR="009476E9" w:rsidRPr="005A032D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DC7E351" w14:textId="77777777" w:rsidR="009476E9" w:rsidRPr="005A032D" w:rsidRDefault="009476E9" w:rsidP="009476E9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114E4" wp14:editId="257B715B">
                <wp:simplePos x="0" y="0"/>
                <wp:positionH relativeFrom="column">
                  <wp:posOffset>1838325</wp:posOffset>
                </wp:positionH>
                <wp:positionV relativeFrom="paragraph">
                  <wp:posOffset>43815</wp:posOffset>
                </wp:positionV>
                <wp:extent cx="4591050" cy="1438275"/>
                <wp:effectExtent l="36195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4382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9F88" w14:textId="77777777" w:rsidR="009476E9" w:rsidRPr="003A49E8" w:rsidRDefault="009476E9" w:rsidP="009476E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Identificar </w:t>
                            </w: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 qué 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3A4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tendemos por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objetos tecnológicos simples y compuestos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114E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45pt;width:361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6CB59F88" w14:textId="77777777" w:rsidR="009476E9" w:rsidRPr="003A49E8" w:rsidRDefault="009476E9" w:rsidP="009476E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Identificar </w:t>
                      </w: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>y qué 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3A4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tendemos por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objetos tecnológicos simples y compuestos </w:t>
                      </w:r>
                    </w:p>
                  </w:txbxContent>
                </v:textbox>
              </v:shape>
            </w:pict>
          </mc:Fallback>
        </mc:AlternateContent>
      </w:r>
      <w:r w:rsidRPr="005A032D">
        <w:rPr>
          <w:rFonts w:ascii="Comic Sans MS" w:eastAsia="Times New Roman" w:hAnsi="Comic Sans MS" w:cs="Arial"/>
          <w:b/>
          <w:bCs/>
          <w:noProof/>
          <w:color w:val="008000"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BB873B9" wp14:editId="3E3C3482">
            <wp:simplePos x="0" y="0"/>
            <wp:positionH relativeFrom="margin">
              <wp:posOffset>352425</wp:posOffset>
            </wp:positionH>
            <wp:positionV relativeFrom="paragraph">
              <wp:posOffset>120015</wp:posOffset>
            </wp:positionV>
            <wp:extent cx="1127760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162" y="21358"/>
                <wp:lineTo x="21162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857F2" w14:textId="77777777" w:rsidR="009476E9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029742" w14:textId="77777777" w:rsidR="009476E9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71AF98" w14:textId="77777777" w:rsidR="009476E9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106A345C" w14:textId="77777777" w:rsidR="009476E9" w:rsidRPr="005A032D" w:rsidRDefault="009476E9" w:rsidP="009476E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567749A" w14:textId="77777777" w:rsidR="009476E9" w:rsidRDefault="009476E9" w:rsidP="009476E9">
      <w:pPr>
        <w:shd w:val="clear" w:color="auto" w:fill="FFFFFF"/>
        <w:spacing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CF12736" w14:textId="77777777" w:rsidR="009476E9" w:rsidRPr="00F51270" w:rsidRDefault="009476E9" w:rsidP="009476E9">
      <w:pPr>
        <w:shd w:val="clear" w:color="auto" w:fill="FFFFFF"/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F51270">
        <w:rPr>
          <w:rFonts w:ascii="Comic Sans MS" w:hAnsi="Comic Sans MS"/>
          <w:b/>
          <w:bCs/>
          <w:sz w:val="24"/>
          <w:szCs w:val="24"/>
        </w:rPr>
        <w:t>Entonce</w:t>
      </w:r>
      <w:bookmarkEnd w:id="1"/>
      <w:r w:rsidRPr="00F51270">
        <w:rPr>
          <w:rFonts w:ascii="Comic Sans MS" w:hAnsi="Comic Sans MS"/>
          <w:b/>
          <w:bCs/>
          <w:sz w:val="24"/>
          <w:szCs w:val="24"/>
        </w:rPr>
        <w:t xml:space="preserve">s: </w:t>
      </w:r>
    </w:p>
    <w:p w14:paraId="4A7A38B4" w14:textId="77777777" w:rsidR="009476E9" w:rsidRPr="00F51270" w:rsidRDefault="009476E9" w:rsidP="009476E9">
      <w:pPr>
        <w:jc w:val="both"/>
        <w:rPr>
          <w:rFonts w:ascii="Comic Sans MS" w:hAnsi="Comic Sans MS"/>
          <w:sz w:val="24"/>
          <w:szCs w:val="24"/>
        </w:rPr>
      </w:pPr>
      <w:r w:rsidRPr="00F51270">
        <w:rPr>
          <w:rFonts w:ascii="Comic Sans MS" w:hAnsi="Comic Sans MS"/>
          <w:b/>
          <w:bCs/>
          <w:sz w:val="24"/>
          <w:szCs w:val="24"/>
        </w:rPr>
        <w:t>Identificamos</w:t>
      </w:r>
      <w:r w:rsidRPr="00F51270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 </w:t>
      </w:r>
    </w:p>
    <w:p w14:paraId="4DDE356B" w14:textId="77777777" w:rsidR="009476E9" w:rsidRDefault="009476E9" w:rsidP="009476E9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</w:pPr>
    </w:p>
    <w:p w14:paraId="60B43684" w14:textId="77777777" w:rsidR="009476E9" w:rsidRPr="000D2D2A" w:rsidRDefault="009476E9" w:rsidP="009476E9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</w:pPr>
      <w:r w:rsidRPr="000D2D2A">
        <w:rPr>
          <w:rFonts w:ascii="Comic Sans MS" w:eastAsia="Times New Roman" w:hAnsi="Comic Sans MS" w:cs="Arial"/>
          <w:b/>
          <w:bCs/>
          <w:spacing w:val="-15"/>
          <w:sz w:val="24"/>
          <w:szCs w:val="24"/>
          <w:lang w:eastAsia="es-CL"/>
        </w:rPr>
        <w:t>¿Qué es un objeto tecnológico?</w:t>
      </w:r>
    </w:p>
    <w:p w14:paraId="7C9C4E53" w14:textId="77777777" w:rsidR="009476E9" w:rsidRDefault="009476E9" w:rsidP="009476E9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BA2774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Los objetos tecnológicos. Son aquellos que los hombres, con su habilidad, ha creado. Además, pueden ser simples, como una cuchara, o complejos, como un auto. ... El hombre crea objetos tecnológicos para que las personas puedan hacer todo de una manera más fácil, y así mejorar la calidad de vida de todas las personas.</w:t>
      </w:r>
    </w:p>
    <w:p w14:paraId="1375C755" w14:textId="77777777" w:rsidR="009476E9" w:rsidRPr="00B40CBF" w:rsidRDefault="009476E9" w:rsidP="009476E9">
      <w:pPr>
        <w:rPr>
          <w:rFonts w:ascii="Comic Sans MS" w:hAnsi="Comic Sans MS"/>
          <w:b/>
          <w:bCs/>
          <w:sz w:val="24"/>
          <w:szCs w:val="24"/>
        </w:rPr>
      </w:pPr>
    </w:p>
    <w:p w14:paraId="32655D17" w14:textId="49F61D6B" w:rsidR="009476E9" w:rsidRDefault="009476E9" w:rsidP="009476E9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Recordemos algunos objetos tecnológicos simples y compuestos </w:t>
      </w:r>
    </w:p>
    <w:p w14:paraId="1A07D8C0" w14:textId="1D4DAB26" w:rsidR="009476E9" w:rsidRDefault="004E47F2" w:rsidP="009476E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BCD3AD" wp14:editId="387C268B">
            <wp:simplePos x="0" y="0"/>
            <wp:positionH relativeFrom="column">
              <wp:posOffset>4181475</wp:posOffset>
            </wp:positionH>
            <wp:positionV relativeFrom="paragraph">
              <wp:posOffset>294005</wp:posOffset>
            </wp:positionV>
            <wp:extent cx="2390775" cy="1551305"/>
            <wp:effectExtent l="0" t="0" r="9525" b="0"/>
            <wp:wrapThrough wrapText="bothSides">
              <wp:wrapPolygon edited="0">
                <wp:start x="0" y="0"/>
                <wp:lineTo x="0" y="21220"/>
                <wp:lineTo x="21514" y="21220"/>
                <wp:lineTo x="2151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AB3E1" w14:textId="2EFC3A19" w:rsidR="004E47F2" w:rsidRPr="004E47F2" w:rsidRDefault="009476E9" w:rsidP="004E47F2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t xml:space="preserve">       </w:t>
      </w:r>
      <w:r w:rsidR="004E47F2" w:rsidRPr="004E47F2">
        <w:rPr>
          <w:rFonts w:ascii="Comic Sans MS" w:hAnsi="Comic Sans MS"/>
          <w:b/>
          <w:bCs/>
          <w:sz w:val="24"/>
          <w:szCs w:val="24"/>
        </w:rPr>
        <w:t xml:space="preserve">Pero que son los objetos tecnológicos simples </w:t>
      </w:r>
    </w:p>
    <w:p w14:paraId="2883AB3C" w14:textId="77777777" w:rsidR="004E47F2" w:rsidRPr="004E47F2" w:rsidRDefault="004E47F2" w:rsidP="004E47F2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4E47F2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>Cuentan con pocas partes y un solo mecanismo, hace</w:t>
      </w:r>
    </w:p>
    <w:p w14:paraId="5E4CF73C" w14:textId="77777777" w:rsidR="004E47F2" w:rsidRPr="004E47F2" w:rsidRDefault="004E47F2" w:rsidP="004E47F2">
      <w:pPr>
        <w:shd w:val="clear" w:color="auto" w:fill="FFFFFF"/>
        <w:spacing w:line="240" w:lineRule="auto"/>
        <w:jc w:val="both"/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</w:pPr>
      <w:r w:rsidRPr="004E47F2">
        <w:rPr>
          <w:rFonts w:ascii="Comic Sans MS" w:eastAsia="Times New Roman" w:hAnsi="Comic Sans MS" w:cs="Tahoma"/>
          <w:color w:val="000000"/>
          <w:sz w:val="24"/>
          <w:szCs w:val="24"/>
          <w:lang w:eastAsia="es-CL"/>
        </w:rPr>
        <w:t xml:space="preserve">uso de energía manual </w:t>
      </w:r>
    </w:p>
    <w:p w14:paraId="0E7C1F27" w14:textId="3CE87513" w:rsidR="004E47F2" w:rsidRPr="004E47F2" w:rsidRDefault="004E47F2" w:rsidP="004E47F2">
      <w:pPr>
        <w:rPr>
          <w:rFonts w:ascii="Comic Sans MS" w:hAnsi="Comic Sans MS"/>
          <w:b/>
          <w:bCs/>
          <w:sz w:val="24"/>
          <w:szCs w:val="24"/>
        </w:rPr>
      </w:pPr>
      <w:r w:rsidRPr="004E47F2">
        <w:rPr>
          <w:rFonts w:ascii="Comic Sans MS" w:hAnsi="Comic Sans M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B93940C" wp14:editId="1354889E">
            <wp:simplePos x="0" y="0"/>
            <wp:positionH relativeFrom="margin">
              <wp:posOffset>9525</wp:posOffset>
            </wp:positionH>
            <wp:positionV relativeFrom="paragraph">
              <wp:posOffset>19050</wp:posOffset>
            </wp:positionV>
            <wp:extent cx="2581275" cy="1528445"/>
            <wp:effectExtent l="0" t="0" r="9525" b="0"/>
            <wp:wrapThrough wrapText="bothSides">
              <wp:wrapPolygon edited="0">
                <wp:start x="0" y="0"/>
                <wp:lineTo x="0" y="21268"/>
                <wp:lineTo x="21520" y="21268"/>
                <wp:lineTo x="2152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6E9" w:rsidRPr="004E47F2">
        <w:rPr>
          <w:rFonts w:ascii="Comic Sans MS" w:hAnsi="Comic Sans MS"/>
          <w:b/>
          <w:bCs/>
          <w:noProof/>
          <w:sz w:val="24"/>
          <w:szCs w:val="24"/>
        </w:rPr>
        <w:t xml:space="preserve">          </w:t>
      </w:r>
      <w:r w:rsidRPr="004E47F2">
        <w:rPr>
          <w:rFonts w:ascii="Comic Sans MS" w:hAnsi="Comic Sans MS"/>
          <w:b/>
          <w:bCs/>
          <w:noProof/>
          <w:sz w:val="24"/>
          <w:szCs w:val="24"/>
        </w:rPr>
        <w:t>O</w:t>
      </w:r>
      <w:r w:rsidRPr="004E47F2">
        <w:rPr>
          <w:rFonts w:ascii="Comic Sans MS" w:hAnsi="Comic Sans MS"/>
          <w:b/>
          <w:bCs/>
          <w:sz w:val="24"/>
          <w:szCs w:val="24"/>
        </w:rPr>
        <w:t>objetos tecnológicos compuestos?</w:t>
      </w:r>
    </w:p>
    <w:p w14:paraId="4AC3C2CE" w14:textId="145A2257" w:rsidR="004E47F2" w:rsidRPr="004E47F2" w:rsidRDefault="004E47F2" w:rsidP="004E47F2">
      <w:pPr>
        <w:rPr>
          <w:rFonts w:ascii="Comic Sans MS" w:hAnsi="Comic Sans MS"/>
          <w:sz w:val="24"/>
          <w:szCs w:val="24"/>
        </w:rPr>
      </w:pPr>
      <w:r w:rsidRPr="004E47F2">
        <w:rPr>
          <w:rFonts w:ascii="Comic Sans MS" w:hAnsi="Comic Sans MS"/>
          <w:sz w:val="24"/>
          <w:szCs w:val="24"/>
        </w:rPr>
        <w:t xml:space="preserve">Cuentan con varias partes, utiliza variados mecanismos para funcionar requiere de energía externa </w:t>
      </w:r>
    </w:p>
    <w:p w14:paraId="278A8631" w14:textId="5315360C" w:rsidR="00F06AE4" w:rsidRDefault="009476E9">
      <w:r>
        <w:rPr>
          <w:noProof/>
        </w:rPr>
        <w:t xml:space="preserve">                     </w:t>
      </w:r>
    </w:p>
    <w:p w14:paraId="50334DE7" w14:textId="5B40867C" w:rsidR="009476E9" w:rsidRDefault="009476E9"/>
    <w:p w14:paraId="0B5593B9" w14:textId="77777777" w:rsidR="009476E9" w:rsidRPr="009476E9" w:rsidRDefault="009476E9" w:rsidP="009476E9">
      <w:pPr>
        <w:rPr>
          <w:rFonts w:ascii="Comic Sans MS" w:hAnsi="Comic Sans MS"/>
          <w:b/>
          <w:bCs/>
          <w:sz w:val="24"/>
          <w:szCs w:val="24"/>
        </w:rPr>
      </w:pPr>
    </w:p>
    <w:p w14:paraId="716564FE" w14:textId="77777777" w:rsidR="004E47F2" w:rsidRDefault="004E47F2" w:rsidP="009476E9">
      <w:pPr>
        <w:rPr>
          <w:rFonts w:ascii="Arial" w:hAnsi="Arial" w:cs="Arial"/>
          <w:sz w:val="24"/>
          <w:szCs w:val="24"/>
        </w:rPr>
      </w:pPr>
    </w:p>
    <w:p w14:paraId="392E36E7" w14:textId="23E05D3B" w:rsidR="009476E9" w:rsidRPr="009476E9" w:rsidRDefault="009476E9" w:rsidP="009476E9">
      <w:pPr>
        <w:rPr>
          <w:rFonts w:ascii="Arial" w:hAnsi="Arial" w:cs="Arial"/>
          <w:b/>
          <w:bCs/>
          <w:sz w:val="24"/>
          <w:szCs w:val="24"/>
        </w:rPr>
      </w:pPr>
      <w:r w:rsidRPr="009476E9">
        <w:rPr>
          <w:rFonts w:ascii="Arial" w:hAnsi="Arial" w:cs="Arial"/>
          <w:b/>
          <w:bCs/>
          <w:sz w:val="24"/>
          <w:szCs w:val="24"/>
        </w:rPr>
        <w:t xml:space="preserve">I.-Ahora a trabajar </w:t>
      </w:r>
    </w:p>
    <w:p w14:paraId="55742EA5" w14:textId="59E045D4" w:rsidR="009476E9" w:rsidRPr="004E47F2" w:rsidRDefault="009476E9" w:rsidP="004E47F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9476E9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Actividad: Lee con atención y luego completa la tabla presentada, en ella debes escribir el tipo de objeto, si es simple o compuesto,</w:t>
      </w:r>
      <w:r w:rsidR="00A9019A" w:rsidRPr="004E47F2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 marcando con una X y luego escribe la función y necesidad que satisface, </w:t>
      </w:r>
      <w:r w:rsidRPr="009476E9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 xml:space="preserve">guíate por el ejemplo dado. </w:t>
      </w:r>
    </w:p>
    <w:p w14:paraId="68125F56" w14:textId="77777777" w:rsidR="004E47F2" w:rsidRDefault="004E47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8"/>
        <w:gridCol w:w="1553"/>
        <w:gridCol w:w="1666"/>
        <w:gridCol w:w="2136"/>
        <w:gridCol w:w="2397"/>
      </w:tblGrid>
      <w:tr w:rsidR="00A9019A" w14:paraId="47AC96E4" w14:textId="40EC4AFE" w:rsidTr="00C651EC">
        <w:tc>
          <w:tcPr>
            <w:tcW w:w="3038" w:type="dxa"/>
          </w:tcPr>
          <w:p w14:paraId="1A357170" w14:textId="2CCDE3D5" w:rsidR="00595C01" w:rsidRPr="009476E9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9476E9">
              <w:rPr>
                <w:rFonts w:ascii="Comic Sans MS" w:hAnsi="Comic Sans MS"/>
                <w:sz w:val="24"/>
                <w:szCs w:val="24"/>
              </w:rPr>
              <w:t xml:space="preserve">Objetos tecnológicos </w:t>
            </w:r>
          </w:p>
        </w:tc>
        <w:tc>
          <w:tcPr>
            <w:tcW w:w="1635" w:type="dxa"/>
          </w:tcPr>
          <w:p w14:paraId="0F4D9DB2" w14:textId="11D95E1F" w:rsidR="00595C01" w:rsidRPr="009476E9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9476E9">
              <w:rPr>
                <w:rFonts w:ascii="Comic Sans MS" w:hAnsi="Comic Sans MS"/>
                <w:sz w:val="24"/>
                <w:szCs w:val="24"/>
              </w:rPr>
              <w:t xml:space="preserve">Simple </w:t>
            </w:r>
          </w:p>
        </w:tc>
        <w:tc>
          <w:tcPr>
            <w:tcW w:w="1701" w:type="dxa"/>
          </w:tcPr>
          <w:p w14:paraId="5A3BDBCE" w14:textId="2D0A93BC" w:rsidR="00595C01" w:rsidRPr="009476E9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9476E9">
              <w:rPr>
                <w:rFonts w:ascii="Comic Sans MS" w:hAnsi="Comic Sans MS"/>
                <w:sz w:val="24"/>
                <w:szCs w:val="24"/>
              </w:rPr>
              <w:t xml:space="preserve">Compuesto </w:t>
            </w:r>
          </w:p>
        </w:tc>
        <w:tc>
          <w:tcPr>
            <w:tcW w:w="2008" w:type="dxa"/>
          </w:tcPr>
          <w:p w14:paraId="2FA77E7F" w14:textId="70611839" w:rsidR="00595C01" w:rsidRPr="009476E9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9476E9">
              <w:rPr>
                <w:rFonts w:ascii="Comic Sans MS" w:hAnsi="Comic Sans MS"/>
                <w:sz w:val="24"/>
                <w:szCs w:val="24"/>
              </w:rPr>
              <w:t xml:space="preserve">Función </w:t>
            </w:r>
          </w:p>
        </w:tc>
        <w:tc>
          <w:tcPr>
            <w:tcW w:w="2408" w:type="dxa"/>
          </w:tcPr>
          <w:p w14:paraId="4405CFDC" w14:textId="1297A18C" w:rsidR="00595C01" w:rsidRPr="009476E9" w:rsidRDefault="00595C01" w:rsidP="00595C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Necesidad que satisface </w:t>
            </w:r>
          </w:p>
        </w:tc>
      </w:tr>
      <w:tr w:rsidR="00A9019A" w:rsidRPr="00595C01" w14:paraId="20DF37AC" w14:textId="375CEEAC" w:rsidTr="00C651EC">
        <w:tc>
          <w:tcPr>
            <w:tcW w:w="3038" w:type="dxa"/>
          </w:tcPr>
          <w:p w14:paraId="269C32A5" w14:textId="42D2D465" w:rsidR="00595C01" w:rsidRPr="00595C01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595C01">
              <w:rPr>
                <w:rFonts w:ascii="Comic Sans MS" w:hAnsi="Comic Sans MS"/>
                <w:sz w:val="24"/>
                <w:szCs w:val="24"/>
              </w:rPr>
              <w:t xml:space="preserve">Computador </w:t>
            </w:r>
          </w:p>
          <w:p w14:paraId="432590FB" w14:textId="4DD0EDD0" w:rsidR="00595C01" w:rsidRPr="00595C01" w:rsidRDefault="00595C01">
            <w:pPr>
              <w:rPr>
                <w:rFonts w:ascii="Comic Sans MS" w:hAnsi="Comic Sans MS"/>
              </w:rPr>
            </w:pPr>
            <w:r w:rsidRPr="00595C01">
              <w:rPr>
                <w:rFonts w:ascii="Comic Sans MS" w:hAnsi="Comic Sans MS"/>
                <w:noProof/>
              </w:rPr>
              <w:drawing>
                <wp:inline distT="0" distB="0" distL="0" distR="0" wp14:anchorId="607F0A32" wp14:editId="3CEBE0E9">
                  <wp:extent cx="1200785" cy="914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14:paraId="1337B318" w14:textId="77777777" w:rsidR="00595C01" w:rsidRPr="00595C01" w:rsidRDefault="00595C01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2EF0BF11" w14:textId="4022D900" w:rsidR="00595C01" w:rsidRPr="00A9019A" w:rsidRDefault="00A9019A" w:rsidP="00A9019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A9019A">
              <w:rPr>
                <w:rFonts w:ascii="Comic Sans MS" w:hAnsi="Comic Sans MS"/>
                <w:b/>
                <w:bCs/>
              </w:rPr>
              <w:t>X</w:t>
            </w:r>
          </w:p>
        </w:tc>
        <w:tc>
          <w:tcPr>
            <w:tcW w:w="2008" w:type="dxa"/>
          </w:tcPr>
          <w:p w14:paraId="5ADE6540" w14:textId="0A0DF188" w:rsidR="00595C01" w:rsidRPr="00A9019A" w:rsidRDefault="00A9019A" w:rsidP="00A9019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Procesar grandes cantidades de información d</w:t>
            </w:r>
            <w:r w:rsidRPr="00A9019A">
              <w:rPr>
                <w:rFonts w:ascii="Comic Sans MS" w:hAnsi="Comic Sans MS"/>
              </w:rPr>
              <w:t xml:space="preserve">e forma veloz y precisa    </w:t>
            </w:r>
          </w:p>
        </w:tc>
        <w:tc>
          <w:tcPr>
            <w:tcW w:w="2408" w:type="dxa"/>
          </w:tcPr>
          <w:p w14:paraId="5B347D03" w14:textId="77777777" w:rsidR="00A9019A" w:rsidRDefault="00A9019A" w:rsidP="00A9019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Para trabajar</w:t>
            </w:r>
          </w:p>
          <w:p w14:paraId="33C50EFC" w14:textId="77777777" w:rsidR="00A9019A" w:rsidRDefault="00A9019A" w:rsidP="00A9019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Comunicarnos de forma rápida con todo el mundo </w:t>
            </w:r>
          </w:p>
          <w:p w14:paraId="4FE001F3" w14:textId="77777777" w:rsidR="00595C01" w:rsidRDefault="00A9019A" w:rsidP="00A9019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Estudio  </w:t>
            </w:r>
          </w:p>
          <w:p w14:paraId="002DA2CF" w14:textId="77777777" w:rsidR="00A9019A" w:rsidRDefault="00A9019A" w:rsidP="00A9019A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Investigación </w:t>
            </w:r>
          </w:p>
          <w:p w14:paraId="033D0ED6" w14:textId="2731A645" w:rsidR="00A9019A" w:rsidRPr="00A9019A" w:rsidRDefault="00A9019A" w:rsidP="00A9019A">
            <w:pPr>
              <w:ind w:left="360"/>
              <w:rPr>
                <w:rFonts w:ascii="Comic Sans MS" w:hAnsi="Comic Sans MS"/>
              </w:rPr>
            </w:pPr>
          </w:p>
        </w:tc>
      </w:tr>
      <w:tr w:rsidR="00A9019A" w14:paraId="2888AEBF" w14:textId="6F376DA2" w:rsidTr="00C651EC">
        <w:tc>
          <w:tcPr>
            <w:tcW w:w="3038" w:type="dxa"/>
          </w:tcPr>
          <w:p w14:paraId="2E84BF76" w14:textId="73298941" w:rsidR="00595C01" w:rsidRPr="00595C01" w:rsidRDefault="00595C01">
            <w:pPr>
              <w:rPr>
                <w:rFonts w:ascii="Comic Sans MS" w:hAnsi="Comic Sans MS"/>
                <w:sz w:val="24"/>
                <w:szCs w:val="24"/>
              </w:rPr>
            </w:pPr>
            <w:r w:rsidRPr="00595C01">
              <w:rPr>
                <w:rFonts w:ascii="Comic Sans MS" w:hAnsi="Comic Sans MS"/>
                <w:sz w:val="24"/>
                <w:szCs w:val="24"/>
              </w:rPr>
              <w:t xml:space="preserve">Bicicleta </w:t>
            </w:r>
          </w:p>
          <w:p w14:paraId="03A9C794" w14:textId="2510F433" w:rsidR="00595C01" w:rsidRDefault="00595C01">
            <w:r>
              <w:rPr>
                <w:noProof/>
              </w:rPr>
              <w:drawing>
                <wp:inline distT="0" distB="0" distL="0" distR="0" wp14:anchorId="16751D80" wp14:editId="7546B4BD">
                  <wp:extent cx="1781175" cy="12096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667" t="24000" r="10222" b="19556"/>
                          <a:stretch/>
                        </pic:blipFill>
                        <pic:spPr bwMode="auto">
                          <a:xfrm>
                            <a:off x="0" y="0"/>
                            <a:ext cx="1781175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8CC4DE" w14:textId="1AB98261" w:rsidR="00595C01" w:rsidRDefault="00595C01"/>
          <w:p w14:paraId="59CB87CC" w14:textId="77777777" w:rsidR="00A9019A" w:rsidRDefault="00A9019A"/>
          <w:p w14:paraId="2E6778C8" w14:textId="1CE00782" w:rsidR="00A9019A" w:rsidRDefault="00A9019A"/>
        </w:tc>
        <w:tc>
          <w:tcPr>
            <w:tcW w:w="1635" w:type="dxa"/>
          </w:tcPr>
          <w:p w14:paraId="52916C71" w14:textId="77777777" w:rsidR="00595C01" w:rsidRDefault="00595C01"/>
        </w:tc>
        <w:tc>
          <w:tcPr>
            <w:tcW w:w="1701" w:type="dxa"/>
          </w:tcPr>
          <w:p w14:paraId="43C59329" w14:textId="77777777" w:rsidR="00595C01" w:rsidRDefault="00595C01"/>
        </w:tc>
        <w:tc>
          <w:tcPr>
            <w:tcW w:w="2008" w:type="dxa"/>
          </w:tcPr>
          <w:p w14:paraId="2FFA1873" w14:textId="7B5D424E" w:rsidR="00595C01" w:rsidRDefault="00595C01"/>
        </w:tc>
        <w:tc>
          <w:tcPr>
            <w:tcW w:w="2408" w:type="dxa"/>
          </w:tcPr>
          <w:p w14:paraId="3C75C528" w14:textId="77777777" w:rsidR="00595C01" w:rsidRDefault="00595C01"/>
        </w:tc>
      </w:tr>
      <w:tr w:rsidR="00A9019A" w14:paraId="6AA422A9" w14:textId="30A5F435" w:rsidTr="00C651EC">
        <w:tc>
          <w:tcPr>
            <w:tcW w:w="3038" w:type="dxa"/>
          </w:tcPr>
          <w:p w14:paraId="042B1DEF" w14:textId="2558B26C" w:rsidR="00595C01" w:rsidRPr="00595C01" w:rsidRDefault="00595C01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 w:rsidRPr="00595C01">
              <w:rPr>
                <w:rFonts w:ascii="Comic Sans MS" w:hAnsi="Comic Sans MS"/>
                <w:noProof/>
                <w:sz w:val="24"/>
                <w:szCs w:val="24"/>
              </w:rPr>
              <w:t xml:space="preserve">Lavadora </w:t>
            </w:r>
          </w:p>
          <w:p w14:paraId="05E12E82" w14:textId="3D19F00D" w:rsidR="00A9019A" w:rsidRDefault="00A9019A">
            <w:pPr>
              <w:rPr>
                <w:noProof/>
              </w:rPr>
            </w:pPr>
          </w:p>
          <w:p w14:paraId="271AFCB7" w14:textId="4610CE1B" w:rsidR="00A9019A" w:rsidRDefault="00A9019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BFB475" wp14:editId="0E7AAD65">
                  <wp:extent cx="1792232" cy="14097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197" cy="141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7FDB9" w14:textId="204D4AD2" w:rsidR="00A9019A" w:rsidRDefault="00A9019A">
            <w:pPr>
              <w:rPr>
                <w:noProof/>
              </w:rPr>
            </w:pPr>
          </w:p>
          <w:p w14:paraId="503C1EFF" w14:textId="2D7E0C22" w:rsidR="00A9019A" w:rsidRDefault="00A9019A">
            <w:pPr>
              <w:rPr>
                <w:noProof/>
              </w:rPr>
            </w:pPr>
          </w:p>
          <w:p w14:paraId="7CD5383B" w14:textId="77777777" w:rsidR="00595C01" w:rsidRDefault="00595C01"/>
          <w:p w14:paraId="7BB07A38" w14:textId="77777777" w:rsidR="004E47F2" w:rsidRDefault="004E47F2"/>
          <w:p w14:paraId="0AC5DD07" w14:textId="77777777" w:rsidR="004E47F2" w:rsidRDefault="004E47F2"/>
          <w:p w14:paraId="1EA4AD5B" w14:textId="3C4DABD5" w:rsidR="004E47F2" w:rsidRDefault="004E47F2"/>
        </w:tc>
        <w:tc>
          <w:tcPr>
            <w:tcW w:w="1635" w:type="dxa"/>
          </w:tcPr>
          <w:p w14:paraId="4AB3E0E9" w14:textId="77777777" w:rsidR="00595C01" w:rsidRDefault="00595C01"/>
          <w:p w14:paraId="270CB0A2" w14:textId="77777777" w:rsidR="00A9019A" w:rsidRDefault="00A9019A"/>
          <w:p w14:paraId="2E9B38FA" w14:textId="71C82A53" w:rsidR="00A9019A" w:rsidRDefault="00A9019A"/>
        </w:tc>
        <w:tc>
          <w:tcPr>
            <w:tcW w:w="1701" w:type="dxa"/>
          </w:tcPr>
          <w:p w14:paraId="3D7EE283" w14:textId="77777777" w:rsidR="00595C01" w:rsidRDefault="00595C01"/>
        </w:tc>
        <w:tc>
          <w:tcPr>
            <w:tcW w:w="2008" w:type="dxa"/>
          </w:tcPr>
          <w:p w14:paraId="13E59C26" w14:textId="02637B53" w:rsidR="00595C01" w:rsidRDefault="00595C01"/>
        </w:tc>
        <w:tc>
          <w:tcPr>
            <w:tcW w:w="2408" w:type="dxa"/>
          </w:tcPr>
          <w:p w14:paraId="6996516B" w14:textId="77777777" w:rsidR="00595C01" w:rsidRDefault="00595C01"/>
        </w:tc>
      </w:tr>
      <w:tr w:rsidR="00A9019A" w14:paraId="41FD9016" w14:textId="3356EF46" w:rsidTr="00C651EC">
        <w:tc>
          <w:tcPr>
            <w:tcW w:w="3038" w:type="dxa"/>
          </w:tcPr>
          <w:p w14:paraId="52270B41" w14:textId="53EC2B04" w:rsidR="00595C01" w:rsidRPr="00C651EC" w:rsidRDefault="00C651EC">
            <w:pPr>
              <w:rPr>
                <w:rFonts w:ascii="Comic Sans MS" w:hAnsi="Comic Sans MS"/>
                <w:sz w:val="24"/>
                <w:szCs w:val="24"/>
              </w:rPr>
            </w:pPr>
            <w:r w:rsidRPr="00C651EC">
              <w:rPr>
                <w:rFonts w:ascii="Comic Sans MS" w:hAnsi="Comic Sans MS"/>
                <w:sz w:val="24"/>
                <w:szCs w:val="24"/>
              </w:rPr>
              <w:lastRenderedPageBreak/>
              <w:t>Celular</w:t>
            </w:r>
          </w:p>
          <w:p w14:paraId="4A3DC0F6" w14:textId="135ABAB6" w:rsidR="00A9019A" w:rsidRDefault="00C651EC">
            <w:r>
              <w:rPr>
                <w:noProof/>
              </w:rPr>
              <w:drawing>
                <wp:inline distT="0" distB="0" distL="0" distR="0" wp14:anchorId="1BDF3550" wp14:editId="12833B98">
                  <wp:extent cx="1219200" cy="1405872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71" cy="140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D2AAD3" w14:textId="3B0B5E81" w:rsidR="00A9019A" w:rsidRDefault="00A9019A"/>
        </w:tc>
        <w:tc>
          <w:tcPr>
            <w:tcW w:w="1635" w:type="dxa"/>
          </w:tcPr>
          <w:p w14:paraId="6DF03D09" w14:textId="77777777" w:rsidR="00595C01" w:rsidRDefault="00595C01"/>
        </w:tc>
        <w:tc>
          <w:tcPr>
            <w:tcW w:w="1701" w:type="dxa"/>
          </w:tcPr>
          <w:p w14:paraId="520ED0FE" w14:textId="77777777" w:rsidR="00595C01" w:rsidRDefault="00595C01"/>
        </w:tc>
        <w:tc>
          <w:tcPr>
            <w:tcW w:w="2008" w:type="dxa"/>
          </w:tcPr>
          <w:p w14:paraId="3462810D" w14:textId="6214C678" w:rsidR="00595C01" w:rsidRDefault="00595C01"/>
        </w:tc>
        <w:tc>
          <w:tcPr>
            <w:tcW w:w="2408" w:type="dxa"/>
          </w:tcPr>
          <w:p w14:paraId="2926246D" w14:textId="77777777" w:rsidR="00595C01" w:rsidRDefault="00595C01"/>
        </w:tc>
      </w:tr>
      <w:tr w:rsidR="00A9019A" w14:paraId="3C06A3CD" w14:textId="2D79602F" w:rsidTr="00C651EC">
        <w:tc>
          <w:tcPr>
            <w:tcW w:w="3038" w:type="dxa"/>
          </w:tcPr>
          <w:p w14:paraId="081B27A5" w14:textId="7851C152" w:rsidR="00C651EC" w:rsidRPr="00C651EC" w:rsidRDefault="00C651EC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 w:rsidRPr="00C651EC">
              <w:rPr>
                <w:rFonts w:ascii="Comic Sans MS" w:hAnsi="Comic Sans MS"/>
                <w:noProof/>
                <w:sz w:val="24"/>
                <w:szCs w:val="24"/>
              </w:rPr>
              <w:t xml:space="preserve">Martillo </w:t>
            </w:r>
          </w:p>
          <w:p w14:paraId="378D76F5" w14:textId="1474CA9D" w:rsidR="00C651EC" w:rsidRDefault="00C651EC" w:rsidP="00644BB7">
            <w:r>
              <w:rPr>
                <w:noProof/>
              </w:rPr>
              <w:drawing>
                <wp:inline distT="0" distB="0" distL="0" distR="0" wp14:anchorId="1BD24CDA" wp14:editId="1EF1DC07">
                  <wp:extent cx="1571625" cy="1635918"/>
                  <wp:effectExtent l="0" t="0" r="0" b="254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33" cy="164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14:paraId="49195C1C" w14:textId="77777777" w:rsidR="00595C01" w:rsidRDefault="00595C01"/>
        </w:tc>
        <w:tc>
          <w:tcPr>
            <w:tcW w:w="1701" w:type="dxa"/>
          </w:tcPr>
          <w:p w14:paraId="30652A0B" w14:textId="77777777" w:rsidR="00595C01" w:rsidRDefault="00595C01"/>
        </w:tc>
        <w:tc>
          <w:tcPr>
            <w:tcW w:w="2008" w:type="dxa"/>
          </w:tcPr>
          <w:p w14:paraId="6CEF8678" w14:textId="614BB4D5" w:rsidR="00595C01" w:rsidRDefault="00595C01"/>
        </w:tc>
        <w:tc>
          <w:tcPr>
            <w:tcW w:w="2408" w:type="dxa"/>
          </w:tcPr>
          <w:p w14:paraId="246BACF0" w14:textId="77777777" w:rsidR="00595C01" w:rsidRDefault="00595C01"/>
        </w:tc>
      </w:tr>
      <w:tr w:rsidR="00A9019A" w14:paraId="045BB321" w14:textId="77777777" w:rsidTr="00C651EC">
        <w:tc>
          <w:tcPr>
            <w:tcW w:w="3038" w:type="dxa"/>
          </w:tcPr>
          <w:p w14:paraId="502C1B2C" w14:textId="717039A0" w:rsidR="00C651EC" w:rsidRPr="00A9019A" w:rsidRDefault="00A9019A">
            <w:pPr>
              <w:rPr>
                <w:rFonts w:ascii="Comic Sans MS" w:hAnsi="Comic Sans MS"/>
                <w:sz w:val="24"/>
                <w:szCs w:val="24"/>
              </w:rPr>
            </w:pPr>
            <w:r w:rsidRPr="00A9019A">
              <w:rPr>
                <w:rFonts w:ascii="Comic Sans MS" w:hAnsi="Comic Sans MS"/>
                <w:sz w:val="24"/>
                <w:szCs w:val="24"/>
              </w:rPr>
              <w:t xml:space="preserve">Polera manga larga </w:t>
            </w:r>
          </w:p>
          <w:p w14:paraId="04B4963C" w14:textId="5F8D92C5" w:rsidR="00C651EC" w:rsidRDefault="00C651EC" w:rsidP="00644BB7">
            <w:r>
              <w:rPr>
                <w:noProof/>
              </w:rPr>
              <w:drawing>
                <wp:inline distT="0" distB="0" distL="0" distR="0" wp14:anchorId="6BFD91FE" wp14:editId="22B70ED4">
                  <wp:extent cx="1085693" cy="1432560"/>
                  <wp:effectExtent l="0" t="0" r="63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61"/>
                          <a:stretch/>
                        </pic:blipFill>
                        <pic:spPr bwMode="auto">
                          <a:xfrm>
                            <a:off x="0" y="0"/>
                            <a:ext cx="1087444" cy="143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14:paraId="1EF42A41" w14:textId="77777777" w:rsidR="00595C01" w:rsidRDefault="00595C01"/>
        </w:tc>
        <w:tc>
          <w:tcPr>
            <w:tcW w:w="1701" w:type="dxa"/>
          </w:tcPr>
          <w:p w14:paraId="1805CAC5" w14:textId="4C24B098" w:rsidR="00595C01" w:rsidRDefault="00595C01"/>
        </w:tc>
        <w:tc>
          <w:tcPr>
            <w:tcW w:w="2008" w:type="dxa"/>
          </w:tcPr>
          <w:p w14:paraId="3140A229" w14:textId="77777777" w:rsidR="00595C01" w:rsidRDefault="00595C01"/>
        </w:tc>
        <w:tc>
          <w:tcPr>
            <w:tcW w:w="2408" w:type="dxa"/>
          </w:tcPr>
          <w:p w14:paraId="1799DA63" w14:textId="77777777" w:rsidR="00595C01" w:rsidRDefault="00595C01"/>
        </w:tc>
      </w:tr>
      <w:tr w:rsidR="00A9019A" w14:paraId="4B088BDF" w14:textId="77777777" w:rsidTr="00C651EC">
        <w:tc>
          <w:tcPr>
            <w:tcW w:w="3038" w:type="dxa"/>
          </w:tcPr>
          <w:p w14:paraId="2B0752A5" w14:textId="0ED87A69" w:rsidR="00A9019A" w:rsidRDefault="00A9019A">
            <w:pPr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Pala </w:t>
            </w:r>
          </w:p>
          <w:p w14:paraId="5BD243B3" w14:textId="55447013" w:rsidR="00A9019A" w:rsidRPr="00A9019A" w:rsidRDefault="00A9019A" w:rsidP="00644BB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4FB444B" wp14:editId="6F03DA67">
                  <wp:extent cx="1231265" cy="1200785"/>
                  <wp:effectExtent l="0" t="0" r="6985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</w:tcPr>
          <w:p w14:paraId="2C7C019F" w14:textId="77777777" w:rsidR="00A9019A" w:rsidRDefault="00A9019A"/>
        </w:tc>
        <w:tc>
          <w:tcPr>
            <w:tcW w:w="1701" w:type="dxa"/>
          </w:tcPr>
          <w:p w14:paraId="2C56F134" w14:textId="77777777" w:rsidR="00A9019A" w:rsidRDefault="00A9019A"/>
        </w:tc>
        <w:tc>
          <w:tcPr>
            <w:tcW w:w="2008" w:type="dxa"/>
          </w:tcPr>
          <w:p w14:paraId="1E701376" w14:textId="77777777" w:rsidR="00A9019A" w:rsidRDefault="00A9019A"/>
        </w:tc>
        <w:tc>
          <w:tcPr>
            <w:tcW w:w="2408" w:type="dxa"/>
          </w:tcPr>
          <w:p w14:paraId="4CA758DA" w14:textId="77777777" w:rsidR="00A9019A" w:rsidRDefault="00A9019A"/>
        </w:tc>
      </w:tr>
    </w:tbl>
    <w:p w14:paraId="3ADFDA31" w14:textId="334534EC" w:rsidR="009476E9" w:rsidRDefault="009476E9"/>
    <w:p w14:paraId="1AD47196" w14:textId="0507B9EF" w:rsidR="004E47F2" w:rsidRPr="004E47F2" w:rsidRDefault="004E47F2" w:rsidP="004E47F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</w:pPr>
      <w:r w:rsidRPr="004E47F2"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  <w:t>II.- Dibuja un objeto</w:t>
      </w:r>
      <w:r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  <w:t xml:space="preserve"> tecnológico simple o </w:t>
      </w:r>
      <w:r w:rsidR="00644BB7"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  <w:t xml:space="preserve">compuesto </w:t>
      </w:r>
      <w:r w:rsidR="00644BB7" w:rsidRPr="004E47F2"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  <w:t>y</w:t>
      </w:r>
      <w:r w:rsidRPr="004E47F2">
        <w:rPr>
          <w:rFonts w:ascii="Arial" w:eastAsia="Calibri" w:hAnsi="Arial" w:cs="Arial"/>
          <w:b/>
          <w:iCs/>
          <w:sz w:val="24"/>
          <w:szCs w:val="24"/>
          <w:lang w:val="es-ES" w:eastAsia="es-ES" w:bidi="es-ES"/>
        </w:rPr>
        <w:t xml:space="preserve"> escribe la necesidad que satisface </w:t>
      </w:r>
    </w:p>
    <w:p w14:paraId="63165498" w14:textId="77777777" w:rsidR="004E47F2" w:rsidRPr="004E47F2" w:rsidRDefault="004E47F2" w:rsidP="004E47F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iCs/>
          <w:sz w:val="24"/>
          <w:szCs w:val="24"/>
          <w:lang w:val="es-ES" w:eastAsia="es-ES" w:bidi="es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E47F2" w:rsidRPr="004E47F2" w14:paraId="0B387961" w14:textId="77777777" w:rsidTr="008C4A48">
        <w:tc>
          <w:tcPr>
            <w:tcW w:w="5395" w:type="dxa"/>
          </w:tcPr>
          <w:p w14:paraId="6AB83889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385DE07F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047A443A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6198219C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244E54E3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6C1B3B90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6BC8FEDE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18E678B9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5CB1FE3D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33734A5F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68F8DAAD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  <w:p w14:paraId="35325510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5" w:type="dxa"/>
          </w:tcPr>
          <w:p w14:paraId="66F6200D" w14:textId="77777777" w:rsidR="004E47F2" w:rsidRPr="004E47F2" w:rsidRDefault="004E47F2" w:rsidP="004E47F2">
            <w:pPr>
              <w:widowControl w:val="0"/>
              <w:autoSpaceDE w:val="0"/>
              <w:autoSpaceDN w:val="0"/>
              <w:spacing w:line="240" w:lineRule="auto"/>
              <w:rPr>
                <w:rFonts w:ascii="Arial" w:eastAsia="Calibri" w:hAnsi="Arial" w:cs="Arial"/>
                <w:bCs/>
                <w:iCs/>
                <w:sz w:val="24"/>
                <w:szCs w:val="24"/>
                <w:lang w:val="es-ES" w:eastAsia="es-ES" w:bidi="es-ES"/>
              </w:rPr>
            </w:pPr>
          </w:p>
        </w:tc>
      </w:tr>
    </w:tbl>
    <w:p w14:paraId="69870917" w14:textId="23FDB9C6" w:rsidR="00644BB7" w:rsidRPr="004E47F2" w:rsidRDefault="00644BB7" w:rsidP="00644BB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4E47F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No olvides enviar fotografías de tu trabajo específicamente del </w:t>
      </w:r>
      <w:r w:rsidRPr="004E47F2">
        <w:rPr>
          <w:rFonts w:ascii="Comic Sans MS" w:eastAsia="Calibri" w:hAnsi="Comic Sans MS" w:cs="Arial"/>
          <w:b/>
          <w:bCs/>
          <w:sz w:val="24"/>
          <w:szCs w:val="24"/>
          <w:lang w:val="es-ES" w:eastAsia="es-ES" w:bidi="es-ES"/>
        </w:rPr>
        <w:t>reloj</w:t>
      </w:r>
      <w:r w:rsidRPr="004E47F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al </w:t>
      </w:r>
      <w:r w:rsidRPr="004E47F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WhatsApp</w:t>
      </w:r>
      <w:r w:rsidRPr="004E47F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del curso </w:t>
      </w:r>
    </w:p>
    <w:p w14:paraId="010C1BE1" w14:textId="166FBEDE" w:rsidR="00C651EC" w:rsidRPr="00644BB7" w:rsidRDefault="00C651EC">
      <w:pPr>
        <w:rPr>
          <w:lang w:val="es-ES"/>
        </w:rPr>
      </w:pPr>
    </w:p>
    <w:sectPr w:rsidR="00C651EC" w:rsidRPr="00644BB7" w:rsidSect="009476E9">
      <w:headerReference w:type="default" r:id="rId17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81647" w14:textId="77777777" w:rsidR="0070747A" w:rsidRDefault="0070747A" w:rsidP="009476E9">
      <w:pPr>
        <w:spacing w:after="0" w:line="240" w:lineRule="auto"/>
      </w:pPr>
      <w:r>
        <w:separator/>
      </w:r>
    </w:p>
  </w:endnote>
  <w:endnote w:type="continuationSeparator" w:id="0">
    <w:p w14:paraId="620FBC24" w14:textId="77777777" w:rsidR="0070747A" w:rsidRDefault="0070747A" w:rsidP="009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4C1E" w14:textId="77777777" w:rsidR="0070747A" w:rsidRDefault="0070747A" w:rsidP="009476E9">
      <w:pPr>
        <w:spacing w:after="0" w:line="240" w:lineRule="auto"/>
      </w:pPr>
      <w:r>
        <w:separator/>
      </w:r>
    </w:p>
  </w:footnote>
  <w:footnote w:type="continuationSeparator" w:id="0">
    <w:p w14:paraId="263C2CEB" w14:textId="77777777" w:rsidR="0070747A" w:rsidRDefault="0070747A" w:rsidP="009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24DD" w14:textId="77777777" w:rsidR="009476E9" w:rsidRDefault="009476E9" w:rsidP="009476E9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708B6B03" wp14:editId="2F954A0D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0A600CCD" w14:textId="77777777" w:rsidR="009476E9" w:rsidRDefault="009476E9" w:rsidP="009476E9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Hermanos </w:t>
    </w:r>
  </w:p>
  <w:p w14:paraId="74CA4F83" w14:textId="0D46A739" w:rsidR="009476E9" w:rsidRPr="009476E9" w:rsidRDefault="009476E9" w:rsidP="009476E9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 xml:space="preserve">             Carrera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C599A"/>
    <w:multiLevelType w:val="hybridMultilevel"/>
    <w:tmpl w:val="3214A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B5C"/>
    <w:multiLevelType w:val="hybridMultilevel"/>
    <w:tmpl w:val="53A8A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E9"/>
    <w:rsid w:val="00024C1D"/>
    <w:rsid w:val="001A70D7"/>
    <w:rsid w:val="004E47F2"/>
    <w:rsid w:val="00595C01"/>
    <w:rsid w:val="00644BB7"/>
    <w:rsid w:val="0070747A"/>
    <w:rsid w:val="009476E9"/>
    <w:rsid w:val="00A14E31"/>
    <w:rsid w:val="00A9019A"/>
    <w:rsid w:val="00C651EC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8A01F"/>
  <w15:chartTrackingRefBased/>
  <w15:docId w15:val="{6C5BA0DC-3D5C-4038-9516-91F40E2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6E9"/>
  </w:style>
  <w:style w:type="paragraph" w:styleId="Piedepgina">
    <w:name w:val="footer"/>
    <w:basedOn w:val="Normal"/>
    <w:link w:val="PiedepginaCar"/>
    <w:uiPriority w:val="99"/>
    <w:unhideWhenUsed/>
    <w:rsid w:val="00947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6E9"/>
  </w:style>
  <w:style w:type="paragraph" w:styleId="Sinespaciado">
    <w:name w:val="No Spacing"/>
    <w:uiPriority w:val="1"/>
    <w:qFormat/>
    <w:rsid w:val="009476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9476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E4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3</cp:revision>
  <dcterms:created xsi:type="dcterms:W3CDTF">2020-08-05T02:19:00Z</dcterms:created>
  <dcterms:modified xsi:type="dcterms:W3CDTF">2020-08-07T17:02:00Z</dcterms:modified>
</cp:coreProperties>
</file>