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DA6886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ED28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ABBE03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Práctica de valores (</w:t>
            </w:r>
            <w:r w:rsidR="00ED28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empatía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B53" w14:textId="01B7E757" w:rsidR="00BF5827" w:rsidRPr="00BF5827" w:rsidRDefault="00B17032" w:rsidP="00BF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D28F3" w:rsidRPr="00ED28F3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Reconocer acciones que ayudan a practicar la</w:t>
            </w:r>
            <w:r w:rsidR="00ED28F3" w:rsidRPr="00ED28F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empatía</w:t>
            </w:r>
            <w:r w:rsidR="00ED28F3" w:rsidRPr="00ED28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en tiempos de pandemia </w:t>
            </w:r>
            <w:r w:rsidR="00BF5827" w:rsidRPr="00BF58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mediante realización de guía de trabajo.</w:t>
            </w:r>
          </w:p>
          <w:p w14:paraId="323A4585" w14:textId="3C2EA74F" w:rsidR="00B17032" w:rsidRPr="00C0309A" w:rsidRDefault="00B17032" w:rsidP="00870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4F7A7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BF582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D28F3" w:rsidRPr="00F92CC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Reconocer.</w:t>
            </w:r>
            <w:r w:rsidR="00ED28F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603C56B7" w:rsidR="00B17032" w:rsidRPr="00C0309A" w:rsidRDefault="00B17032" w:rsidP="006170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0F9D34A" w14:textId="1C55957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B91951" w14:textId="05D7A25F" w:rsidR="008367FB" w:rsidRDefault="006170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C15D1B8">
                <wp:simplePos x="0" y="0"/>
                <wp:positionH relativeFrom="column">
                  <wp:posOffset>2028825</wp:posOffset>
                </wp:positionH>
                <wp:positionV relativeFrom="paragraph">
                  <wp:posOffset>171450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6840B24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8367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empatía.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13.5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" adj="-1525,14832" strokeweight="1.5pt">
                <v:stroke dashstyle="1 1"/>
                <v:textbox>
                  <w:txbxContent>
                    <w:p w14:paraId="5059178C" w14:textId="46840B24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8367FB">
                        <w:rPr>
                          <w:color w:val="FF0000"/>
                          <w:sz w:val="28"/>
                          <w:szCs w:val="28"/>
                        </w:rPr>
                        <w:t xml:space="preserve">Reconocer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empatía. </w:t>
                      </w:r>
                    </w:p>
                  </w:txbxContent>
                </v:textbox>
              </v:shape>
            </w:pict>
          </mc:Fallback>
        </mc:AlternateContent>
      </w:r>
    </w:p>
    <w:p w14:paraId="02160319" w14:textId="651F6293" w:rsidR="00617033" w:rsidRDefault="006170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015995E" wp14:editId="078FA7F7">
            <wp:extent cx="1422400" cy="2237483"/>
            <wp:effectExtent l="0" t="0" r="0" b="0"/>
            <wp:docPr id="18" name="Imagen 18" descr="Imagen que contiene juguete, muñeca, l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C50B5A2-33EA-453E-8F2C-02D5C947A31B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18" cy="22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9DF8" w14:textId="593BEB5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B80BB0E" w14:textId="0F5DC177" w:rsidR="00ED28F3" w:rsidRPr="00ED28F3" w:rsidRDefault="00ED28F3" w:rsidP="00ED28F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Reconocemos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 w:rsidRPr="00F92CC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F92CC3">
        <w:rPr>
          <w:rFonts w:ascii="Arial" w:eastAsia="Calibri" w:hAnsi="Arial" w:cs="Arial"/>
          <w:sz w:val="24"/>
          <w:szCs w:val="24"/>
          <w:lang w:eastAsia="es-ES" w:bidi="es-ES"/>
        </w:rPr>
        <w:t>d</w:t>
      </w:r>
      <w:r w:rsidRPr="00ED28F3">
        <w:rPr>
          <w:rFonts w:ascii="Arial" w:eastAsia="Calibri" w:hAnsi="Arial" w:cs="Arial"/>
          <w:sz w:val="24"/>
          <w:szCs w:val="24"/>
          <w:lang w:eastAsia="es-ES" w:bidi="es-ES"/>
        </w:rPr>
        <w:t>istingui</w:t>
      </w:r>
      <w:r w:rsidR="00F92CC3">
        <w:rPr>
          <w:rFonts w:ascii="Arial" w:eastAsia="Calibri" w:hAnsi="Arial" w:cs="Arial"/>
          <w:sz w:val="24"/>
          <w:szCs w:val="24"/>
          <w:lang w:eastAsia="es-ES" w:bidi="es-ES"/>
        </w:rPr>
        <w:t xml:space="preserve">mos 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una cosa de las demás</w:t>
      </w:r>
      <w:r w:rsidRPr="00ED28F3">
        <w:rPr>
          <w:rFonts w:ascii="Arial" w:eastAsia="Calibri" w:hAnsi="Arial" w:cs="Arial"/>
          <w:sz w:val="24"/>
          <w:szCs w:val="24"/>
          <w:lang w:eastAsia="es-ES" w:bidi="es-ES"/>
        </w:rPr>
        <w:t xml:space="preserve"> por sus rasgos o características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.</w:t>
      </w:r>
    </w:p>
    <w:p w14:paraId="4F0AC330" w14:textId="4B2FC40F" w:rsidR="00BF5827" w:rsidRPr="00ED28F3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F92CC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Ent</w:t>
      </w:r>
      <w:r w:rsidR="00794424" w:rsidRPr="00F92CC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endemos </w:t>
      </w:r>
      <w:r w:rsidR="008367FB" w:rsidRPr="00F92CC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por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ED28F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empatía: </w:t>
      </w:r>
      <w:r w:rsidR="00ED28F3" w:rsidRPr="00ED28F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Comprender los sentimientos y emociones de otras personas</w:t>
      </w:r>
      <w:r w:rsidR="00ED28F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, para experimentar lo que sienten.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EB4DA84" w:rsidR="00426603" w:rsidRPr="00ED28F3" w:rsidRDefault="00ED28F3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ED28F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 empatía hace que las personas se ayuden entre sí.</w:t>
            </w:r>
            <w:r w:rsidRPr="00ED28F3">
              <w:rPr>
                <w:rFonts w:ascii="Arial" w:eastAsia="Times New Roman" w:hAnsi="Arial" w:cs="Arial"/>
                <w:color w:val="404040"/>
                <w:sz w:val="24"/>
                <w:szCs w:val="24"/>
                <w:shd w:val="clear" w:color="auto" w:fill="FFFFFF"/>
                <w:lang w:eastAsia="es-ES_tradnl"/>
              </w:rPr>
              <w:t xml:space="preserve"> </w:t>
            </w:r>
            <w:r w:rsidRPr="00ED28F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 saber escuchar a los demás, entender sus problemas y emociones.</w:t>
            </w:r>
            <w:r w:rsidRPr="00ED28F3">
              <w:rPr>
                <w:rFonts w:ascii="Arial" w:eastAsia="Times New Roman" w:hAnsi="Arial" w:cs="Arial"/>
                <w:color w:val="404040"/>
                <w:sz w:val="24"/>
                <w:szCs w:val="24"/>
                <w:shd w:val="clear" w:color="auto" w:fill="FFFFFF"/>
                <w:lang w:eastAsia="es-ES_tradnl"/>
              </w:rPr>
              <w:t xml:space="preserve"> </w:t>
            </w:r>
          </w:p>
        </w:tc>
      </w:tr>
    </w:tbl>
    <w:p w14:paraId="5E54F52C" w14:textId="377640F4" w:rsidR="00A73FC9" w:rsidRDefault="00A73FC9" w:rsidP="003D63F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FCEE79" w14:textId="4E93F947" w:rsidR="003D63FC" w:rsidRDefault="00BC199B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PRACTICANDO LA EMPATIA</w:t>
      </w:r>
    </w:p>
    <w:p w14:paraId="2491AE3D" w14:textId="77777777" w:rsidR="0021237A" w:rsidRDefault="0021237A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A163688" w14:textId="4F0F8CB0" w:rsidR="009B7D41" w:rsidRDefault="0021237A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="00BC199B">
        <w:rPr>
          <w:rFonts w:ascii="Arial" w:hAnsi="Arial" w:cs="Arial"/>
          <w:sz w:val="24"/>
          <w:szCs w:val="24"/>
        </w:rPr>
        <w:t xml:space="preserve">sesión </w:t>
      </w:r>
      <w:r>
        <w:rPr>
          <w:rFonts w:ascii="Arial" w:hAnsi="Arial" w:cs="Arial"/>
          <w:sz w:val="24"/>
          <w:szCs w:val="24"/>
        </w:rPr>
        <w:t xml:space="preserve">anterior </w:t>
      </w:r>
      <w:r w:rsidR="008367FB">
        <w:rPr>
          <w:rFonts w:ascii="Arial" w:hAnsi="Arial" w:cs="Arial"/>
          <w:sz w:val="24"/>
          <w:szCs w:val="24"/>
        </w:rPr>
        <w:t xml:space="preserve">estudiamos por qué es importante </w:t>
      </w:r>
      <w:r w:rsidR="00BC199B">
        <w:rPr>
          <w:rFonts w:ascii="Arial" w:hAnsi="Arial" w:cs="Arial"/>
          <w:sz w:val="24"/>
          <w:szCs w:val="24"/>
        </w:rPr>
        <w:t xml:space="preserve">practicar la responsabilidad y solidariad </w:t>
      </w:r>
      <w:r w:rsidR="008367FB">
        <w:rPr>
          <w:rFonts w:ascii="Arial" w:hAnsi="Arial" w:cs="Arial"/>
          <w:sz w:val="24"/>
          <w:szCs w:val="24"/>
        </w:rPr>
        <w:t xml:space="preserve">en este </w:t>
      </w:r>
      <w:r w:rsidR="00BC199B">
        <w:rPr>
          <w:rFonts w:ascii="Arial" w:hAnsi="Arial" w:cs="Arial"/>
          <w:sz w:val="24"/>
          <w:szCs w:val="24"/>
        </w:rPr>
        <w:t>tiempo que debemos permanecer en casa cuidándonos y cuidando a los demás</w:t>
      </w:r>
      <w:r w:rsidR="008367FB">
        <w:rPr>
          <w:rFonts w:ascii="Arial" w:hAnsi="Arial" w:cs="Arial"/>
          <w:sz w:val="24"/>
          <w:szCs w:val="24"/>
        </w:rPr>
        <w:t xml:space="preserve">. Esta semana veremos la importancia de </w:t>
      </w:r>
      <w:r w:rsidR="00BC199B">
        <w:rPr>
          <w:rFonts w:ascii="Arial" w:hAnsi="Arial" w:cs="Arial"/>
          <w:sz w:val="24"/>
          <w:szCs w:val="24"/>
        </w:rPr>
        <w:t xml:space="preserve">practicar el valor de la empatía, o sea, tratar de entender los sentimientos y emociones de las otras personas para ayudarnos entre todos. </w:t>
      </w:r>
    </w:p>
    <w:p w14:paraId="28623604" w14:textId="6C275D06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289BC0" w14:textId="3CE468E8" w:rsidR="00BC199B" w:rsidRDefault="00BC199B" w:rsidP="00BC199B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99630D" wp14:editId="52A47083">
            <wp:extent cx="1603003" cy="1234313"/>
            <wp:effectExtent l="0" t="0" r="0" b="0"/>
            <wp:docPr id="5" name="Imagen 5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B130C29-FBFC-49C0-9F55-8086AC702F97_4_5005_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191" cy="124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8AAB" w14:textId="7105EB5E" w:rsidR="00284B28" w:rsidRDefault="00284B28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Pr="00284B28">
        <w:rPr>
          <w:rFonts w:ascii="Arial" w:hAnsi="Arial" w:cs="Arial"/>
          <w:sz w:val="24"/>
          <w:szCs w:val="24"/>
        </w:rPr>
        <w:t xml:space="preserve">a empatía permite a una persona comprender, ayudar y motivar a otra que atraviesa por un mal momento, logrando una mayor colaboración y entendimiento entre </w:t>
      </w:r>
      <w:r w:rsidR="008C25ED">
        <w:rPr>
          <w:rFonts w:ascii="Arial" w:hAnsi="Arial" w:cs="Arial"/>
          <w:sz w:val="24"/>
          <w:szCs w:val="24"/>
        </w:rPr>
        <w:t>todas las personas</w:t>
      </w:r>
      <w:r w:rsidRPr="00284B28">
        <w:rPr>
          <w:rFonts w:ascii="Arial" w:hAnsi="Arial" w:cs="Arial"/>
          <w:sz w:val="24"/>
          <w:szCs w:val="24"/>
        </w:rPr>
        <w:t xml:space="preserve"> que constituyen </w:t>
      </w:r>
      <w:r w:rsidR="008C25ED">
        <w:rPr>
          <w:rFonts w:ascii="Arial" w:hAnsi="Arial" w:cs="Arial"/>
          <w:sz w:val="24"/>
          <w:szCs w:val="24"/>
        </w:rPr>
        <w:t xml:space="preserve">la comunidad. </w:t>
      </w:r>
    </w:p>
    <w:p w14:paraId="0C2D8CC8" w14:textId="6984E8FA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>“Es importante tener una actitud de responsabilidad, solidaridad y empatía;</w:t>
      </w:r>
      <w:r w:rsidRPr="008C25ED">
        <w:rPr>
          <w:rFonts w:ascii="Arial" w:hAnsi="Arial" w:cs="Arial"/>
          <w:b/>
          <w:bCs/>
          <w:sz w:val="24"/>
          <w:szCs w:val="24"/>
        </w:rPr>
        <w:t> </w:t>
      </w: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 xml:space="preserve">esta pandemia es algo que </w:t>
      </w:r>
      <w:r w:rsidR="00F92CC3">
        <w:rPr>
          <w:rFonts w:ascii="Arial" w:hAnsi="Arial" w:cs="Arial"/>
          <w:b/>
          <w:bCs/>
          <w:i/>
          <w:iCs/>
          <w:sz w:val="24"/>
          <w:szCs w:val="24"/>
        </w:rPr>
        <w:t>no conocíamos</w:t>
      </w: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>” </w:t>
      </w:r>
    </w:p>
    <w:p w14:paraId="0C851C02" w14:textId="71FCC2CF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DD257E" w14:textId="75E26D99" w:rsidR="008C25ED" w:rsidRDefault="008C25ED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SI ME IMPORTA LO QUE SUCEDE A MI ALREDEDOR</w:t>
      </w:r>
    </w:p>
    <w:p w14:paraId="0188EF93" w14:textId="77777777" w:rsidR="008B1424" w:rsidRDefault="008B1424" w:rsidP="008B1424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E97E8CE" w14:textId="6FDB9570" w:rsidR="008B1424" w:rsidRDefault="008B1424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5600E4F2" wp14:editId="6DFC4068">
            <wp:extent cx="2203450" cy="1649673"/>
            <wp:effectExtent l="0" t="0" r="0" b="1905"/>
            <wp:docPr id="6" name="Imagen 6" descr="Mano sosteniendo un celular con la foto de una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F4304F1-B088-4CE7-9A13-1E897BC21FC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736" cy="166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0348A" w14:textId="083CEDBE" w:rsidR="008C25ED" w:rsidRDefault="008C25ED" w:rsidP="008B1424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7B3854D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F6764" w14:textId="07900165" w:rsidR="008B1424" w:rsidRDefault="008B1424" w:rsidP="008B1424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SI SOY SOLIDARIO                   SOY EMPÁTICO SI AYUDO A MI FAMILIA</w:t>
      </w:r>
    </w:p>
    <w:p w14:paraId="2B6523B4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DD259" w14:textId="623066BE" w:rsidR="008B1424" w:rsidRDefault="008B1424" w:rsidP="008B1424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2D758A" wp14:editId="7D0ADFFB">
            <wp:extent cx="2540000" cy="2349500"/>
            <wp:effectExtent l="0" t="0" r="0" b="0"/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64AC5F0-59E9-490F-927A-7D9B30D6F0A9_1_105_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2E0C10" wp14:editId="7A2BAFDA">
            <wp:extent cx="2517916" cy="1955165"/>
            <wp:effectExtent l="0" t="0" r="0" b="635"/>
            <wp:docPr id="15" name="Imagen 15" descr="Imagen que contiene juguete, dibujo, lego, muñe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05BA754-D3BC-4953-9D78-A92599B991DC_4_5005_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13" cy="196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7B66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ACBA9" w14:textId="0A9379FA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PORQUE ME ESTOY CUIDANDO PARA QUE LA SITUACIÓN MEJORE</w:t>
      </w:r>
    </w:p>
    <w:p w14:paraId="56BB14CE" w14:textId="621A0A63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D52DB" w14:textId="46305BB2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3AA816" w14:textId="483ABA93" w:rsidR="008B1424" w:rsidRDefault="008B1424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21EA4E" wp14:editId="62CDB527">
            <wp:extent cx="1955800" cy="1041400"/>
            <wp:effectExtent l="0" t="0" r="0" b="0"/>
            <wp:docPr id="16" name="Imagen 16" descr="Imagen que contiene cuarto, reloj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068153-F5BD-4E0F-99D8-17EF0B75CEE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7D8B89" wp14:editId="3E067567">
            <wp:extent cx="2019300" cy="1219200"/>
            <wp:effectExtent l="0" t="0" r="0" b="0"/>
            <wp:docPr id="17" name="Imagen 17" descr="Imagen que contiene muñeca, juguete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06BC2F1-43BF-435D-B693-59B0A9A8E520_4_5005_c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C035" w14:textId="77777777" w:rsidR="008C25ED" w:rsidRP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499D89" w14:textId="77777777" w:rsidR="008C25ED" w:rsidRDefault="008C25ED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6B8828" w14:textId="7253071F" w:rsidR="008C25ED" w:rsidRDefault="008C25ED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4530FD" w14:textId="616D5DEF" w:rsidR="008C25ED" w:rsidRPr="00284B28" w:rsidRDefault="009D376B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Actividad: 1. Mira atentamente la imagen. 2. Marca el camino que llevará a los niños a lavarse sus manos. </w:t>
      </w:r>
    </w:p>
    <w:p w14:paraId="3A5F6355" w14:textId="7872749D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A8D7" w14:textId="0F50313E" w:rsidR="00BC199B" w:rsidRDefault="009D376B" w:rsidP="009D376B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7DCCCD" wp14:editId="05CDA7BD">
            <wp:extent cx="5906770" cy="5054286"/>
            <wp:effectExtent l="0" t="0" r="0" b="635"/>
            <wp:docPr id="20" name="Imagen 20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D7BFDF7-7949-4EBA-AA55-3B91125301D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530" cy="507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525E" w14:textId="77777777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C8BDEA" w14:textId="04FC6F7F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006225F" w14:textId="518D3B41" w:rsidR="003D1961" w:rsidRDefault="00D6358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9D376B">
        <w:rPr>
          <w:rFonts w:ascii="Arial" w:eastAsia="Calibri" w:hAnsi="Arial" w:cs="Arial"/>
          <w:sz w:val="24"/>
          <w:szCs w:val="24"/>
          <w:lang w:val="es-ES" w:eastAsia="es-ES" w:bidi="es-ES"/>
        </w:rPr>
        <w:t>Por qué es importante tratar de entender como se sienten los demás y ayudarlos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>______</w:t>
      </w:r>
    </w:p>
    <w:p w14:paraId="1EC34350" w14:textId="469E9944" w:rsidR="003D1961" w:rsidRPr="00EF5F29" w:rsidRDefault="003D1961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3618E212" w14:textId="3BA52253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1BBA8490" w14:textId="77777777" w:rsidR="009F4B81" w:rsidRDefault="009F4B81" w:rsidP="004727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fue lo más difícil de este trabajo? ¿Por qué?</w:t>
      </w:r>
    </w:p>
    <w:p w14:paraId="6A55DAB1" w14:textId="3DA8C465" w:rsidR="00027B94" w:rsidRDefault="009F4B81" w:rsidP="00D635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31C27" w14:textId="4C10D15D" w:rsidR="009D376B" w:rsidRPr="009F4B81" w:rsidRDefault="009D376B" w:rsidP="009D376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C3CAC6F" wp14:editId="404BCF5E">
            <wp:extent cx="1397000" cy="1447800"/>
            <wp:effectExtent l="0" t="0" r="0" b="0"/>
            <wp:docPr id="21" name="Imagen 21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4A809A3-6EBB-40CE-81CA-7E63455712CD_4_5005_c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6B" w:rsidRPr="009F4B81" w:rsidSect="001642D0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19C0E" w14:textId="77777777" w:rsidR="00730FA1" w:rsidRDefault="00730FA1" w:rsidP="00B17032">
      <w:pPr>
        <w:spacing w:after="0" w:line="240" w:lineRule="auto"/>
      </w:pPr>
      <w:r>
        <w:separator/>
      </w:r>
    </w:p>
  </w:endnote>
  <w:endnote w:type="continuationSeparator" w:id="0">
    <w:p w14:paraId="5357EF9D" w14:textId="77777777" w:rsidR="00730FA1" w:rsidRDefault="00730FA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05AB3" w14:textId="77777777" w:rsidR="00730FA1" w:rsidRDefault="00730FA1" w:rsidP="00B17032">
      <w:pPr>
        <w:spacing w:after="0" w:line="240" w:lineRule="auto"/>
      </w:pPr>
      <w:r>
        <w:separator/>
      </w:r>
    </w:p>
  </w:footnote>
  <w:footnote w:type="continuationSeparator" w:id="0">
    <w:p w14:paraId="631B2CBE" w14:textId="77777777" w:rsidR="00730FA1" w:rsidRDefault="00730FA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730F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30FA1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7D41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56EC3"/>
    <w:rsid w:val="00B577AC"/>
    <w:rsid w:val="00BC199B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E14688"/>
    <w:rsid w:val="00E2387C"/>
    <w:rsid w:val="00ED28F3"/>
    <w:rsid w:val="00EE278B"/>
    <w:rsid w:val="00EF3A06"/>
    <w:rsid w:val="00EF5F29"/>
    <w:rsid w:val="00F44110"/>
    <w:rsid w:val="00F52225"/>
    <w:rsid w:val="00F805C1"/>
    <w:rsid w:val="00F92CC3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dcterms:created xsi:type="dcterms:W3CDTF">2020-06-29T19:37:00Z</dcterms:created>
  <dcterms:modified xsi:type="dcterms:W3CDTF">2020-07-03T16:12:00Z</dcterms:modified>
</cp:coreProperties>
</file>