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30B66875">
            <wp:extent cx="6285787" cy="12039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20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1BF0542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2D1A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CF8766E" w:rsidR="00E23386" w:rsidRPr="00841BBC" w:rsidRDefault="00E23386" w:rsidP="006B7C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EC6AF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OA11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Demostrar que comprenden la adición y sustracción de números de 0 a 20 progresivamente.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DB6EAA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378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Adición en el ámbito del 0 al 20.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1585863" w:rsidR="00E23386" w:rsidRPr="00B761FB" w:rsidRDefault="00E23386" w:rsidP="00BD0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A5248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Representar</w:t>
            </w:r>
            <w:r w:rsidR="00F45382" w:rsidRPr="00F4538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la acción de “</w:t>
            </w:r>
            <w:r w:rsidR="00BD0E1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agregar</w:t>
            </w:r>
            <w:r w:rsidR="00F45382" w:rsidRPr="00F4538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” en distintas situaciones para iniciar la comprensión del significado de la suma.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344FA88" w:rsidR="00E23386" w:rsidRPr="003D575D" w:rsidRDefault="00E23386" w:rsidP="0029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Representar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078F0FDE" w:rsidR="00B17032" w:rsidRPr="00C0309A" w:rsidRDefault="00305FE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16606DF9">
            <wp:simplePos x="0" y="0"/>
            <wp:positionH relativeFrom="column">
              <wp:posOffset>1187450</wp:posOffset>
            </wp:positionH>
            <wp:positionV relativeFrom="paragraph">
              <wp:posOffset>92710</wp:posOffset>
            </wp:positionV>
            <wp:extent cx="419100" cy="698500"/>
            <wp:effectExtent l="0" t="0" r="12700" b="1270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A0C"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2B50372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87B55B4" w:rsidR="00A77778" w:rsidRPr="000C4753" w:rsidRDefault="00A7777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representar</w:t>
                            </w:r>
                            <w:r w:rsidRPr="000D15D3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0D15D3">
                              <w:rPr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sumar.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787B55B4" w:rsidR="00A77778" w:rsidRPr="000C4753" w:rsidRDefault="00A7777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Cs w:val="28"/>
                        </w:rPr>
                        <w:t>representar</w:t>
                      </w:r>
                      <w:r w:rsidRPr="000D15D3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 w:rsidRPr="000D15D3">
                        <w:rPr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Cs w:val="28"/>
                        </w:rPr>
                        <w:t>sumar.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09855C8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5C320E" w14:textId="35330512" w:rsidR="00B761FB" w:rsidRPr="00BD0E1E" w:rsidRDefault="009B64D1" w:rsidP="007A68CD">
      <w:pPr>
        <w:jc w:val="both"/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</w:pPr>
      <w:r w:rsidRPr="00AE61A1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Entonces </w:t>
      </w:r>
      <w:r w:rsidR="009F16FA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representar</w:t>
      </w:r>
      <w:r w:rsidR="00233F85" w:rsidRPr="00AE61A1">
        <w:rPr>
          <w:rFonts w:ascii="Abadi MT Condensed Light" w:eastAsia="Calibri" w:hAnsi="Abadi MT Condensed Light" w:cs="Arial"/>
          <w:sz w:val="28"/>
          <w:szCs w:val="24"/>
          <w:lang w:val="es-ES" w:eastAsia="es-ES" w:bidi="es-ES"/>
        </w:rPr>
        <w:t xml:space="preserve"> </w:t>
      </w:r>
      <w:r w:rsidR="0089110B" w:rsidRPr="000E3743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>es utilizar representaciones concretas, pictóricas y simbólicas para representar enunciados.</w:t>
      </w:r>
      <w:r w:rsidR="000E3743" w:rsidRPr="000E3743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 </w:t>
      </w:r>
      <w:r w:rsidR="00A77778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>L</w:t>
      </w:r>
      <w:r w:rsidR="00BD0E1E" w:rsidRPr="00BD0E1E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>a</w:t>
      </w:r>
      <w:r w:rsidR="00BD0E1E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 </w:t>
      </w:r>
      <w:r w:rsidR="00BD0E1E" w:rsidRPr="00BD0E1E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acción de “agregar” </w:t>
      </w:r>
      <w:r w:rsidR="00A77778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también </w:t>
      </w:r>
      <w:r w:rsidR="00BD0E1E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 </w:t>
      </w:r>
      <w:r w:rsidR="00A77778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>se relaciona</w:t>
      </w:r>
      <w:r w:rsidR="00BD0E1E" w:rsidRPr="00BD0E1E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 </w:t>
      </w:r>
      <w:r w:rsidR="00FE017A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>con</w:t>
      </w:r>
      <w:r w:rsidR="00BD0E1E" w:rsidRPr="00BD0E1E">
        <w:rPr>
          <w:rFonts w:ascii="Abadi MT Condensed Light" w:eastAsia="Times New Roman" w:hAnsi="Abadi MT Condensed Light" w:cs="Times New Roman"/>
          <w:color w:val="4D4D4D"/>
          <w:sz w:val="28"/>
          <w:szCs w:val="23"/>
          <w:shd w:val="clear" w:color="auto" w:fill="FFFFFF"/>
          <w:lang w:eastAsia="es-ES"/>
        </w:rPr>
        <w:t xml:space="preserve"> la suma.</w:t>
      </w:r>
    </w:p>
    <w:p w14:paraId="0C5B9F5F" w14:textId="4B7AC020" w:rsidR="00BD0E1E" w:rsidRDefault="00260954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Comencemos</w:t>
      </w:r>
      <w:r w:rsidR="00EF2F06">
        <w:rPr>
          <w:rFonts w:ascii="Abadi MT Condensed Light" w:hAnsi="Abadi MT Condensed Light" w:cs="Times New Roman"/>
          <w:sz w:val="28"/>
          <w:szCs w:val="20"/>
          <w:lang w:val="es-ES"/>
        </w:rPr>
        <w:t>…</w:t>
      </w:r>
      <w:r w:rsidR="00BD0E1E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Observen la imagen de los patos.</w:t>
      </w:r>
      <w:r w:rsidR="00BD0E1E" w:rsidRPr="00BD0E1E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¿Qué observan en la primera escena?</w:t>
      </w:r>
      <w:r w:rsidR="00BD0E1E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¿Y</w:t>
      </w:r>
      <w:r w:rsidR="00BD0E1E" w:rsidRPr="00BD0E1E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7A68CD">
        <w:rPr>
          <w:rFonts w:ascii="Abadi MT Condensed Light" w:hAnsi="Abadi MT Condensed Light" w:cs="Times New Roman"/>
          <w:sz w:val="28"/>
          <w:szCs w:val="20"/>
          <w:lang w:val="es-ES"/>
        </w:rPr>
        <w:t xml:space="preserve">en la </w:t>
      </w:r>
      <w:r w:rsidR="00BD0E1E">
        <w:rPr>
          <w:rFonts w:ascii="Abadi MT Condensed Light" w:hAnsi="Abadi MT Condensed Light" w:cs="Times New Roman"/>
          <w:sz w:val="28"/>
          <w:szCs w:val="20"/>
          <w:lang w:val="es-ES"/>
        </w:rPr>
        <w:t xml:space="preserve">segunda escena? </w:t>
      </w:r>
      <w:r w:rsidR="00BD0E1E" w:rsidRPr="00BD0E1E">
        <w:rPr>
          <w:rFonts w:ascii="Abadi MT Condensed Light" w:hAnsi="Abadi MT Condensed Light" w:cs="Times New Roman"/>
          <w:sz w:val="28"/>
          <w:szCs w:val="20"/>
          <w:lang w:val="es-ES"/>
        </w:rPr>
        <w:t>Luego, completa los recuadros.</w:t>
      </w:r>
    </w:p>
    <w:p w14:paraId="205E4384" w14:textId="2CD20DA3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2384" behindDoc="0" locked="0" layoutInCell="1" allowOverlap="1" wp14:anchorId="75E06342" wp14:editId="54C119F9">
            <wp:simplePos x="0" y="0"/>
            <wp:positionH relativeFrom="column">
              <wp:posOffset>846455</wp:posOffset>
            </wp:positionH>
            <wp:positionV relativeFrom="paragraph">
              <wp:posOffset>169545</wp:posOffset>
            </wp:positionV>
            <wp:extent cx="4923155" cy="2068830"/>
            <wp:effectExtent l="25400" t="25400" r="29845" b="13970"/>
            <wp:wrapSquare wrapText="bothSides"/>
            <wp:docPr id="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0688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0DB32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47F5E880" w14:textId="49A728B9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37B9ADD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7F10E8A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25C7A085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7665E6BB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E517AA9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6DB806E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3DDAF066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3455D3D" w14:textId="64BDD413" w:rsidR="007A68CD" w:rsidRDefault="00BF36CA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3D0DC" wp14:editId="64EB4FF8">
                <wp:simplePos x="0" y="0"/>
                <wp:positionH relativeFrom="column">
                  <wp:posOffset>3120390</wp:posOffset>
                </wp:positionH>
                <wp:positionV relativeFrom="paragraph">
                  <wp:posOffset>81280</wp:posOffset>
                </wp:positionV>
                <wp:extent cx="2694305" cy="1525270"/>
                <wp:effectExtent l="1600200" t="0" r="29845" b="36830"/>
                <wp:wrapThrough wrapText="bothSides">
                  <wp:wrapPolygon edited="0">
                    <wp:start x="12218" y="0"/>
                    <wp:lineTo x="-7331" y="0"/>
                    <wp:lineTo x="-12829" y="4316"/>
                    <wp:lineTo x="-9927" y="4316"/>
                    <wp:lineTo x="-305" y="8633"/>
                    <wp:lineTo x="-153" y="8903"/>
                    <wp:lineTo x="611" y="12949"/>
                    <wp:lineTo x="611" y="13219"/>
                    <wp:lineTo x="916" y="17266"/>
                    <wp:lineTo x="916" y="19154"/>
                    <wp:lineTo x="9469" y="21582"/>
                    <wp:lineTo x="10080" y="21852"/>
                    <wp:lineTo x="10232" y="21852"/>
                    <wp:lineTo x="11912" y="21852"/>
                    <wp:lineTo x="12676" y="21582"/>
                    <wp:lineTo x="18632" y="17266"/>
                    <wp:lineTo x="18785" y="17266"/>
                    <wp:lineTo x="21534" y="12949"/>
                    <wp:lineTo x="21687" y="8903"/>
                    <wp:lineTo x="21687" y="8633"/>
                    <wp:lineTo x="21076" y="4316"/>
                    <wp:lineTo x="17716" y="270"/>
                    <wp:lineTo x="17563" y="0"/>
                    <wp:lineTo x="12218" y="0"/>
                  </wp:wrapPolygon>
                </wp:wrapThrough>
                <wp:docPr id="12" name="Llamada de 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525270"/>
                        </a:xfrm>
                        <a:prstGeom prst="cloudCallout">
                          <a:avLst>
                            <a:gd name="adj1" fmla="val -111812"/>
                            <a:gd name="adj2" fmla="val -365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DCE3C" w14:textId="5EA40BD4" w:rsidR="00A77778" w:rsidRPr="007A68CD" w:rsidRDefault="00A77778" w:rsidP="00BD0E1E">
                            <w:pPr>
                              <w:jc w:val="center"/>
                              <w:rPr>
                                <w:rFonts w:ascii="Abadi MT Condensed Light" w:hAnsi="Abadi MT Condensed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 MT Condensed Light" w:hAnsi="Abadi MT Condensed Light" w:cs="Times New Roman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7A68CD">
                              <w:rPr>
                                <w:rFonts w:ascii="Abadi MT Condensed Light" w:hAnsi="Abadi MT Condensed Light" w:cs="Times New Roman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iempre que tengo una cantidad y se agrega otra cantidad, la cantidad que se obtiene al final es mayor que lo que había al principio.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3D0D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2" o:spid="_x0000_s1027" type="#_x0000_t106" style="position:absolute;left:0;text-align:left;margin-left:245.7pt;margin-top:6.4pt;width:212.15pt;height:1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" adj="-13351,2916" filled="f" strokeweight=".5pt">
                <v:stroke joinstyle="miter"/>
                <v:textbox>
                  <w:txbxContent>
                    <w:p w14:paraId="746DCE3C" w14:textId="5EA40BD4" w:rsidR="00A77778" w:rsidRPr="007A68CD" w:rsidRDefault="00A77778" w:rsidP="00BD0E1E">
                      <w:pPr>
                        <w:jc w:val="center"/>
                        <w:rPr>
                          <w:rFonts w:ascii="Abadi MT Condensed Light" w:hAnsi="Abadi MT Condensed Ligh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badi MT Condensed Light" w:hAnsi="Abadi MT Condensed Light" w:cs="Times New Roman"/>
                          <w:color w:val="000000"/>
                          <w:sz w:val="20"/>
                          <w:szCs w:val="20"/>
                          <w:lang w:val="es-ES"/>
                        </w:rPr>
                        <w:t>S</w:t>
                      </w:r>
                      <w:r w:rsidRPr="007A68CD">
                        <w:rPr>
                          <w:rFonts w:ascii="Abadi MT Condensed Light" w:hAnsi="Abadi MT Condensed Light" w:cs="Times New Roman"/>
                          <w:color w:val="000000"/>
                          <w:sz w:val="20"/>
                          <w:szCs w:val="20"/>
                          <w:lang w:val="es-ES"/>
                        </w:rPr>
                        <w:t>iempre que tengo una cantidad y se agrega otra cantidad, la cantidad que se obtiene al final es mayor que lo que había al principio.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7169B04" w14:textId="6D0E9D84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945C895" w14:textId="59D692B4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 w:rsidRPr="007A68CD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3408" behindDoc="0" locked="0" layoutInCell="1" allowOverlap="1" wp14:anchorId="1EB1FD8E" wp14:editId="2E068721">
            <wp:simplePos x="0" y="0"/>
            <wp:positionH relativeFrom="column">
              <wp:posOffset>511175</wp:posOffset>
            </wp:positionH>
            <wp:positionV relativeFrom="paragraph">
              <wp:posOffset>86360</wp:posOffset>
            </wp:positionV>
            <wp:extent cx="976630" cy="840105"/>
            <wp:effectExtent l="0" t="0" r="0" b="0"/>
            <wp:wrapSquare wrapText="bothSides"/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8"/>
                    <a:stretch/>
                  </pic:blipFill>
                  <pic:spPr bwMode="auto">
                    <a:xfrm>
                      <a:off x="0" y="0"/>
                      <a:ext cx="97663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CFE0E" w14:textId="77777777" w:rsidR="007A68CD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A1B3794" w14:textId="77777777" w:rsidR="007A68CD" w:rsidRPr="00BD0E1E" w:rsidRDefault="007A68CD" w:rsidP="007A6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1896ECE8" w14:textId="2BC46885" w:rsidR="00BD0E1E" w:rsidRDefault="00B460AF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</w:t>
      </w:r>
      <w:r w:rsidR="00092F29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       </w:t>
      </w:r>
      <w:r w:rsidR="00B761FB">
        <w:rPr>
          <w:rFonts w:ascii="Abadi MT Condensed Light" w:hAnsi="Abadi MT Condensed Light" w:cs="Times New Roman"/>
          <w:sz w:val="28"/>
          <w:szCs w:val="20"/>
          <w:lang w:val="es-ES"/>
        </w:rPr>
        <w:t xml:space="preserve">  </w:t>
      </w:r>
    </w:p>
    <w:p w14:paraId="59F7DB2B" w14:textId="1017FB4A" w:rsidR="00BD0E1E" w:rsidRDefault="00BD0E1E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</w:p>
    <w:p w14:paraId="3E068C7D" w14:textId="28F32AD0" w:rsidR="002D1AE7" w:rsidRPr="002D1AE7" w:rsidRDefault="002D1AE7" w:rsidP="002D1AE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lastRenderedPageBreak/>
        <w:t>Entonces</w:t>
      </w:r>
      <w:r w:rsidRPr="002D1AE7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>, cuando observamos una expresión</w: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 xml:space="preserve"> </w:t>
      </w:r>
      <w:r w:rsidRPr="002D1AE7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>matemática de suma, ésta podría estar representando</w:t>
      </w:r>
    </w:p>
    <w:p w14:paraId="5F6C599A" w14:textId="77777777" w:rsidR="00FB1181" w:rsidRDefault="002D1AE7" w:rsidP="002D1AE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  <w:r w:rsidRPr="002D1AE7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>una situación en que se agregan objetos</w:t>
      </w: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 xml:space="preserve"> </w:t>
      </w:r>
      <w:r w:rsidRPr="002D1AE7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>a una colección.</w:t>
      </w:r>
      <w:r w:rsidR="00FB1181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 xml:space="preserve"> </w:t>
      </w:r>
    </w:p>
    <w:p w14:paraId="7D7B23E4" w14:textId="1F5AA89C" w:rsidR="00FB1181" w:rsidRDefault="00FB1181" w:rsidP="002D1AE7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t>Y lo podemos escribir como:</w:t>
      </w:r>
    </w:p>
    <w:p w14:paraId="69E6B752" w14:textId="710B4F8D" w:rsidR="00B761FB" w:rsidRPr="00B761FB" w:rsidRDefault="00092F29" w:rsidP="00BD0E1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 xml:space="preserve">     </w:t>
      </w:r>
    </w:p>
    <w:p w14:paraId="6C1C4A55" w14:textId="7A94AB0E" w:rsidR="001A02BA" w:rsidRDefault="00DC2103" w:rsidP="00B761F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7330A6" wp14:editId="00CC7C41">
                <wp:simplePos x="0" y="0"/>
                <wp:positionH relativeFrom="column">
                  <wp:posOffset>3315335</wp:posOffset>
                </wp:positionH>
                <wp:positionV relativeFrom="paragraph">
                  <wp:posOffset>78105</wp:posOffset>
                </wp:positionV>
                <wp:extent cx="1367155" cy="371475"/>
                <wp:effectExtent l="0" t="0" r="0" b="9525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51000" w14:textId="50CB93B9" w:rsidR="00A77778" w:rsidRDefault="00A77778">
                            <w:r w:rsidRPr="00DC2103">
                              <w:rPr>
                                <w:sz w:val="36"/>
                              </w:rPr>
                              <w:t>4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DC2103">
                              <w:rPr>
                                <w:sz w:val="36"/>
                              </w:rPr>
                              <w:t xml:space="preserve">+ 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DC2103">
                              <w:rPr>
                                <w:sz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DC2103">
                              <w:rPr>
                                <w:sz w:val="36"/>
                              </w:rPr>
                              <w:t>=</w:t>
                            </w:r>
                            <w:r>
                              <w:rPr>
                                <w:sz w:val="36"/>
                              </w:rPr>
                              <w:t xml:space="preserve">  </w:t>
                            </w:r>
                            <w:r w:rsidRPr="00DC2103">
                              <w:rPr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330A6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8" type="#_x0000_t202" style="position:absolute;margin-left:261.05pt;margin-top:6.15pt;width:107.65pt;height:29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" filled="f" stroked="f">
                <v:textbox>
                  <w:txbxContent>
                    <w:p w14:paraId="16051000" w14:textId="50CB93B9" w:rsidR="00A77778" w:rsidRDefault="00A77778">
                      <w:r w:rsidRPr="00DC2103">
                        <w:rPr>
                          <w:sz w:val="36"/>
                        </w:rPr>
                        <w:t>4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 w:rsidRPr="00DC2103">
                        <w:rPr>
                          <w:sz w:val="36"/>
                        </w:rPr>
                        <w:t xml:space="preserve">+ 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 w:rsidRPr="00DC2103">
                        <w:rPr>
                          <w:sz w:val="36"/>
                        </w:rPr>
                        <w:t>2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 w:rsidRPr="00DC2103">
                        <w:rPr>
                          <w:sz w:val="36"/>
                        </w:rPr>
                        <w:t>=</w:t>
                      </w:r>
                      <w:r>
                        <w:rPr>
                          <w:sz w:val="36"/>
                        </w:rPr>
                        <w:t xml:space="preserve">  </w:t>
                      </w:r>
                      <w:r w:rsidRPr="00DC2103">
                        <w:rPr>
                          <w:sz w:val="36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6A6">
        <w:rPr>
          <w:rFonts w:ascii="Abadi MT Condensed Light" w:hAnsi="Abadi MT Condensed Light" w:cs="Times New Roman"/>
          <w:noProof/>
          <w:sz w:val="28"/>
          <w:szCs w:val="20"/>
          <w:lang w:val="es-ES" w:eastAsia="es-ES"/>
        </w:rPr>
        <w:drawing>
          <wp:anchor distT="0" distB="0" distL="114300" distR="114300" simplePos="0" relativeHeight="251795456" behindDoc="0" locked="0" layoutInCell="1" allowOverlap="1" wp14:anchorId="73546790" wp14:editId="6498502E">
            <wp:simplePos x="0" y="0"/>
            <wp:positionH relativeFrom="column">
              <wp:posOffset>1253490</wp:posOffset>
            </wp:positionH>
            <wp:positionV relativeFrom="paragraph">
              <wp:posOffset>83185</wp:posOffset>
            </wp:positionV>
            <wp:extent cx="4051300" cy="452755"/>
            <wp:effectExtent l="0" t="0" r="12700" b="4445"/>
            <wp:wrapThrough wrapText="bothSides">
              <wp:wrapPolygon edited="0">
                <wp:start x="0" y="0"/>
                <wp:lineTo x="0" y="20600"/>
                <wp:lineTo x="21532" y="20600"/>
                <wp:lineTo x="21532" y="0"/>
                <wp:lineTo x="0" y="0"/>
              </wp:wrapPolygon>
            </wp:wrapThrough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8865B" w14:textId="04E2F64F" w:rsidR="006C024A" w:rsidRDefault="006C024A" w:rsidP="00B761F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61570369" w14:textId="3A2FE751" w:rsidR="006C024A" w:rsidRDefault="006C024A" w:rsidP="00B761FB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0F36F5EA" w14:textId="0273708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8818"/>
      </w:tblGrid>
      <w:tr w:rsidR="00204AA0" w14:paraId="73386F97" w14:textId="77777777" w:rsidTr="00204AA0">
        <w:tc>
          <w:tcPr>
            <w:tcW w:w="1242" w:type="dxa"/>
            <w:vMerge w:val="restart"/>
          </w:tcPr>
          <w:p w14:paraId="410B0B02" w14:textId="21B0977A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8288" behindDoc="0" locked="0" layoutInCell="1" allowOverlap="1" wp14:anchorId="62E82CAF" wp14:editId="0BCF240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</wp:posOffset>
                  </wp:positionV>
                  <wp:extent cx="628650" cy="817245"/>
                  <wp:effectExtent l="0" t="0" r="6350" b="0"/>
                  <wp:wrapNone/>
                  <wp:docPr id="18" name="Imagen 18" descr="MACINTOSH SSD:Users:adriana:Desktop:Captura de pantalla 2020-07-07 a la(s) 21.02.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SSD:Users:adriana:Desktop:Captura de pantalla 2020-07-07 a la(s) 21.02.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            </w:t>
            </w:r>
          </w:p>
          <w:p w14:paraId="4EC86F53" w14:textId="77777777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7A6399EB" w14:textId="77777777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5A14B33F" w14:textId="77777777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  <w:p w14:paraId="183DD95A" w14:textId="5FB21B26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         </w:t>
            </w:r>
          </w:p>
        </w:tc>
        <w:tc>
          <w:tcPr>
            <w:tcW w:w="8818" w:type="dxa"/>
          </w:tcPr>
          <w:p w14:paraId="17C81E20" w14:textId="7525C992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DISFRUTEMOS DE LAS MATEMÁTICAS …</w:t>
            </w:r>
          </w:p>
        </w:tc>
      </w:tr>
      <w:tr w:rsidR="00204AA0" w14:paraId="7F73213C" w14:textId="77777777" w:rsidTr="00204AA0">
        <w:trPr>
          <w:trHeight w:val="795"/>
        </w:trPr>
        <w:tc>
          <w:tcPr>
            <w:tcW w:w="1242" w:type="dxa"/>
            <w:vMerge/>
          </w:tcPr>
          <w:p w14:paraId="3E3A4E62" w14:textId="2283E142" w:rsidR="00204AA0" w:rsidRDefault="00204AA0" w:rsidP="00A17AF0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8818" w:type="dxa"/>
          </w:tcPr>
          <w:p w14:paraId="2EA80922" w14:textId="7141C3A7" w:rsidR="00204AA0" w:rsidRDefault="00204AA0" w:rsidP="00DC2103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Sigue trabajando las página </w:t>
            </w:r>
            <w:r w:rsidR="00DC2103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42,43, 44 y 45</w:t>
            </w:r>
            <w:r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del texto del estudiante de la asignatura.</w:t>
            </w:r>
          </w:p>
        </w:tc>
      </w:tr>
    </w:tbl>
    <w:p w14:paraId="261E0CF0" w14:textId="1B347AB6" w:rsidR="00725546" w:rsidRDefault="0072554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1143B431" w14:textId="6F91206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D646EAD" w14:textId="7777777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0F6C980" w14:textId="1A01B8CA" w:rsidR="002D1AE7" w:rsidRDefault="00CE66A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03449DA" wp14:editId="36FA3291">
                <wp:simplePos x="0" y="0"/>
                <wp:positionH relativeFrom="column">
                  <wp:posOffset>349250</wp:posOffset>
                </wp:positionH>
                <wp:positionV relativeFrom="paragraph">
                  <wp:posOffset>61595</wp:posOffset>
                </wp:positionV>
                <wp:extent cx="5770880" cy="4570095"/>
                <wp:effectExtent l="0" t="0" r="20320" b="27305"/>
                <wp:wrapSquare wrapText="bothSides"/>
                <wp:docPr id="97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0880" cy="45700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150D7CC7" w14:textId="77777777" w:rsidR="00A77778" w:rsidRDefault="00A77778" w:rsidP="00044BC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TICKET DE SALIDA</w:t>
                            </w:r>
                          </w:p>
                          <w:p w14:paraId="0397C077" w14:textId="52E937DD" w:rsidR="00A77778" w:rsidRDefault="00A77778" w:rsidP="00FB118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</w:t>
                            </w:r>
                            <w:r w:rsidR="00825BDA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re:_______________ Fecha: _____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_  Curso:1º A </w:t>
                            </w:r>
                            <w:r w:rsidR="00825BDA"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Semana: 20</w:t>
                            </w:r>
                          </w:p>
                          <w:p w14:paraId="48C308A4" w14:textId="77777777" w:rsidR="00A77778" w:rsidRDefault="00A77778" w:rsidP="00FB118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</w:p>
                          <w:p w14:paraId="71C3E24F" w14:textId="1293CD20" w:rsidR="00A77778" w:rsidRPr="00FB1181" w:rsidRDefault="00A77778" w:rsidP="00FB1181">
                            <w:pP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noProof/>
                                <w:sz w:val="28"/>
                                <w:lang w:val="es-ES" w:eastAsia="es-ES"/>
                              </w:rPr>
                              <w:drawing>
                                <wp:inline distT="0" distB="0" distL="0" distR="0" wp14:anchorId="6A16245E" wp14:editId="3CC0BE38">
                                  <wp:extent cx="5575300" cy="3504077"/>
                                  <wp:effectExtent l="0" t="0" r="0" b="1270"/>
                                  <wp:docPr id="24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5300" cy="3504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449DA" id="Cuadro de texto 18" o:spid="_x0000_s1029" type="#_x0000_t202" style="position:absolute;left:0;text-align:left;margin-left:27.5pt;margin-top:4.85pt;width:454.4pt;height:359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" filled="f" strokecolor="windowText" strokeweight="1pt">
                <v:stroke dashstyle="dash"/>
                <v:path arrowok="t"/>
                <v:textbox>
                  <w:txbxContent>
                    <w:p w14:paraId="150D7CC7" w14:textId="77777777" w:rsidR="00A77778" w:rsidRDefault="00A77778" w:rsidP="00044BC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TICKET DE SALIDA</w:t>
                      </w:r>
                    </w:p>
                    <w:p w14:paraId="0397C077" w14:textId="52E937DD" w:rsidR="00A77778" w:rsidRDefault="00A77778" w:rsidP="00FB118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</w:t>
                      </w:r>
                      <w:r w:rsidR="00825BDA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re:_______________ Fecha: _____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_  Curso:1º A </w:t>
                      </w:r>
                      <w:r w:rsidR="00825BDA"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 xml:space="preserve">  </w:t>
                      </w: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Semana: 20</w:t>
                      </w:r>
                    </w:p>
                    <w:p w14:paraId="48C308A4" w14:textId="77777777" w:rsidR="00A77778" w:rsidRDefault="00A77778" w:rsidP="00FB118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</w:p>
                    <w:p w14:paraId="71C3E24F" w14:textId="1293CD20" w:rsidR="00A77778" w:rsidRPr="00FB1181" w:rsidRDefault="00A77778" w:rsidP="00FB1181">
                      <w:pPr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noProof/>
                          <w:sz w:val="28"/>
                          <w:lang w:val="es-ES" w:eastAsia="es-ES"/>
                        </w:rPr>
                        <w:drawing>
                          <wp:inline distT="0" distB="0" distL="0" distR="0" wp14:anchorId="6A16245E" wp14:editId="3CC0BE38">
                            <wp:extent cx="5575300" cy="3504077"/>
                            <wp:effectExtent l="0" t="0" r="0" b="1270"/>
                            <wp:docPr id="24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8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5300" cy="3504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9D07A5" w14:textId="77777777" w:rsidR="002D1AE7" w:rsidRDefault="002D1AE7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37F7E96" w14:textId="77777777" w:rsidR="00725546" w:rsidRDefault="0072554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5F59529D" w14:textId="77777777" w:rsidR="00217331" w:rsidRDefault="00217331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6FE6EB68" w14:textId="77777777" w:rsidR="005258E2" w:rsidRDefault="005258E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</w:pPr>
    </w:p>
    <w:p w14:paraId="0D475302" w14:textId="77777777" w:rsidR="006B56CD" w:rsidRPr="006B56CD" w:rsidRDefault="006B56CD" w:rsidP="00044B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35B621" w14:textId="1C0F822D" w:rsidR="00850D83" w:rsidRPr="000E209E" w:rsidRDefault="002967A2" w:rsidP="00044BC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015A6AD0" w14:textId="5A8F7B96" w:rsidR="000C7CAF" w:rsidRPr="001B396C" w:rsidRDefault="000C7CAF" w:rsidP="001B396C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07A8E9C6" w14:textId="05FFE42F" w:rsidR="00850D83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396C">
        <w:rPr>
          <w:rFonts w:ascii="Arial" w:hAnsi="Arial" w:cs="Arial"/>
          <w:sz w:val="24"/>
          <w:szCs w:val="24"/>
        </w:rPr>
        <w:t xml:space="preserve">      </w:t>
      </w:r>
    </w:p>
    <w:p w14:paraId="0A318DEF" w14:textId="7094084E" w:rsidR="00044BC2" w:rsidRDefault="001B396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0D83">
        <w:rPr>
          <w:rFonts w:ascii="Arial" w:hAnsi="Arial" w:cs="Arial"/>
          <w:sz w:val="24"/>
          <w:szCs w:val="24"/>
        </w:rPr>
        <w:t xml:space="preserve">                           </w:t>
      </w:r>
    </w:p>
    <w:p w14:paraId="7A64CCB7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080E8D1B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1480BC4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3F83891" w14:textId="5AEAFD8E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549EEEC3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703A91BE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11F61D3D" w14:textId="013CB52F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9CC6056" w14:textId="5628FE9E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20989F68" w14:textId="77777777" w:rsidR="00044BC2" w:rsidRDefault="00044BC2" w:rsidP="000C7CAF">
      <w:pPr>
        <w:rPr>
          <w:rFonts w:ascii="Arial" w:hAnsi="Arial" w:cs="Arial"/>
          <w:sz w:val="24"/>
          <w:szCs w:val="24"/>
        </w:rPr>
      </w:pPr>
    </w:p>
    <w:p w14:paraId="38B37099" w14:textId="0ED79D26" w:rsidR="000C7CAF" w:rsidRDefault="00FB1181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C7CAF">
        <w:rPr>
          <w:rFonts w:ascii="Arial" w:hAnsi="Arial" w:cs="Arial"/>
          <w:sz w:val="24"/>
          <w:szCs w:val="24"/>
        </w:rPr>
        <w:t>Autoevaluaci</w:t>
      </w:r>
      <w:r w:rsidR="000C7CAF"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AF">
        <w:rPr>
          <w:rFonts w:ascii="Arial" w:hAnsi="Arial" w:cs="Arial"/>
          <w:sz w:val="24"/>
          <w:szCs w:val="24"/>
        </w:rPr>
        <w:t>ón: Marca la ca</w:t>
      </w:r>
      <w:r w:rsidR="00204AA0">
        <w:rPr>
          <w:rFonts w:ascii="Arial" w:hAnsi="Arial" w:cs="Arial"/>
          <w:sz w:val="24"/>
          <w:szCs w:val="24"/>
        </w:rPr>
        <w:t xml:space="preserve">rita que indica como </w:t>
      </w:r>
      <w:r w:rsidR="00911D1E">
        <w:rPr>
          <w:rFonts w:ascii="Arial" w:hAnsi="Arial" w:cs="Arial"/>
          <w:sz w:val="24"/>
          <w:szCs w:val="24"/>
        </w:rPr>
        <w:t xml:space="preserve">te </w:t>
      </w:r>
      <w:r w:rsidR="00204AA0">
        <w:rPr>
          <w:rFonts w:ascii="Arial" w:hAnsi="Arial" w:cs="Arial"/>
          <w:sz w:val="24"/>
          <w:szCs w:val="24"/>
        </w:rPr>
        <w:t xml:space="preserve">sentiste durante el trabajo </w:t>
      </w:r>
      <w:r w:rsidR="00911D1E">
        <w:rPr>
          <w:rFonts w:ascii="Arial" w:hAnsi="Arial" w:cs="Arial"/>
          <w:sz w:val="24"/>
          <w:szCs w:val="24"/>
        </w:rPr>
        <w:t xml:space="preserve">   </w:t>
      </w:r>
      <w:r w:rsidR="00204AA0">
        <w:rPr>
          <w:rFonts w:ascii="Arial" w:hAnsi="Arial" w:cs="Arial"/>
          <w:sz w:val="24"/>
          <w:szCs w:val="24"/>
        </w:rPr>
        <w:t>realizado.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4A217186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6955AE04" w:rsidR="00A172A2" w:rsidRPr="00A77778" w:rsidRDefault="000C7CAF" w:rsidP="00A77778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50D83"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A77778" w:rsidRDefault="00A7777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15106" id="Cuadro de texto 57" o:spid="_x0000_s1030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" filled="f" stroked="f">
                <v:textbox>
                  <w:txbxContent>
                    <w:p w14:paraId="4D2649E6" w14:textId="77777777" w:rsidR="00A77778" w:rsidRDefault="00A77778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A77778" w:rsidSect="00821F26">
      <w:headerReference w:type="default" r:id="rId26"/>
      <w:footerReference w:type="even" r:id="rId27"/>
      <w:footerReference w:type="default" r:id="rId28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0A42" w14:textId="77777777" w:rsidR="00B4170A" w:rsidRDefault="00B4170A" w:rsidP="00B17032">
      <w:pPr>
        <w:spacing w:after="0" w:line="240" w:lineRule="auto"/>
      </w:pPr>
      <w:r>
        <w:separator/>
      </w:r>
    </w:p>
  </w:endnote>
  <w:endnote w:type="continuationSeparator" w:id="0">
    <w:p w14:paraId="5D50CACF" w14:textId="77777777" w:rsidR="00B4170A" w:rsidRDefault="00B4170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A77778" w:rsidRDefault="00A77778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A77778" w:rsidRDefault="00A77778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A77778" w:rsidRDefault="00A77778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524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A77778" w:rsidRDefault="00A77778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A8626" w14:textId="77777777" w:rsidR="00B4170A" w:rsidRDefault="00B4170A" w:rsidP="00B17032">
      <w:pPr>
        <w:spacing w:after="0" w:line="240" w:lineRule="auto"/>
      </w:pPr>
      <w:r>
        <w:separator/>
      </w:r>
    </w:p>
  </w:footnote>
  <w:footnote w:type="continuationSeparator" w:id="0">
    <w:p w14:paraId="5977FB20" w14:textId="77777777" w:rsidR="00B4170A" w:rsidRDefault="00B4170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77778" w:rsidRPr="007821FD" w:rsidRDefault="00A7777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A77778" w:rsidRDefault="00A77778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A77778" w:rsidRDefault="00A77778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A77778" w:rsidRDefault="00A77778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A77778" w:rsidRDefault="00A77778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63C31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873DB"/>
    <w:rsid w:val="001903B3"/>
    <w:rsid w:val="001A02BA"/>
    <w:rsid w:val="001B396C"/>
    <w:rsid w:val="001F604E"/>
    <w:rsid w:val="00204AA0"/>
    <w:rsid w:val="00217331"/>
    <w:rsid w:val="00221034"/>
    <w:rsid w:val="00233F85"/>
    <w:rsid w:val="00234922"/>
    <w:rsid w:val="0023715D"/>
    <w:rsid w:val="00260954"/>
    <w:rsid w:val="00271611"/>
    <w:rsid w:val="00285C06"/>
    <w:rsid w:val="00291FBD"/>
    <w:rsid w:val="00294C10"/>
    <w:rsid w:val="002967A2"/>
    <w:rsid w:val="002B4A0C"/>
    <w:rsid w:val="002C7747"/>
    <w:rsid w:val="002D1AE7"/>
    <w:rsid w:val="002D40B4"/>
    <w:rsid w:val="003019D2"/>
    <w:rsid w:val="00305FE7"/>
    <w:rsid w:val="00331CAE"/>
    <w:rsid w:val="0034662F"/>
    <w:rsid w:val="00357F2B"/>
    <w:rsid w:val="003857D6"/>
    <w:rsid w:val="003B2523"/>
    <w:rsid w:val="003D4D77"/>
    <w:rsid w:val="003D575D"/>
    <w:rsid w:val="003E3616"/>
    <w:rsid w:val="00403728"/>
    <w:rsid w:val="00413B06"/>
    <w:rsid w:val="004162C3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65D27"/>
    <w:rsid w:val="005762B6"/>
    <w:rsid w:val="005917A7"/>
    <w:rsid w:val="005B0192"/>
    <w:rsid w:val="005C2320"/>
    <w:rsid w:val="005D1AC5"/>
    <w:rsid w:val="00617180"/>
    <w:rsid w:val="00620052"/>
    <w:rsid w:val="006334F8"/>
    <w:rsid w:val="006636D9"/>
    <w:rsid w:val="0068203C"/>
    <w:rsid w:val="006A5248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A68CD"/>
    <w:rsid w:val="007D1516"/>
    <w:rsid w:val="00821F26"/>
    <w:rsid w:val="00825BDA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911D1E"/>
    <w:rsid w:val="009249A4"/>
    <w:rsid w:val="0093621E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7098"/>
    <w:rsid w:val="00A77778"/>
    <w:rsid w:val="00A90918"/>
    <w:rsid w:val="00AA79A8"/>
    <w:rsid w:val="00AB6F87"/>
    <w:rsid w:val="00AE35E4"/>
    <w:rsid w:val="00AE44AE"/>
    <w:rsid w:val="00AE61A1"/>
    <w:rsid w:val="00B15385"/>
    <w:rsid w:val="00B15E2C"/>
    <w:rsid w:val="00B17032"/>
    <w:rsid w:val="00B31F70"/>
    <w:rsid w:val="00B4170A"/>
    <w:rsid w:val="00B460AF"/>
    <w:rsid w:val="00B52918"/>
    <w:rsid w:val="00B53374"/>
    <w:rsid w:val="00B761FB"/>
    <w:rsid w:val="00B81016"/>
    <w:rsid w:val="00BB4449"/>
    <w:rsid w:val="00BC3BC7"/>
    <w:rsid w:val="00BD0E1E"/>
    <w:rsid w:val="00BE03A9"/>
    <w:rsid w:val="00BE3C33"/>
    <w:rsid w:val="00BE4D28"/>
    <w:rsid w:val="00BF024A"/>
    <w:rsid w:val="00BF36CA"/>
    <w:rsid w:val="00C0309A"/>
    <w:rsid w:val="00C23369"/>
    <w:rsid w:val="00C36ADA"/>
    <w:rsid w:val="00C43833"/>
    <w:rsid w:val="00C464F9"/>
    <w:rsid w:val="00C87371"/>
    <w:rsid w:val="00CA3F19"/>
    <w:rsid w:val="00CA5D8B"/>
    <w:rsid w:val="00CD7284"/>
    <w:rsid w:val="00CE66A6"/>
    <w:rsid w:val="00CE7FB2"/>
    <w:rsid w:val="00CF2853"/>
    <w:rsid w:val="00D23272"/>
    <w:rsid w:val="00D53C85"/>
    <w:rsid w:val="00D53E9C"/>
    <w:rsid w:val="00D65712"/>
    <w:rsid w:val="00D843AA"/>
    <w:rsid w:val="00DC2103"/>
    <w:rsid w:val="00DD6564"/>
    <w:rsid w:val="00E20668"/>
    <w:rsid w:val="00E221AE"/>
    <w:rsid w:val="00E226E9"/>
    <w:rsid w:val="00E23386"/>
    <w:rsid w:val="00E37810"/>
    <w:rsid w:val="00E63D14"/>
    <w:rsid w:val="00E654ED"/>
    <w:rsid w:val="00EA68AE"/>
    <w:rsid w:val="00EC6AF2"/>
    <w:rsid w:val="00EE1422"/>
    <w:rsid w:val="00EF2C37"/>
    <w:rsid w:val="00EF2F06"/>
    <w:rsid w:val="00F0059C"/>
    <w:rsid w:val="00F1473D"/>
    <w:rsid w:val="00F30D73"/>
    <w:rsid w:val="00F45382"/>
    <w:rsid w:val="00F51D62"/>
    <w:rsid w:val="00F71FD7"/>
    <w:rsid w:val="00F94CC7"/>
    <w:rsid w:val="00F9617F"/>
    <w:rsid w:val="00FA5816"/>
    <w:rsid w:val="00FB1181"/>
    <w:rsid w:val="00FC44EC"/>
    <w:rsid w:val="00FD7422"/>
    <w:rsid w:val="00FE017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210BD847-0BF7-455B-A3A6-F5D60B50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4.wdp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5" Type="http://schemas.microsoft.com/office/2007/relationships/hdphoto" Target="media/hdphoto7.wdp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hdphoto" Target="media/hdphoto6.wdp"/><Relationship Id="rId28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0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82FF3-AEA7-D744-9629-6AB41964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cp:lastPrinted>2020-08-05T14:16:00Z</cp:lastPrinted>
  <dcterms:created xsi:type="dcterms:W3CDTF">2020-08-05T02:55:00Z</dcterms:created>
  <dcterms:modified xsi:type="dcterms:W3CDTF">2020-08-07T17:21:00Z</dcterms:modified>
</cp:coreProperties>
</file>